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096E66" w14:textId="596176D4" w:rsidR="004A4255" w:rsidRDefault="004A4255" w:rsidP="002B70D3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p w14:paraId="7B943DE1" w14:textId="6818C0B8" w:rsidR="00947545" w:rsidRPr="008749ED" w:rsidRDefault="008749ED" w:rsidP="00947545">
      <w:pPr>
        <w:rPr>
          <w:b/>
          <w:color w:val="FF9429"/>
          <w:sz w:val="144"/>
          <w:szCs w:val="144"/>
        </w:rPr>
      </w:pPr>
      <w:r w:rsidRPr="008749ED">
        <w:rPr>
          <w:b/>
          <w:color w:val="FF9429"/>
          <w:sz w:val="144"/>
          <w:szCs w:val="144"/>
        </w:rPr>
        <w:t>10</w:t>
      </w:r>
    </w:p>
    <w:p w14:paraId="0A4274F2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  <w:r w:rsidRPr="00D451A9">
        <w:rPr>
          <w:b/>
          <w:color w:val="FF9429"/>
        </w:rPr>
        <w:t>1.10 czwartek</w:t>
      </w:r>
    </w:p>
    <w:p w14:paraId="212625DB" w14:textId="77777777" w:rsidR="002515A2" w:rsidRDefault="002515A2" w:rsidP="00803B5A">
      <w:pPr>
        <w:spacing w:after="0" w:line="240" w:lineRule="auto"/>
        <w:rPr>
          <w:b/>
        </w:rPr>
      </w:pPr>
      <w:r>
        <w:rPr>
          <w:b/>
        </w:rPr>
        <w:t xml:space="preserve">GOŚCINNIE W ZAMKU </w:t>
      </w:r>
    </w:p>
    <w:p w14:paraId="5333AEDC" w14:textId="2F09AC5D" w:rsidR="00803B5A" w:rsidRPr="00C25B12" w:rsidRDefault="00803B5A" w:rsidP="00803B5A">
      <w:pPr>
        <w:spacing w:after="0" w:line="240" w:lineRule="auto"/>
        <w:rPr>
          <w:b/>
        </w:rPr>
      </w:pPr>
      <w:r w:rsidRPr="00C25B12">
        <w:rPr>
          <w:b/>
        </w:rPr>
        <w:t>XIX FESTIWAL UKRAIŃSKA WIOSNA</w:t>
      </w:r>
    </w:p>
    <w:p w14:paraId="75EC20E7" w14:textId="77777777" w:rsidR="00776F53" w:rsidRDefault="00803B5A" w:rsidP="00803B5A">
      <w:pPr>
        <w:spacing w:after="0" w:line="240" w:lineRule="auto"/>
        <w:rPr>
          <w:b/>
        </w:rPr>
      </w:pPr>
      <w:r w:rsidRPr="00C25B12">
        <w:rPr>
          <w:b/>
        </w:rPr>
        <w:t>1</w:t>
      </w:r>
      <w:r>
        <w:rPr>
          <w:rFonts w:cstheme="minorHAnsi"/>
          <w:b/>
        </w:rPr>
        <w:t>‒</w:t>
      </w:r>
      <w:r w:rsidRPr="00C25B12">
        <w:rPr>
          <w:b/>
        </w:rPr>
        <w:t xml:space="preserve">4.10 </w:t>
      </w:r>
    </w:p>
    <w:p w14:paraId="0BC0EB01" w14:textId="37E6AFF8" w:rsidR="00776F53" w:rsidRPr="00C25B12" w:rsidRDefault="00776F53" w:rsidP="00803B5A">
      <w:pPr>
        <w:spacing w:after="0" w:line="240" w:lineRule="auto"/>
        <w:rPr>
          <w:b/>
        </w:rPr>
      </w:pPr>
      <w:r>
        <w:rPr>
          <w:b/>
        </w:rPr>
        <w:t>Koncerty, warsztaty teatralne i artystyczne, projekcje filmowe, spotkania</w:t>
      </w:r>
    </w:p>
    <w:p w14:paraId="73CAFAD4" w14:textId="05504A93" w:rsidR="00776F53" w:rsidRDefault="00776F53" w:rsidP="00803B5A">
      <w:pPr>
        <w:spacing w:after="0" w:line="240" w:lineRule="auto"/>
      </w:pPr>
      <w:r>
        <w:t>bezpła</w:t>
      </w:r>
      <w:r w:rsidR="00F53F32">
        <w:t>tne wejściówki  do odebrania w K</w:t>
      </w:r>
      <w:r>
        <w:t xml:space="preserve">asie CK </w:t>
      </w:r>
      <w:r w:rsidR="006D6E76">
        <w:t>ZAMEK</w:t>
      </w:r>
      <w:r>
        <w:t xml:space="preserve"> od 25.09</w:t>
      </w:r>
    </w:p>
    <w:p w14:paraId="5B107336" w14:textId="38312A35" w:rsidR="00776F53" w:rsidRDefault="00776F53" w:rsidP="00803B5A">
      <w:pPr>
        <w:spacing w:after="0" w:line="240" w:lineRule="auto"/>
      </w:pPr>
      <w:r>
        <w:t xml:space="preserve">Więcej na: </w:t>
      </w:r>
      <w:r w:rsidR="00F251B3" w:rsidRPr="00F251B3">
        <w:t>poznajsasiada.org</w:t>
      </w:r>
    </w:p>
    <w:p w14:paraId="0306F598" w14:textId="3BE7DA09" w:rsidR="00803B5A" w:rsidRPr="00C25B12" w:rsidRDefault="00803B5A" w:rsidP="00803B5A">
      <w:pPr>
        <w:spacing w:after="0" w:line="240" w:lineRule="auto"/>
      </w:pPr>
      <w:r>
        <w:t>W</w:t>
      </w:r>
      <w:r w:rsidRPr="00C25B12">
        <w:t>spółorganizacja: Stowa</w:t>
      </w:r>
      <w:r>
        <w:t>rzyszenie Społeczno-Kulturalne „Poznaj Sąsiada”</w:t>
      </w:r>
    </w:p>
    <w:p w14:paraId="0FD24DCE" w14:textId="77777777" w:rsidR="00803B5A" w:rsidRDefault="00803B5A" w:rsidP="00D451A9">
      <w:pPr>
        <w:spacing w:after="0" w:line="240" w:lineRule="auto"/>
        <w:rPr>
          <w:b/>
        </w:rPr>
      </w:pPr>
    </w:p>
    <w:p w14:paraId="04389044" w14:textId="079F92E0" w:rsidR="00C25B12" w:rsidRPr="00C25B12" w:rsidRDefault="00C25B12" w:rsidP="00D451A9">
      <w:pPr>
        <w:spacing w:after="0" w:line="240" w:lineRule="auto"/>
        <w:rPr>
          <w:b/>
        </w:rPr>
      </w:pPr>
      <w:r w:rsidRPr="00C25B12">
        <w:rPr>
          <w:b/>
        </w:rPr>
        <w:t>RYTM/CIAŁO/AKCJA (MARCELA HILDEBRANDT-PRUSKA – IN MEMORIAM)</w:t>
      </w:r>
    </w:p>
    <w:p w14:paraId="328D3132" w14:textId="2E49A319" w:rsidR="00D451A9" w:rsidRPr="00C25B12" w:rsidRDefault="00C25B12" w:rsidP="00D451A9">
      <w:pPr>
        <w:spacing w:after="0" w:line="240" w:lineRule="auto"/>
      </w:pPr>
      <w:r w:rsidRPr="00C25B12">
        <w:t>g. 19</w:t>
      </w:r>
      <w:r w:rsidR="00D451A9" w:rsidRPr="00C25B12">
        <w:t xml:space="preserve"> | Koncert z okazji Międzynarodowego Dnia Muzyki</w:t>
      </w:r>
    </w:p>
    <w:p w14:paraId="1528AE6F" w14:textId="77777777" w:rsidR="00C25B12" w:rsidRDefault="00D451A9" w:rsidP="00D451A9">
      <w:pPr>
        <w:spacing w:after="0" w:line="240" w:lineRule="auto"/>
      </w:pPr>
      <w:r w:rsidRPr="00C25B12">
        <w:t>Sala Wielka / bilety: 10 zł / cz</w:t>
      </w:r>
      <w:r w:rsidR="00C25B12">
        <w:t xml:space="preserve">as trwania: 120’ / wiek: </w:t>
      </w:r>
      <w:proofErr w:type="spellStart"/>
      <w:r w:rsidR="00C25B12">
        <w:t>b.o</w:t>
      </w:r>
      <w:proofErr w:type="spellEnd"/>
      <w:r w:rsidR="00C25B12">
        <w:t xml:space="preserve">. </w:t>
      </w:r>
    </w:p>
    <w:p w14:paraId="6DA5175D" w14:textId="3A037AF8" w:rsidR="00D451A9" w:rsidRDefault="00C25B12" w:rsidP="00D451A9">
      <w:pPr>
        <w:spacing w:after="0" w:line="240" w:lineRule="auto"/>
      </w:pPr>
      <w:r>
        <w:t>W</w:t>
      </w:r>
      <w:r w:rsidR="00D451A9" w:rsidRPr="00C25B12">
        <w:t>spółorganizacja: Zespół Szkół Muzycznych w Poznaniu</w:t>
      </w:r>
    </w:p>
    <w:p w14:paraId="1854AE3B" w14:textId="0BE7B5BC" w:rsidR="00D451A9" w:rsidRPr="00C25B12" w:rsidRDefault="00D451A9" w:rsidP="00D451A9">
      <w:pPr>
        <w:spacing w:after="0" w:line="240" w:lineRule="auto"/>
        <w:rPr>
          <w:color w:val="FF9429"/>
        </w:rPr>
      </w:pPr>
    </w:p>
    <w:p w14:paraId="03ACCBDA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  <w:r w:rsidRPr="00D451A9">
        <w:rPr>
          <w:b/>
          <w:color w:val="FF9429"/>
        </w:rPr>
        <w:t>3.10 sobota</w:t>
      </w:r>
    </w:p>
    <w:p w14:paraId="07B6757B" w14:textId="262D1A3E" w:rsidR="00C25B12" w:rsidRPr="00C25B12" w:rsidRDefault="00C25B12" w:rsidP="00D451A9">
      <w:pPr>
        <w:spacing w:after="0" w:line="240" w:lineRule="auto"/>
        <w:rPr>
          <w:b/>
        </w:rPr>
      </w:pPr>
      <w:r w:rsidRPr="00C25B12">
        <w:rPr>
          <w:b/>
        </w:rPr>
        <w:t>STREFA ZABAWY</w:t>
      </w:r>
    </w:p>
    <w:p w14:paraId="67FA2904" w14:textId="65EB7696" w:rsidR="00387117" w:rsidRDefault="00C25B12" w:rsidP="00A03607">
      <w:pPr>
        <w:spacing w:after="0"/>
      </w:pPr>
      <w:r w:rsidRPr="00C25B12">
        <w:t>g. 11</w:t>
      </w:r>
      <w:r w:rsidR="00387117">
        <w:t xml:space="preserve"> | </w:t>
      </w:r>
      <w:r w:rsidR="00A03607">
        <w:t>„</w:t>
      </w:r>
      <w:r w:rsidR="00387117">
        <w:t>Jesienny rytm</w:t>
      </w:r>
      <w:r w:rsidR="00A03607">
        <w:t>”</w:t>
      </w:r>
      <w:r w:rsidR="00387117">
        <w:t xml:space="preserve"> </w:t>
      </w:r>
      <w:r w:rsidR="00A03607">
        <w:t xml:space="preserve">– </w:t>
      </w:r>
      <w:r w:rsidR="00A03607">
        <w:rPr>
          <w:rFonts w:eastAsia="Times New Roman" w:cstheme="minorHAnsi"/>
          <w:lang w:eastAsia="pl-PL"/>
        </w:rPr>
        <w:t xml:space="preserve">warsztaty muzyczno-taneczne dla dzieci </w:t>
      </w:r>
    </w:p>
    <w:p w14:paraId="17152970" w14:textId="1202C3AF" w:rsidR="00D451A9" w:rsidRPr="00C25B12" w:rsidRDefault="00387117" w:rsidP="00D451A9">
      <w:pPr>
        <w:spacing w:after="0" w:line="240" w:lineRule="auto"/>
      </w:pPr>
      <w:r>
        <w:t>prowadzenie: Anna Bogusławska</w:t>
      </w:r>
    </w:p>
    <w:p w14:paraId="21E36CDB" w14:textId="2B547DDD" w:rsidR="00D451A9" w:rsidRPr="00C25B12" w:rsidRDefault="00D451A9" w:rsidP="00D451A9">
      <w:pPr>
        <w:spacing w:after="0" w:line="240" w:lineRule="auto"/>
      </w:pPr>
      <w:r w:rsidRPr="00C25B12">
        <w:t>Bawialnia / bilety: 25 zł / czas trwania: 45’ / wiek: 3-5 lat</w:t>
      </w:r>
    </w:p>
    <w:p w14:paraId="2CD3C5C2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</w:p>
    <w:p w14:paraId="207F634F" w14:textId="1627520A" w:rsidR="00C25B12" w:rsidRPr="00A03607" w:rsidRDefault="00A03607" w:rsidP="00D451A9">
      <w:pPr>
        <w:spacing w:after="0" w:line="240" w:lineRule="auto"/>
        <w:rPr>
          <w:b/>
        </w:rPr>
      </w:pPr>
      <w:r w:rsidRPr="00A03607">
        <w:rPr>
          <w:b/>
        </w:rPr>
        <w:t xml:space="preserve">ŚWIAT JAK ZIELNIK. </w:t>
      </w:r>
      <w:r w:rsidRPr="00A03607">
        <w:rPr>
          <w:b/>
          <w:bCs/>
        </w:rPr>
        <w:t>NATURA W SZTUCE OD XVII DO XXI WIEKU</w:t>
      </w:r>
    </w:p>
    <w:p w14:paraId="2CDB6E83" w14:textId="77777777" w:rsidR="00C25B12" w:rsidRPr="00387117" w:rsidRDefault="00C25B12" w:rsidP="00D451A9">
      <w:pPr>
        <w:spacing w:after="0" w:line="240" w:lineRule="auto"/>
        <w:rPr>
          <w:b/>
        </w:rPr>
      </w:pPr>
      <w:r w:rsidRPr="00387117">
        <w:rPr>
          <w:b/>
        </w:rPr>
        <w:t xml:space="preserve">Wydarzenie towarzyszące wystawie </w:t>
      </w:r>
    </w:p>
    <w:p w14:paraId="1FA3D9FF" w14:textId="07C23C0F" w:rsidR="00387117" w:rsidRPr="00387117" w:rsidRDefault="00C25B12" w:rsidP="00D451A9">
      <w:pPr>
        <w:spacing w:after="0" w:line="240" w:lineRule="auto"/>
      </w:pPr>
      <w:r w:rsidRPr="00387117">
        <w:t>g. 12 | Wędrówki roślin</w:t>
      </w:r>
      <w:r w:rsidR="00387117" w:rsidRPr="00387117">
        <w:t xml:space="preserve"> – spacer dla dzieci </w:t>
      </w:r>
    </w:p>
    <w:p w14:paraId="53565FCB" w14:textId="4186C55E" w:rsidR="00D451A9" w:rsidRDefault="00D451A9" w:rsidP="00D451A9">
      <w:pPr>
        <w:spacing w:after="0" w:line="240" w:lineRule="auto"/>
      </w:pPr>
      <w:r w:rsidRPr="00387117">
        <w:t>p</w:t>
      </w:r>
      <w:r w:rsidR="00C25B12" w:rsidRPr="00387117">
        <w:t>rowadzenie: Anna Gruszka</w:t>
      </w:r>
    </w:p>
    <w:p w14:paraId="18564A81" w14:textId="53B3888C" w:rsidR="002A3582" w:rsidRPr="00387117" w:rsidRDefault="002A3582" w:rsidP="002A3582">
      <w:pPr>
        <w:spacing w:after="0" w:line="240" w:lineRule="auto"/>
      </w:pPr>
      <w:r w:rsidRPr="0091335C">
        <w:t>Zbiórka: Hol Wielki / bilety: 30 zł (n), 25 zł (u) / czas trwania: 150</w:t>
      </w:r>
      <w:r w:rsidR="005B28A3">
        <w:t>’</w:t>
      </w:r>
      <w:r w:rsidRPr="0091335C">
        <w:t xml:space="preserve"> / wiek: 6+</w:t>
      </w:r>
    </w:p>
    <w:p w14:paraId="7B51C58C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</w:p>
    <w:p w14:paraId="1AE55CE8" w14:textId="02F2A786" w:rsidR="00C25B12" w:rsidRPr="0091335C" w:rsidRDefault="00C25B12" w:rsidP="00D451A9">
      <w:pPr>
        <w:spacing w:after="0" w:line="240" w:lineRule="auto"/>
        <w:rPr>
          <w:b/>
          <w:lang w:val="en-GB"/>
        </w:rPr>
      </w:pPr>
      <w:r w:rsidRPr="0091335C">
        <w:rPr>
          <w:b/>
          <w:lang w:val="en-GB"/>
        </w:rPr>
        <w:t xml:space="preserve">MET OPERA LIVE 2026/2027 </w:t>
      </w:r>
    </w:p>
    <w:p w14:paraId="0B14864C" w14:textId="704179AA" w:rsidR="00D451A9" w:rsidRPr="00C25B12" w:rsidRDefault="00D451A9" w:rsidP="00D451A9">
      <w:pPr>
        <w:spacing w:after="0" w:line="240" w:lineRule="auto"/>
        <w:rPr>
          <w:lang w:val="en-GB"/>
        </w:rPr>
      </w:pPr>
      <w:r w:rsidRPr="00C25B12">
        <w:rPr>
          <w:lang w:val="en-GB"/>
        </w:rPr>
        <w:t xml:space="preserve">g. 19 | </w:t>
      </w:r>
      <w:proofErr w:type="spellStart"/>
      <w:r w:rsidRPr="00C25B12">
        <w:rPr>
          <w:lang w:val="en-GB"/>
        </w:rPr>
        <w:t>Così</w:t>
      </w:r>
      <w:proofErr w:type="spellEnd"/>
      <w:r w:rsidRPr="00C25B12">
        <w:rPr>
          <w:lang w:val="en-GB"/>
        </w:rPr>
        <w:t xml:space="preserve"> Fan </w:t>
      </w:r>
      <w:proofErr w:type="spellStart"/>
      <w:r w:rsidRPr="00C25B12">
        <w:rPr>
          <w:lang w:val="en-GB"/>
        </w:rPr>
        <w:t>Tutte</w:t>
      </w:r>
      <w:proofErr w:type="spellEnd"/>
      <w:r w:rsidRPr="00C25B12">
        <w:rPr>
          <w:lang w:val="en-GB"/>
        </w:rPr>
        <w:t xml:space="preserve"> | </w:t>
      </w:r>
      <w:proofErr w:type="spellStart"/>
      <w:r w:rsidRPr="00C25B12">
        <w:rPr>
          <w:lang w:val="en-GB"/>
        </w:rPr>
        <w:t>Inauguracja</w:t>
      </w:r>
      <w:proofErr w:type="spellEnd"/>
      <w:r w:rsidRPr="00C25B12">
        <w:rPr>
          <w:lang w:val="en-GB"/>
        </w:rPr>
        <w:t xml:space="preserve"> </w:t>
      </w:r>
      <w:proofErr w:type="spellStart"/>
      <w:r w:rsidRPr="00C25B12">
        <w:rPr>
          <w:lang w:val="en-GB"/>
        </w:rPr>
        <w:t>sezonu</w:t>
      </w:r>
      <w:proofErr w:type="spellEnd"/>
    </w:p>
    <w:p w14:paraId="6ED269B5" w14:textId="77777777" w:rsidR="006D6E76" w:rsidRDefault="00D451A9" w:rsidP="00D451A9">
      <w:pPr>
        <w:spacing w:after="0" w:line="240" w:lineRule="auto"/>
      </w:pPr>
      <w:r w:rsidRPr="00C25B12">
        <w:t>Sala 1</w:t>
      </w:r>
      <w:r w:rsidR="00387117">
        <w:t>*</w:t>
      </w:r>
      <w:r w:rsidR="00C25B12" w:rsidRPr="00C25B12">
        <w:t xml:space="preserve"> / bilety: 90 zł (n), 80 zł (u) </w:t>
      </w:r>
      <w:r w:rsidR="00803B5A">
        <w:t>–</w:t>
      </w:r>
      <w:r w:rsidR="00C25B12" w:rsidRPr="00C25B12">
        <w:t xml:space="preserve"> rzędy A-D; 100 zł (n), 90 zł (u</w:t>
      </w:r>
      <w:r w:rsidRPr="00C25B12">
        <w:t xml:space="preserve">) </w:t>
      </w:r>
      <w:r w:rsidR="00803B5A">
        <w:t>–</w:t>
      </w:r>
      <w:r w:rsidRPr="00C25B12">
        <w:t xml:space="preserve"> rzędy E-M / czas trwania: </w:t>
      </w:r>
      <w:r w:rsidR="00C25B12" w:rsidRPr="00C25B12">
        <w:t xml:space="preserve">237’ </w:t>
      </w:r>
    </w:p>
    <w:p w14:paraId="6B409501" w14:textId="23938E9A" w:rsidR="00C25B12" w:rsidRPr="00C25B12" w:rsidRDefault="00C25B12" w:rsidP="00D451A9">
      <w:pPr>
        <w:spacing w:after="0" w:line="240" w:lineRule="auto"/>
      </w:pPr>
      <w:r w:rsidRPr="00C25B12">
        <w:t xml:space="preserve">(1 przerwa) / wiek: </w:t>
      </w:r>
      <w:proofErr w:type="spellStart"/>
      <w:r w:rsidRPr="00C25B12">
        <w:t>b.o</w:t>
      </w:r>
      <w:proofErr w:type="spellEnd"/>
      <w:r w:rsidRPr="00C25B12">
        <w:t>.</w:t>
      </w:r>
    </w:p>
    <w:p w14:paraId="2D70BD98" w14:textId="74EB8700" w:rsidR="00D451A9" w:rsidRPr="00C25B12" w:rsidRDefault="00C25B12" w:rsidP="00D451A9">
      <w:pPr>
        <w:spacing w:after="0" w:line="240" w:lineRule="auto"/>
      </w:pPr>
      <w:r w:rsidRPr="00C25B12">
        <w:t>W</w:t>
      </w:r>
      <w:r w:rsidR="00D451A9" w:rsidRPr="00C25B12">
        <w:t>spółorganizacja: nazywowkinach.pl</w:t>
      </w:r>
    </w:p>
    <w:p w14:paraId="59263B98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</w:p>
    <w:p w14:paraId="2AC92C15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  <w:r w:rsidRPr="00D451A9">
        <w:rPr>
          <w:b/>
          <w:color w:val="FF9429"/>
        </w:rPr>
        <w:t>4.10 niedziela</w:t>
      </w:r>
    </w:p>
    <w:p w14:paraId="7A657DDA" w14:textId="77777777" w:rsidR="00C25B12" w:rsidRPr="00970681" w:rsidRDefault="00C25B12" w:rsidP="00D451A9">
      <w:pPr>
        <w:spacing w:after="0" w:line="240" w:lineRule="auto"/>
        <w:rPr>
          <w:b/>
        </w:rPr>
      </w:pPr>
      <w:r w:rsidRPr="00970681">
        <w:rPr>
          <w:b/>
        </w:rPr>
        <w:t>ZWIEDZANIE ZAMKU</w:t>
      </w:r>
    </w:p>
    <w:p w14:paraId="02ACF0C2" w14:textId="6CEA7A5F" w:rsidR="00D451A9" w:rsidRPr="00C25B12" w:rsidRDefault="00D451A9" w:rsidP="00D451A9">
      <w:pPr>
        <w:spacing w:after="0" w:line="240" w:lineRule="auto"/>
      </w:pPr>
      <w:r w:rsidRPr="00C25B12">
        <w:t>g. 12 | Rodzinne zwiedzanie Zamku</w:t>
      </w:r>
    </w:p>
    <w:p w14:paraId="3F9CEEC2" w14:textId="658B335F" w:rsidR="00D451A9" w:rsidRPr="00C25B12" w:rsidRDefault="00D451A9" w:rsidP="00D451A9">
      <w:pPr>
        <w:spacing w:after="0" w:line="240" w:lineRule="auto"/>
      </w:pPr>
      <w:r w:rsidRPr="00C25B12">
        <w:t>Hol Wiel</w:t>
      </w:r>
      <w:r w:rsidR="00C25B12" w:rsidRPr="00C25B12">
        <w:t>ki / bilety: 20 zł (n), 15 zł (u</w:t>
      </w:r>
      <w:r w:rsidRPr="00C25B12">
        <w:t>) / czas trwania: 45’</w:t>
      </w:r>
    </w:p>
    <w:p w14:paraId="02806FBC" w14:textId="77777777" w:rsidR="00D451A9" w:rsidRPr="00C25B12" w:rsidRDefault="00D451A9" w:rsidP="00D451A9">
      <w:pPr>
        <w:spacing w:after="0" w:line="240" w:lineRule="auto"/>
        <w:rPr>
          <w:color w:val="FF9429"/>
        </w:rPr>
      </w:pPr>
    </w:p>
    <w:p w14:paraId="144B2EF4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  <w:r w:rsidRPr="00D451A9">
        <w:rPr>
          <w:b/>
          <w:color w:val="FF9429"/>
        </w:rPr>
        <w:t>7.10 środa</w:t>
      </w:r>
    </w:p>
    <w:p w14:paraId="73D05FC0" w14:textId="77777777" w:rsidR="00970681" w:rsidRPr="00970681" w:rsidRDefault="00970681" w:rsidP="00D451A9">
      <w:pPr>
        <w:spacing w:after="0" w:line="240" w:lineRule="auto"/>
        <w:rPr>
          <w:b/>
        </w:rPr>
      </w:pPr>
      <w:r w:rsidRPr="00970681">
        <w:rPr>
          <w:b/>
        </w:rPr>
        <w:t xml:space="preserve">GOŚCINNIE W ZAMKU </w:t>
      </w:r>
    </w:p>
    <w:p w14:paraId="23550E34" w14:textId="477A9C0B" w:rsidR="00D451A9" w:rsidRPr="00970681" w:rsidRDefault="00970681" w:rsidP="00D451A9">
      <w:pPr>
        <w:spacing w:after="0" w:line="240" w:lineRule="auto"/>
      </w:pPr>
      <w:r w:rsidRPr="00970681">
        <w:t>g. 10-17</w:t>
      </w:r>
      <w:r w:rsidR="00D451A9" w:rsidRPr="00970681">
        <w:t xml:space="preserve"> | Maraton Wolontariatu</w:t>
      </w:r>
    </w:p>
    <w:p w14:paraId="4AB142DC" w14:textId="77777777" w:rsidR="00970681" w:rsidRPr="00970681" w:rsidRDefault="00D451A9" w:rsidP="00D451A9">
      <w:pPr>
        <w:spacing w:after="0" w:line="240" w:lineRule="auto"/>
      </w:pPr>
      <w:r w:rsidRPr="00970681">
        <w:t>At</w:t>
      </w:r>
      <w:r w:rsidR="00970681" w:rsidRPr="00970681">
        <w:t xml:space="preserve">rium / wstęp wolny / wiek: 7+ </w:t>
      </w:r>
    </w:p>
    <w:p w14:paraId="6F60A7C2" w14:textId="5CA96B31" w:rsidR="00387117" w:rsidRDefault="00970681" w:rsidP="00D451A9">
      <w:pPr>
        <w:spacing w:after="0" w:line="240" w:lineRule="auto"/>
        <w:rPr>
          <w:b/>
          <w:color w:val="FF9429"/>
        </w:rPr>
      </w:pPr>
      <w:r w:rsidRPr="00970681">
        <w:t>W</w:t>
      </w:r>
      <w:r w:rsidR="00D451A9" w:rsidRPr="00970681">
        <w:t>spółorganizacja: Stowarzyszenie CREO</w:t>
      </w:r>
    </w:p>
    <w:p w14:paraId="64E48C85" w14:textId="192E34B3" w:rsidR="00970681" w:rsidRDefault="00970681" w:rsidP="00D451A9">
      <w:pPr>
        <w:spacing w:after="0" w:line="240" w:lineRule="auto"/>
        <w:rPr>
          <w:b/>
          <w:color w:val="FF9429"/>
        </w:rPr>
      </w:pPr>
    </w:p>
    <w:p w14:paraId="1E8FA4BD" w14:textId="0C4C444A" w:rsidR="00D451A9" w:rsidRPr="00D451A9" w:rsidRDefault="00D451A9" w:rsidP="00D451A9">
      <w:pPr>
        <w:spacing w:after="0" w:line="240" w:lineRule="auto"/>
        <w:rPr>
          <w:b/>
          <w:color w:val="FF9429"/>
        </w:rPr>
      </w:pPr>
      <w:r w:rsidRPr="00D451A9">
        <w:rPr>
          <w:b/>
          <w:color w:val="FF9429"/>
        </w:rPr>
        <w:lastRenderedPageBreak/>
        <w:t>8.10 czwartek</w:t>
      </w:r>
    </w:p>
    <w:p w14:paraId="4AEAFF88" w14:textId="31D45F44" w:rsidR="00970681" w:rsidRDefault="00970681" w:rsidP="00970681">
      <w:pPr>
        <w:spacing w:after="0" w:line="240" w:lineRule="auto"/>
        <w:rPr>
          <w:b/>
        </w:rPr>
      </w:pPr>
      <w:r w:rsidRPr="00970681">
        <w:rPr>
          <w:b/>
        </w:rPr>
        <w:t xml:space="preserve">JOANNA </w:t>
      </w:r>
      <w:r w:rsidR="00BA2722">
        <w:rPr>
          <w:b/>
        </w:rPr>
        <w:t>SZPAK-OSTACHOWSKA</w:t>
      </w:r>
    </w:p>
    <w:p w14:paraId="3B5779C3" w14:textId="75C3B0C3" w:rsidR="00273ED6" w:rsidRPr="00970681" w:rsidRDefault="00273ED6" w:rsidP="00273ED6">
      <w:pPr>
        <w:spacing w:after="0" w:line="240" w:lineRule="auto"/>
        <w:rPr>
          <w:b/>
        </w:rPr>
      </w:pPr>
      <w:r>
        <w:rPr>
          <w:b/>
        </w:rPr>
        <w:t>LINIA CIĘCIA</w:t>
      </w:r>
    </w:p>
    <w:p w14:paraId="07AFBAE2" w14:textId="1CA878E4" w:rsidR="00D451A9" w:rsidRDefault="00970681" w:rsidP="00D451A9">
      <w:pPr>
        <w:spacing w:after="0" w:line="240" w:lineRule="auto"/>
      </w:pPr>
      <w:r w:rsidRPr="00970681">
        <w:t>g. 18</w:t>
      </w:r>
      <w:r w:rsidR="00D451A9" w:rsidRPr="00970681">
        <w:t xml:space="preserve"> | Wernisaż wystawy </w:t>
      </w:r>
    </w:p>
    <w:p w14:paraId="06328FB5" w14:textId="5D281AEC" w:rsidR="006D6E76" w:rsidRPr="006D6E76" w:rsidRDefault="006D6E76" w:rsidP="00D451A9">
      <w:pPr>
        <w:spacing w:after="0" w:line="240" w:lineRule="auto"/>
      </w:pPr>
      <w:r>
        <w:t>Wystawa</w:t>
      </w:r>
      <w:r w:rsidR="00273ED6">
        <w:t xml:space="preserve"> czynna: 9</w:t>
      </w:r>
      <w:r w:rsidRPr="006D6E76">
        <w:t>.10‒13.12.2026</w:t>
      </w:r>
    </w:p>
    <w:p w14:paraId="7BA129DE" w14:textId="4EB43BD4" w:rsidR="00D451A9" w:rsidRPr="00970681" w:rsidRDefault="00D451A9" w:rsidP="00D451A9">
      <w:pPr>
        <w:spacing w:after="0" w:line="240" w:lineRule="auto"/>
      </w:pPr>
      <w:r w:rsidRPr="00970681">
        <w:t xml:space="preserve">Galeria Fotografii </w:t>
      </w:r>
      <w:proofErr w:type="spellStart"/>
      <w:r w:rsidRPr="00970681">
        <w:t>pf</w:t>
      </w:r>
      <w:proofErr w:type="spellEnd"/>
      <w:r w:rsidR="00D74C34">
        <w:t xml:space="preserve"> / </w:t>
      </w:r>
      <w:r w:rsidR="00A2637A">
        <w:t xml:space="preserve">wstęp wolny </w:t>
      </w:r>
    </w:p>
    <w:p w14:paraId="70D02B92" w14:textId="56DC9416" w:rsidR="00D451A9" w:rsidRDefault="00D451A9" w:rsidP="00D451A9">
      <w:pPr>
        <w:spacing w:after="0" w:line="240" w:lineRule="auto"/>
        <w:rPr>
          <w:b/>
          <w:color w:val="FF9429"/>
        </w:rPr>
      </w:pPr>
    </w:p>
    <w:p w14:paraId="206F9A04" w14:textId="77777777" w:rsidR="002969E8" w:rsidRPr="00D74C34" w:rsidRDefault="002969E8" w:rsidP="002969E8">
      <w:pPr>
        <w:spacing w:after="0" w:line="240" w:lineRule="auto"/>
        <w:rPr>
          <w:b/>
        </w:rPr>
      </w:pPr>
      <w:r w:rsidRPr="00D74C34">
        <w:rPr>
          <w:b/>
        </w:rPr>
        <w:t xml:space="preserve">ALEJA PRAW KOBIET </w:t>
      </w:r>
    </w:p>
    <w:p w14:paraId="74745208" w14:textId="77777777" w:rsidR="002969E8" w:rsidRDefault="002969E8" w:rsidP="002969E8">
      <w:pPr>
        <w:spacing w:after="0" w:line="240" w:lineRule="auto"/>
      </w:pPr>
      <w:r w:rsidRPr="00970681">
        <w:t xml:space="preserve">g. 18 | </w:t>
      </w:r>
      <w:r>
        <w:t>„Cierpliwe Genowefy, bezwstydne Magdaleny. Przewodnik po średniowieczu zwykłych kobiet” – spotkanie autorskie z Anną Brzezińską</w:t>
      </w:r>
      <w:r w:rsidRPr="00970681" w:rsidDel="002D10FC">
        <w:t xml:space="preserve"> </w:t>
      </w:r>
    </w:p>
    <w:p w14:paraId="2D7C0128" w14:textId="77777777" w:rsidR="002969E8" w:rsidRPr="00970681" w:rsidRDefault="002969E8" w:rsidP="002969E8">
      <w:pPr>
        <w:spacing w:after="0" w:line="240" w:lineRule="auto"/>
      </w:pPr>
      <w:r>
        <w:t>prowadzenie: Agnieszka Jankowiak-Maik</w:t>
      </w:r>
      <w:r w:rsidRPr="00970681" w:rsidDel="002D10FC">
        <w:t xml:space="preserve"> </w:t>
      </w:r>
    </w:p>
    <w:p w14:paraId="094525F0" w14:textId="77777777" w:rsidR="002969E8" w:rsidRDefault="002969E8" w:rsidP="002969E8">
      <w:pPr>
        <w:spacing w:after="0" w:line="240" w:lineRule="auto"/>
      </w:pPr>
      <w:r w:rsidRPr="00970681">
        <w:t>Sala Wielka / bilety: 7 zł / czas trwania: 90’ / wiek: 16+</w:t>
      </w:r>
    </w:p>
    <w:p w14:paraId="3CCD29D3" w14:textId="77777777" w:rsidR="002969E8" w:rsidRPr="00A03607" w:rsidRDefault="002969E8" w:rsidP="002969E8">
      <w:pPr>
        <w:spacing w:after="0" w:line="240" w:lineRule="auto"/>
      </w:pPr>
      <w:r>
        <w:t xml:space="preserve">Wydarzenie tłumaczone na PJM i transmitowane na FB CK ZAMEK i Zamek Czyta </w:t>
      </w:r>
    </w:p>
    <w:p w14:paraId="11B679E9" w14:textId="1C4FCA76" w:rsidR="002969E8" w:rsidRPr="00970681" w:rsidRDefault="002969E8" w:rsidP="00D451A9">
      <w:pPr>
        <w:spacing w:after="0" w:line="240" w:lineRule="auto"/>
        <w:rPr>
          <w:b/>
          <w:color w:val="FF9429"/>
        </w:rPr>
      </w:pPr>
    </w:p>
    <w:p w14:paraId="7D247F0A" w14:textId="77777777" w:rsidR="00D451A9" w:rsidRPr="00EA7C8A" w:rsidRDefault="00D451A9" w:rsidP="00D451A9">
      <w:pPr>
        <w:spacing w:after="0" w:line="240" w:lineRule="auto"/>
        <w:rPr>
          <w:b/>
          <w:color w:val="FF9429"/>
          <w:lang w:val="en-GB"/>
        </w:rPr>
      </w:pPr>
      <w:r w:rsidRPr="00EA7C8A">
        <w:rPr>
          <w:b/>
          <w:color w:val="FF9429"/>
          <w:lang w:val="en-GB"/>
        </w:rPr>
        <w:t xml:space="preserve">9.10 </w:t>
      </w:r>
      <w:proofErr w:type="spellStart"/>
      <w:r w:rsidRPr="00EA7C8A">
        <w:rPr>
          <w:b/>
          <w:color w:val="FF9429"/>
          <w:lang w:val="en-GB"/>
        </w:rPr>
        <w:t>piątek</w:t>
      </w:r>
      <w:proofErr w:type="spellEnd"/>
    </w:p>
    <w:p w14:paraId="6254FB11" w14:textId="01E37B65" w:rsidR="00BD07A5" w:rsidRPr="00BD07A5" w:rsidRDefault="00BD07A5" w:rsidP="00D451A9">
      <w:pPr>
        <w:spacing w:after="0" w:line="240" w:lineRule="auto"/>
        <w:rPr>
          <w:b/>
          <w:lang w:val="en-GB"/>
        </w:rPr>
      </w:pPr>
      <w:r w:rsidRPr="00BD07A5">
        <w:rPr>
          <w:b/>
          <w:lang w:val="en-GB"/>
        </w:rPr>
        <w:t xml:space="preserve">DISCOVER THE CASTLE </w:t>
      </w:r>
    </w:p>
    <w:p w14:paraId="7C2A9E56" w14:textId="1424F637" w:rsidR="00D451A9" w:rsidRPr="00970681" w:rsidRDefault="00D451A9" w:rsidP="00D451A9">
      <w:pPr>
        <w:spacing w:after="0" w:line="240" w:lineRule="auto"/>
        <w:rPr>
          <w:lang w:val="en-GB"/>
        </w:rPr>
      </w:pPr>
      <w:r w:rsidRPr="00970681">
        <w:rPr>
          <w:lang w:val="en-GB"/>
        </w:rPr>
        <w:t xml:space="preserve">g. 18 | </w:t>
      </w:r>
      <w:r w:rsidR="00EB38A0">
        <w:rPr>
          <w:rFonts w:ascii="Calibri" w:eastAsia="Times New Roman" w:hAnsi="Calibri" w:cs="Calibri"/>
          <w:color w:val="000000"/>
          <w:lang w:val="en-GB" w:eastAsia="pl-PL"/>
        </w:rPr>
        <w:t>A Guided Tour in English</w:t>
      </w:r>
    </w:p>
    <w:p w14:paraId="6E4F0E6F" w14:textId="0E2D26AD" w:rsidR="00EB38A0" w:rsidRDefault="00EB38A0" w:rsidP="00EB38A0">
      <w:pPr>
        <w:suppressAutoHyphens w:val="0"/>
        <w:spacing w:after="0"/>
        <w:rPr>
          <w:rFonts w:ascii="Calibri" w:eastAsia="Times New Roman" w:hAnsi="Calibri" w:cs="Calibri"/>
          <w:color w:val="000000"/>
          <w:lang w:val="en-GB" w:eastAsia="pl-PL"/>
        </w:rPr>
      </w:pPr>
      <w:r>
        <w:rPr>
          <w:lang w:val="en-GB"/>
        </w:rPr>
        <w:t xml:space="preserve">The Grand Lobby </w:t>
      </w:r>
      <w:r>
        <w:rPr>
          <w:rFonts w:ascii="Calibri" w:eastAsia="Times New Roman" w:hAnsi="Calibri" w:cs="Calibri"/>
          <w:color w:val="000000"/>
          <w:lang w:val="en-GB" w:eastAsia="pl-PL"/>
        </w:rPr>
        <w:t>/ tickets: 20 PLN, 15 PLN / time: 60’</w:t>
      </w:r>
    </w:p>
    <w:p w14:paraId="75316362" w14:textId="02BE8AB6" w:rsidR="00D73BD7" w:rsidRDefault="00D73BD7" w:rsidP="00EB38A0">
      <w:pPr>
        <w:suppressAutoHyphens w:val="0"/>
        <w:spacing w:after="0"/>
        <w:rPr>
          <w:rFonts w:ascii="Calibri" w:eastAsia="Times New Roman" w:hAnsi="Calibri" w:cs="Calibri"/>
          <w:color w:val="000000"/>
          <w:lang w:val="en-GB" w:eastAsia="pl-PL"/>
        </w:rPr>
      </w:pPr>
    </w:p>
    <w:p w14:paraId="25380897" w14:textId="77777777" w:rsidR="00D73BD7" w:rsidRPr="00AD5408" w:rsidRDefault="00D73BD7" w:rsidP="00D73BD7">
      <w:pPr>
        <w:suppressAutoHyphens w:val="0"/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AD5408">
        <w:rPr>
          <w:rFonts w:eastAsia="Times New Roman" w:cstheme="minorHAnsi"/>
          <w:b/>
          <w:bCs/>
          <w:lang w:eastAsia="pl-PL"/>
        </w:rPr>
        <w:t>GOŚCINNIE W ZAMKU</w:t>
      </w:r>
    </w:p>
    <w:p w14:paraId="62DC0F01" w14:textId="502F58E0" w:rsidR="00D73BD7" w:rsidRPr="008502D0" w:rsidRDefault="00D73BD7" w:rsidP="00D73BD7">
      <w:pPr>
        <w:suppressAutoHyphens w:val="0"/>
        <w:spacing w:after="0"/>
        <w:rPr>
          <w:rFonts w:ascii="Calibri" w:eastAsia="Times New Roman" w:hAnsi="Calibri" w:cs="Calibri"/>
          <w:color w:val="000000"/>
          <w:lang w:eastAsia="pl-PL"/>
        </w:rPr>
      </w:pPr>
      <w:proofErr w:type="spellStart"/>
      <w:r w:rsidRPr="00AD5408">
        <w:rPr>
          <w:rFonts w:eastAsia="Times New Roman" w:cstheme="minorHAnsi"/>
          <w:b/>
          <w:bCs/>
          <w:lang w:eastAsia="pl-PL"/>
        </w:rPr>
        <w:t>uroUPIORY</w:t>
      </w:r>
      <w:proofErr w:type="spellEnd"/>
      <w:r w:rsidRPr="00AD5408">
        <w:rPr>
          <w:rFonts w:eastAsia="Times New Roman" w:cstheme="minorHAnsi"/>
          <w:b/>
          <w:bCs/>
          <w:lang w:eastAsia="pl-PL"/>
        </w:rPr>
        <w:t xml:space="preserve"> | XII Festiwal Sztuki pamięci Stanisławy Franek</w:t>
      </w:r>
      <w:r w:rsidRPr="00AD5408">
        <w:rPr>
          <w:rFonts w:eastAsia="Times New Roman" w:cstheme="minorHAnsi"/>
          <w:lang w:eastAsia="pl-PL"/>
        </w:rPr>
        <w:br/>
        <w:t xml:space="preserve">g. 19 | Dobre Niemieckie Porno * Mikołaj Fajfer + Daniel </w:t>
      </w:r>
      <w:proofErr w:type="spellStart"/>
      <w:r w:rsidRPr="00AD5408">
        <w:rPr>
          <w:rFonts w:eastAsia="Times New Roman" w:cstheme="minorHAnsi"/>
          <w:lang w:eastAsia="pl-PL"/>
        </w:rPr>
        <w:t>Vlček</w:t>
      </w:r>
      <w:proofErr w:type="spellEnd"/>
      <w:r w:rsidRPr="00AD5408">
        <w:rPr>
          <w:rFonts w:eastAsia="Times New Roman" w:cstheme="minorHAnsi"/>
          <w:lang w:eastAsia="pl-PL"/>
        </w:rPr>
        <w:t xml:space="preserve"> * p o e s i . f y s</w:t>
      </w:r>
      <w:r w:rsidR="006D6E76">
        <w:rPr>
          <w:rFonts w:eastAsia="Times New Roman" w:cstheme="minorHAnsi"/>
          <w:lang w:eastAsia="pl-PL"/>
        </w:rPr>
        <w:t xml:space="preserve"> i k . * K.O.M.P.F.</w:t>
      </w:r>
      <w:r w:rsidR="006D6E76">
        <w:rPr>
          <w:rFonts w:eastAsia="Times New Roman" w:cstheme="minorHAnsi"/>
          <w:lang w:eastAsia="pl-PL"/>
        </w:rPr>
        <w:br/>
        <w:t>Sala Wielka</w:t>
      </w:r>
    </w:p>
    <w:p w14:paraId="20B27368" w14:textId="77777777" w:rsidR="00D451A9" w:rsidRPr="008502D0" w:rsidRDefault="00D451A9" w:rsidP="00D451A9">
      <w:pPr>
        <w:spacing w:after="0" w:line="240" w:lineRule="auto"/>
        <w:rPr>
          <w:b/>
          <w:color w:val="FF9429"/>
        </w:rPr>
      </w:pPr>
    </w:p>
    <w:p w14:paraId="24931450" w14:textId="1ECAC7E2" w:rsidR="002701F1" w:rsidRPr="002701F1" w:rsidRDefault="002701F1" w:rsidP="002701F1">
      <w:pPr>
        <w:spacing w:after="0" w:line="240" w:lineRule="auto"/>
        <w:rPr>
          <w:b/>
        </w:rPr>
      </w:pPr>
      <w:r w:rsidRPr="002701F1">
        <w:rPr>
          <w:b/>
        </w:rPr>
        <w:t>ZWIEDZANIE ZAMKU Z LATARKAMI</w:t>
      </w:r>
    </w:p>
    <w:p w14:paraId="7902175F" w14:textId="18209E3D" w:rsidR="00D451A9" w:rsidRPr="002701F1" w:rsidRDefault="002701F1" w:rsidP="00D451A9">
      <w:pPr>
        <w:spacing w:after="0" w:line="240" w:lineRule="auto"/>
      </w:pPr>
      <w:r w:rsidRPr="002701F1">
        <w:t>g. 20</w:t>
      </w:r>
      <w:r w:rsidR="00D451A9" w:rsidRPr="002701F1">
        <w:t xml:space="preserve"> | Zwiedzanie Z</w:t>
      </w:r>
      <w:r w:rsidR="00EB38A0">
        <w:t>amku z przewodniczką</w:t>
      </w:r>
    </w:p>
    <w:p w14:paraId="6047995C" w14:textId="40EACA93" w:rsidR="00D451A9" w:rsidRPr="002701F1" w:rsidRDefault="00D451A9" w:rsidP="00D451A9">
      <w:pPr>
        <w:spacing w:after="0" w:line="240" w:lineRule="auto"/>
      </w:pPr>
      <w:r w:rsidRPr="002701F1">
        <w:t>Hol Wiel</w:t>
      </w:r>
      <w:r w:rsidR="002701F1" w:rsidRPr="002701F1">
        <w:t>ki / bilety: 25 zł (n), 20 zł (u</w:t>
      </w:r>
      <w:r w:rsidRPr="002701F1">
        <w:t>) / czas trwania: 75’ / wiek: 10+</w:t>
      </w:r>
    </w:p>
    <w:p w14:paraId="35D35662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</w:p>
    <w:p w14:paraId="07A5C007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  <w:r w:rsidRPr="00D451A9">
        <w:rPr>
          <w:b/>
          <w:color w:val="FF9429"/>
        </w:rPr>
        <w:t>10.10 sobota</w:t>
      </w:r>
    </w:p>
    <w:p w14:paraId="400A1B12" w14:textId="77777777" w:rsidR="002701F1" w:rsidRPr="002701F1" w:rsidRDefault="002701F1" w:rsidP="00D451A9">
      <w:pPr>
        <w:spacing w:after="0" w:line="240" w:lineRule="auto"/>
        <w:rPr>
          <w:b/>
        </w:rPr>
      </w:pPr>
      <w:r w:rsidRPr="002701F1">
        <w:rPr>
          <w:b/>
        </w:rPr>
        <w:t xml:space="preserve">STREFA ZABAWY </w:t>
      </w:r>
    </w:p>
    <w:p w14:paraId="629FBB71" w14:textId="0B405A38" w:rsidR="002701F1" w:rsidRPr="002701F1" w:rsidRDefault="002701F1" w:rsidP="00D451A9">
      <w:pPr>
        <w:spacing w:after="0" w:line="240" w:lineRule="auto"/>
      </w:pPr>
      <w:r w:rsidRPr="002701F1">
        <w:t xml:space="preserve">g. 11 | </w:t>
      </w:r>
      <w:r w:rsidR="00A03607">
        <w:t>„</w:t>
      </w:r>
      <w:r w:rsidRPr="002701F1">
        <w:t>Zmysłowo</w:t>
      </w:r>
      <w:r w:rsidR="00A03607">
        <w:t>”</w:t>
      </w:r>
      <w:r w:rsidRPr="002701F1">
        <w:t xml:space="preserve"> </w:t>
      </w:r>
      <w:r w:rsidR="00A03607">
        <w:t>– warsztaty sensoryczne dla dzieci</w:t>
      </w:r>
    </w:p>
    <w:p w14:paraId="7CC47886" w14:textId="4596300E" w:rsidR="00D451A9" w:rsidRPr="002701F1" w:rsidRDefault="002701F1" w:rsidP="00D451A9">
      <w:pPr>
        <w:spacing w:after="0" w:line="240" w:lineRule="auto"/>
      </w:pPr>
      <w:r w:rsidRPr="002701F1">
        <w:t>prowadzenie: Radosław Szymczak</w:t>
      </w:r>
    </w:p>
    <w:p w14:paraId="18509E6C" w14:textId="2DBE6B8B" w:rsidR="00D451A9" w:rsidRPr="002701F1" w:rsidRDefault="00D451A9" w:rsidP="00D451A9">
      <w:pPr>
        <w:spacing w:after="0" w:line="240" w:lineRule="auto"/>
      </w:pPr>
      <w:r w:rsidRPr="002701F1">
        <w:t>Bawialnia / bilety: 25 zł / czas trwania: 45’ / wiek: 3-5 lat</w:t>
      </w:r>
    </w:p>
    <w:p w14:paraId="67DA64E2" w14:textId="77777777" w:rsidR="00D451A9" w:rsidRPr="002701F1" w:rsidRDefault="00D451A9" w:rsidP="00D451A9">
      <w:pPr>
        <w:spacing w:after="0" w:line="240" w:lineRule="auto"/>
        <w:rPr>
          <w:color w:val="FF9429"/>
        </w:rPr>
      </w:pPr>
    </w:p>
    <w:p w14:paraId="36D19601" w14:textId="634F9475" w:rsidR="005B28A3" w:rsidRDefault="005B28A3" w:rsidP="002969E8">
      <w:pPr>
        <w:spacing w:after="0" w:line="240" w:lineRule="auto"/>
        <w:rPr>
          <w:b/>
        </w:rPr>
      </w:pPr>
      <w:r>
        <w:rPr>
          <w:b/>
        </w:rPr>
        <w:t>ŚWIAT JAK ZIELNIK. NATURA W SZTUCE OD XVII DO XXI WIEKU</w:t>
      </w:r>
    </w:p>
    <w:p w14:paraId="7EFF2F2E" w14:textId="6FC0B6FC" w:rsidR="005B28A3" w:rsidRDefault="005B28A3" w:rsidP="002969E8">
      <w:pPr>
        <w:spacing w:after="0" w:line="240" w:lineRule="auto"/>
        <w:rPr>
          <w:b/>
        </w:rPr>
      </w:pPr>
      <w:r>
        <w:rPr>
          <w:b/>
        </w:rPr>
        <w:t xml:space="preserve">Wydarzenie towarzyszące wystawie </w:t>
      </w:r>
    </w:p>
    <w:p w14:paraId="4F38E1F9" w14:textId="40F7A6B9" w:rsidR="005B28A3" w:rsidRDefault="005B28A3" w:rsidP="002969E8">
      <w:pPr>
        <w:spacing w:after="0" w:line="240" w:lineRule="auto"/>
      </w:pPr>
      <w:r w:rsidRPr="005B28A3">
        <w:t xml:space="preserve">g. 12 | Wędrówki roślin – spacer </w:t>
      </w:r>
      <w:proofErr w:type="spellStart"/>
      <w:r w:rsidRPr="005B28A3">
        <w:t>etnobotaniczny</w:t>
      </w:r>
      <w:proofErr w:type="spellEnd"/>
      <w:r w:rsidRPr="005B28A3">
        <w:t xml:space="preserve"> dla dorosłych </w:t>
      </w:r>
    </w:p>
    <w:p w14:paraId="77C3EA8F" w14:textId="59A41C1C" w:rsidR="005B28A3" w:rsidRPr="005B28A3" w:rsidRDefault="005B28A3" w:rsidP="002969E8">
      <w:pPr>
        <w:spacing w:after="0" w:line="240" w:lineRule="auto"/>
      </w:pPr>
      <w:r>
        <w:t xml:space="preserve">Sala Wystaw / bilety: 30 zł (n), 25 zł </w:t>
      </w:r>
    </w:p>
    <w:p w14:paraId="099C6AC9" w14:textId="77777777" w:rsidR="005B28A3" w:rsidRDefault="005B28A3" w:rsidP="002969E8">
      <w:pPr>
        <w:spacing w:after="0" w:line="240" w:lineRule="auto"/>
        <w:rPr>
          <w:b/>
        </w:rPr>
      </w:pPr>
    </w:p>
    <w:p w14:paraId="77F8B909" w14:textId="217466E7" w:rsidR="002969E8" w:rsidRPr="00CD18F0" w:rsidRDefault="002969E8" w:rsidP="002969E8">
      <w:pPr>
        <w:spacing w:after="0" w:line="240" w:lineRule="auto"/>
        <w:rPr>
          <w:b/>
        </w:rPr>
      </w:pPr>
      <w:r w:rsidRPr="00CD18F0">
        <w:rPr>
          <w:b/>
        </w:rPr>
        <w:t xml:space="preserve">ZAMKOWY KLUB KSIĄŻKI UKRAIŃSKIEJ </w:t>
      </w:r>
    </w:p>
    <w:p w14:paraId="1BDF92D2" w14:textId="77777777" w:rsidR="002969E8" w:rsidRPr="00CD18F0" w:rsidRDefault="002969E8" w:rsidP="002969E8">
      <w:pPr>
        <w:spacing w:after="0" w:line="240" w:lineRule="auto"/>
      </w:pPr>
      <w:r w:rsidRPr="00CD18F0">
        <w:t>g. 16 | Spotkanie lekturowe</w:t>
      </w:r>
      <w:r>
        <w:t xml:space="preserve"> o książce </w:t>
      </w:r>
      <w:proofErr w:type="spellStart"/>
      <w:r>
        <w:rPr>
          <w:lang w:eastAsia="pl-PL"/>
        </w:rPr>
        <w:t>Andrija</w:t>
      </w:r>
      <w:proofErr w:type="spellEnd"/>
      <w:r>
        <w:rPr>
          <w:lang w:eastAsia="pl-PL"/>
        </w:rPr>
        <w:t xml:space="preserve"> Lubki „</w:t>
      </w:r>
      <w:r w:rsidRPr="00C135DC">
        <w:rPr>
          <w:lang w:eastAsia="pl-PL"/>
        </w:rPr>
        <w:t xml:space="preserve">Twoje spojrzenie, </w:t>
      </w:r>
      <w:proofErr w:type="spellStart"/>
      <w:r w:rsidRPr="00C135DC">
        <w:rPr>
          <w:lang w:eastAsia="pl-PL"/>
        </w:rPr>
        <w:t>Cio</w:t>
      </w:r>
      <w:proofErr w:type="spellEnd"/>
      <w:r w:rsidRPr="00C135DC">
        <w:rPr>
          <w:lang w:eastAsia="pl-PL"/>
        </w:rPr>
        <w:t>-</w:t>
      </w:r>
      <w:proofErr w:type="spellStart"/>
      <w:r w:rsidRPr="00C135DC">
        <w:rPr>
          <w:lang w:eastAsia="pl-PL"/>
        </w:rPr>
        <w:t>Cio</w:t>
      </w:r>
      <w:proofErr w:type="spellEnd"/>
      <w:r w:rsidRPr="00C135DC">
        <w:rPr>
          <w:lang w:eastAsia="pl-PL"/>
        </w:rPr>
        <w:t>-san</w:t>
      </w:r>
      <w:r>
        <w:rPr>
          <w:lang w:eastAsia="pl-PL"/>
        </w:rPr>
        <w:t>”</w:t>
      </w:r>
    </w:p>
    <w:p w14:paraId="6B104233" w14:textId="77777777" w:rsidR="002969E8" w:rsidRPr="00CD18F0" w:rsidRDefault="002969E8" w:rsidP="002969E8">
      <w:pPr>
        <w:spacing w:after="0" w:line="240" w:lineRule="auto"/>
      </w:pPr>
      <w:r w:rsidRPr="00CD18F0">
        <w:t>prowadzenie: Ryszard Kupidura</w:t>
      </w:r>
    </w:p>
    <w:p w14:paraId="69C89C68" w14:textId="77777777" w:rsidR="002969E8" w:rsidRPr="00CD18F0" w:rsidRDefault="002969E8" w:rsidP="002969E8">
      <w:pPr>
        <w:spacing w:after="0" w:line="240" w:lineRule="auto"/>
      </w:pPr>
      <w:r w:rsidRPr="00CD18F0">
        <w:t xml:space="preserve">Sala Prób / wstęp wolny / czas trwania: 90’ / wiek: 16+ </w:t>
      </w:r>
      <w:r>
        <w:t>/ spotkanie w języku ukraińskim</w:t>
      </w:r>
    </w:p>
    <w:p w14:paraId="70302661" w14:textId="545FE5B7" w:rsidR="00D73BD7" w:rsidRPr="00AD5408" w:rsidRDefault="00D73BD7" w:rsidP="00D73BD7">
      <w:pPr>
        <w:spacing w:after="0" w:line="240" w:lineRule="auto"/>
        <w:rPr>
          <w:rFonts w:cstheme="minorHAnsi"/>
          <w:b/>
          <w:color w:val="FF9429"/>
        </w:rPr>
      </w:pPr>
      <w:r w:rsidRPr="00AD5408">
        <w:rPr>
          <w:rFonts w:eastAsia="Times New Roman" w:cstheme="minorHAnsi"/>
          <w:lang w:eastAsia="pl-PL"/>
        </w:rPr>
        <w:br/>
      </w:r>
      <w:r w:rsidRPr="00AD5408">
        <w:rPr>
          <w:rFonts w:eastAsia="Times New Roman" w:cstheme="minorHAnsi"/>
          <w:b/>
          <w:bCs/>
          <w:lang w:eastAsia="pl-PL"/>
        </w:rPr>
        <w:t>GOŚCINNIE W ZAMKU</w:t>
      </w:r>
    </w:p>
    <w:p w14:paraId="3456A365" w14:textId="6E17FC3F" w:rsidR="00D451A9" w:rsidRPr="006D6E76" w:rsidRDefault="00D73BD7" w:rsidP="00D451A9">
      <w:pPr>
        <w:spacing w:after="0" w:line="240" w:lineRule="auto"/>
      </w:pPr>
      <w:proofErr w:type="spellStart"/>
      <w:r w:rsidRPr="00AD5408">
        <w:rPr>
          <w:rFonts w:eastAsia="Times New Roman" w:cstheme="minorHAnsi"/>
          <w:b/>
          <w:bCs/>
          <w:lang w:eastAsia="pl-PL"/>
        </w:rPr>
        <w:t>uroUPIORY</w:t>
      </w:r>
      <w:proofErr w:type="spellEnd"/>
      <w:r w:rsidRPr="00AD5408">
        <w:rPr>
          <w:rFonts w:eastAsia="Times New Roman" w:cstheme="minorHAnsi"/>
          <w:b/>
          <w:bCs/>
          <w:lang w:eastAsia="pl-PL"/>
        </w:rPr>
        <w:t xml:space="preserve"> | XII Festiwal Sztuki pamięci Stanisławy Franek</w:t>
      </w:r>
      <w:r w:rsidRPr="00AD5408">
        <w:rPr>
          <w:rFonts w:eastAsia="Times New Roman" w:cstheme="minorHAnsi"/>
          <w:lang w:eastAsia="pl-PL"/>
        </w:rPr>
        <w:br/>
        <w:t xml:space="preserve">g. 19 | Hubert Kostkiewicz * </w:t>
      </w:r>
      <w:proofErr w:type="spellStart"/>
      <w:r w:rsidRPr="00AD5408">
        <w:rPr>
          <w:rFonts w:eastAsia="Times New Roman" w:cstheme="minorHAnsi"/>
          <w:lang w:eastAsia="pl-PL"/>
        </w:rPr>
        <w:t>Vladyslav</w:t>
      </w:r>
      <w:proofErr w:type="spellEnd"/>
      <w:r w:rsidRPr="00AD5408">
        <w:rPr>
          <w:rFonts w:eastAsia="Times New Roman" w:cstheme="minorHAnsi"/>
          <w:lang w:eastAsia="pl-PL"/>
        </w:rPr>
        <w:t xml:space="preserve"> </w:t>
      </w:r>
      <w:proofErr w:type="spellStart"/>
      <w:r w:rsidRPr="00AD5408">
        <w:rPr>
          <w:rFonts w:eastAsia="Times New Roman" w:cstheme="minorHAnsi"/>
          <w:lang w:eastAsia="pl-PL"/>
        </w:rPr>
        <w:t>Lisenkov</w:t>
      </w:r>
      <w:proofErr w:type="spellEnd"/>
      <w:r w:rsidRPr="00AD5408">
        <w:rPr>
          <w:rFonts w:eastAsia="Times New Roman" w:cstheme="minorHAnsi"/>
          <w:lang w:eastAsia="pl-PL"/>
        </w:rPr>
        <w:t xml:space="preserve"> * </w:t>
      </w:r>
      <w:proofErr w:type="spellStart"/>
      <w:r w:rsidRPr="00AD5408">
        <w:rPr>
          <w:rFonts w:eastAsia="Times New Roman" w:cstheme="minorHAnsi"/>
          <w:lang w:eastAsia="pl-PL"/>
        </w:rPr>
        <w:t>Ai</w:t>
      </w:r>
      <w:proofErr w:type="spellEnd"/>
      <w:r w:rsidRPr="00AD5408">
        <w:rPr>
          <w:rFonts w:eastAsia="Times New Roman" w:cstheme="minorHAnsi"/>
          <w:lang w:eastAsia="pl-PL"/>
        </w:rPr>
        <w:t xml:space="preserve"> fen * </w:t>
      </w:r>
      <w:proofErr w:type="spellStart"/>
      <w:r w:rsidRPr="00AD5408">
        <w:rPr>
          <w:rFonts w:eastAsia="Times New Roman" w:cstheme="minorHAnsi"/>
          <w:lang w:eastAsia="pl-PL"/>
        </w:rPr>
        <w:t>Mr</w:t>
      </w:r>
      <w:proofErr w:type="spellEnd"/>
      <w:r w:rsidRPr="00AD5408">
        <w:rPr>
          <w:rFonts w:eastAsia="Times New Roman" w:cstheme="minorHAnsi"/>
          <w:lang w:eastAsia="pl-PL"/>
        </w:rPr>
        <w:t xml:space="preserve">. </w:t>
      </w:r>
      <w:proofErr w:type="spellStart"/>
      <w:r w:rsidRPr="00AD5408">
        <w:rPr>
          <w:rFonts w:eastAsia="Times New Roman" w:cstheme="minorHAnsi"/>
          <w:lang w:eastAsia="pl-PL"/>
        </w:rPr>
        <w:t>MaryśMOON</w:t>
      </w:r>
      <w:proofErr w:type="spellEnd"/>
      <w:r w:rsidRPr="00AD5408">
        <w:rPr>
          <w:rFonts w:eastAsia="Times New Roman" w:cstheme="minorHAnsi"/>
          <w:lang w:eastAsia="pl-PL"/>
        </w:rPr>
        <w:br/>
        <w:t>Sala Wielka</w:t>
      </w:r>
      <w:r w:rsidRPr="00AD5408">
        <w:rPr>
          <w:rFonts w:eastAsia="Times New Roman" w:cstheme="minorHAnsi"/>
          <w:lang w:eastAsia="pl-PL"/>
        </w:rPr>
        <w:br/>
      </w:r>
    </w:p>
    <w:p w14:paraId="7AC73806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  <w:r w:rsidRPr="00D451A9">
        <w:rPr>
          <w:b/>
          <w:color w:val="FF9429"/>
        </w:rPr>
        <w:t>11.10 niedziela</w:t>
      </w:r>
    </w:p>
    <w:p w14:paraId="65BBFA1C" w14:textId="27ED76B8" w:rsidR="00A03607" w:rsidRPr="00A03607" w:rsidRDefault="00A03607" w:rsidP="00A03607">
      <w:pPr>
        <w:spacing w:after="0" w:line="240" w:lineRule="auto"/>
        <w:rPr>
          <w:b/>
        </w:rPr>
      </w:pPr>
      <w:r w:rsidRPr="00A03607">
        <w:rPr>
          <w:b/>
        </w:rPr>
        <w:t xml:space="preserve">ŚWIAT JAK ZIELNIK. </w:t>
      </w:r>
      <w:r w:rsidRPr="00A03607">
        <w:rPr>
          <w:b/>
          <w:bCs/>
        </w:rPr>
        <w:t>NATURA W SZTUCE OD XVII DO XXI WIEKU</w:t>
      </w:r>
    </w:p>
    <w:p w14:paraId="4C96474D" w14:textId="0C9AF100" w:rsidR="00CD18F0" w:rsidRPr="00CD18F0" w:rsidRDefault="00CD18F0" w:rsidP="00CD18F0">
      <w:pPr>
        <w:spacing w:after="0" w:line="240" w:lineRule="auto"/>
      </w:pPr>
      <w:r w:rsidRPr="00CD18F0">
        <w:lastRenderedPageBreak/>
        <w:t xml:space="preserve">g. 12 | </w:t>
      </w:r>
      <w:r w:rsidR="00EB38A0">
        <w:t xml:space="preserve">Rodzinne zwiedzanie </w:t>
      </w:r>
      <w:r w:rsidRPr="00CD18F0">
        <w:t xml:space="preserve">wystawy </w:t>
      </w:r>
    </w:p>
    <w:p w14:paraId="1A6A617B" w14:textId="565E192A" w:rsidR="006D6E76" w:rsidRPr="00A446C7" w:rsidRDefault="008619A9" w:rsidP="00D73BD7">
      <w:pPr>
        <w:spacing w:after="0" w:line="240" w:lineRule="auto"/>
      </w:pPr>
      <w:r w:rsidRPr="0091335C">
        <w:t>Hol Wielki / bilety: 30 zł (n), 25 zł (u)  / czas trwania: 45’ / wiek 7-12</w:t>
      </w:r>
    </w:p>
    <w:p w14:paraId="3CEFFE47" w14:textId="77777777" w:rsidR="006D6E76" w:rsidRDefault="006D6E76" w:rsidP="00D73BD7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</w:p>
    <w:p w14:paraId="280E1FD4" w14:textId="7E2A6EF7" w:rsidR="00D73BD7" w:rsidRPr="00AD5408" w:rsidRDefault="00D73BD7" w:rsidP="00D73BD7">
      <w:pPr>
        <w:spacing w:after="0" w:line="240" w:lineRule="auto"/>
        <w:rPr>
          <w:rFonts w:cstheme="minorHAnsi"/>
          <w:b/>
          <w:color w:val="FF9429"/>
        </w:rPr>
      </w:pPr>
      <w:r w:rsidRPr="00AD5408">
        <w:rPr>
          <w:rFonts w:eastAsia="Times New Roman" w:cstheme="minorHAnsi"/>
          <w:b/>
          <w:bCs/>
          <w:lang w:eastAsia="pl-PL"/>
        </w:rPr>
        <w:t>GOŚCINNIE W ZAMKU</w:t>
      </w:r>
    </w:p>
    <w:p w14:paraId="40E7CF59" w14:textId="77777777" w:rsidR="00D73BD7" w:rsidRPr="00AD5408" w:rsidRDefault="00D73BD7" w:rsidP="00D73BD7">
      <w:pPr>
        <w:suppressAutoHyphens w:val="0"/>
        <w:spacing w:after="0" w:line="240" w:lineRule="auto"/>
        <w:rPr>
          <w:rFonts w:eastAsia="Times New Roman" w:cstheme="minorHAnsi"/>
          <w:lang w:eastAsia="pl-PL"/>
        </w:rPr>
      </w:pPr>
      <w:proofErr w:type="spellStart"/>
      <w:r w:rsidRPr="00AD5408">
        <w:rPr>
          <w:rFonts w:eastAsia="Times New Roman" w:cstheme="minorHAnsi"/>
          <w:b/>
          <w:bCs/>
          <w:lang w:eastAsia="pl-PL"/>
        </w:rPr>
        <w:t>uroUPIORY</w:t>
      </w:r>
      <w:proofErr w:type="spellEnd"/>
      <w:r w:rsidRPr="00AD5408">
        <w:rPr>
          <w:rFonts w:eastAsia="Times New Roman" w:cstheme="minorHAnsi"/>
          <w:b/>
          <w:bCs/>
          <w:lang w:eastAsia="pl-PL"/>
        </w:rPr>
        <w:t xml:space="preserve"> | XII Festiwal Sztuki pamięci Stanisławy Franek</w:t>
      </w:r>
      <w:r w:rsidRPr="00AD5408">
        <w:rPr>
          <w:rFonts w:eastAsia="Times New Roman" w:cstheme="minorHAnsi"/>
          <w:lang w:eastAsia="pl-PL"/>
        </w:rPr>
        <w:br/>
        <w:t xml:space="preserve">g. 19 | Małe Nieba * </w:t>
      </w:r>
      <w:proofErr w:type="spellStart"/>
      <w:r w:rsidRPr="00AD5408">
        <w:rPr>
          <w:rFonts w:eastAsia="Times New Roman" w:cstheme="minorHAnsi"/>
          <w:lang w:eastAsia="pl-PL"/>
        </w:rPr>
        <w:t>Ch'eeh</w:t>
      </w:r>
      <w:proofErr w:type="spellEnd"/>
      <w:r w:rsidRPr="00AD5408">
        <w:rPr>
          <w:rFonts w:eastAsia="Times New Roman" w:cstheme="minorHAnsi"/>
          <w:lang w:eastAsia="pl-PL"/>
        </w:rPr>
        <w:t xml:space="preserve"> </w:t>
      </w:r>
      <w:proofErr w:type="spellStart"/>
      <w:r w:rsidRPr="00AD5408">
        <w:rPr>
          <w:rFonts w:eastAsia="Times New Roman" w:cstheme="minorHAnsi"/>
          <w:lang w:eastAsia="pl-PL"/>
        </w:rPr>
        <w:t>Gidi</w:t>
      </w:r>
      <w:proofErr w:type="spellEnd"/>
      <w:r w:rsidRPr="00AD5408">
        <w:rPr>
          <w:rFonts w:eastAsia="Times New Roman" w:cstheme="minorHAnsi"/>
          <w:lang w:eastAsia="pl-PL"/>
        </w:rPr>
        <w:t xml:space="preserve"> * Laboratorium Dźwięku * Monika </w:t>
      </w:r>
      <w:proofErr w:type="spellStart"/>
      <w:r w:rsidRPr="00AD5408">
        <w:rPr>
          <w:rFonts w:eastAsia="Times New Roman" w:cstheme="minorHAnsi"/>
          <w:lang w:eastAsia="pl-PL"/>
        </w:rPr>
        <w:t>Pich</w:t>
      </w:r>
      <w:proofErr w:type="spellEnd"/>
      <w:r w:rsidRPr="00AD5408">
        <w:rPr>
          <w:rFonts w:eastAsia="Times New Roman" w:cstheme="minorHAnsi"/>
          <w:lang w:eastAsia="pl-PL"/>
        </w:rPr>
        <w:br/>
        <w:t>Sala Wielka </w:t>
      </w:r>
    </w:p>
    <w:p w14:paraId="7B540929" w14:textId="5DFAD012" w:rsidR="00D451A9" w:rsidRPr="00D451A9" w:rsidRDefault="00D451A9" w:rsidP="00D451A9">
      <w:pPr>
        <w:spacing w:after="0" w:line="240" w:lineRule="auto"/>
        <w:rPr>
          <w:b/>
          <w:color w:val="FF9429"/>
        </w:rPr>
      </w:pPr>
    </w:p>
    <w:p w14:paraId="61F066A6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  <w:r w:rsidRPr="00D451A9">
        <w:rPr>
          <w:b/>
          <w:color w:val="FF9429"/>
        </w:rPr>
        <w:t>13.10 wtorek</w:t>
      </w:r>
    </w:p>
    <w:p w14:paraId="293403F6" w14:textId="7B1FB82E" w:rsidR="00CD18F0" w:rsidRPr="006D6E76" w:rsidRDefault="00CD18F0" w:rsidP="00D451A9">
      <w:pPr>
        <w:spacing w:after="0" w:line="240" w:lineRule="auto"/>
        <w:rPr>
          <w:b/>
        </w:rPr>
      </w:pPr>
      <w:r w:rsidRPr="006D6E76">
        <w:rPr>
          <w:b/>
        </w:rPr>
        <w:t xml:space="preserve">UNIWERSYTECKIE WYKŁADY NA ZAMKU </w:t>
      </w:r>
    </w:p>
    <w:p w14:paraId="1A3F1AC4" w14:textId="29CEB1B7" w:rsidR="00CD18F0" w:rsidRPr="006D6E76" w:rsidRDefault="00CD18F0" w:rsidP="000E21D8">
      <w:pPr>
        <w:spacing w:after="0"/>
      </w:pPr>
      <w:r w:rsidRPr="006D6E76">
        <w:t>g. 18</w:t>
      </w:r>
      <w:r w:rsidR="00D451A9" w:rsidRPr="006D6E76">
        <w:t xml:space="preserve"> | </w:t>
      </w:r>
      <w:r w:rsidR="000E21D8" w:rsidRPr="006D6E76">
        <w:t>Wykład: „Najstarsze polskie kazania w ogniu pytań”</w:t>
      </w:r>
    </w:p>
    <w:p w14:paraId="6ADDABB7" w14:textId="77777777" w:rsidR="00387117" w:rsidRPr="006D6E76" w:rsidRDefault="00387117" w:rsidP="00D451A9">
      <w:pPr>
        <w:spacing w:after="0" w:line="240" w:lineRule="auto"/>
      </w:pPr>
      <w:r w:rsidRPr="006D6E76">
        <w:t xml:space="preserve">prof. dr hab. Tomasz Mika (Wydział Filologii Polskiej i Klasycznej UAM) </w:t>
      </w:r>
    </w:p>
    <w:p w14:paraId="561BD6FD" w14:textId="22F6A326" w:rsidR="00CD18F0" w:rsidRPr="006D6E76" w:rsidRDefault="00D451A9" w:rsidP="00D451A9">
      <w:pPr>
        <w:spacing w:after="0" w:line="240" w:lineRule="auto"/>
      </w:pPr>
      <w:r w:rsidRPr="006D6E76">
        <w:t xml:space="preserve">Sala pod Zegarem / wstęp wolny / </w:t>
      </w:r>
      <w:r w:rsidR="00CD18F0" w:rsidRPr="006D6E76">
        <w:t xml:space="preserve">czas trwania: 90’ / wiek: 14+ </w:t>
      </w:r>
    </w:p>
    <w:p w14:paraId="0EEF2868" w14:textId="6639FF2E" w:rsidR="00D451A9" w:rsidRPr="006D6E76" w:rsidRDefault="00CD18F0" w:rsidP="00D451A9">
      <w:pPr>
        <w:spacing w:after="0" w:line="240" w:lineRule="auto"/>
      </w:pPr>
      <w:r w:rsidRPr="006D6E76">
        <w:t>W</w:t>
      </w:r>
      <w:r w:rsidR="00D451A9" w:rsidRPr="006D6E76">
        <w:t>spółorganizacja: UAM, Fundacja UAM i Muzeum UAM</w:t>
      </w:r>
    </w:p>
    <w:p w14:paraId="07EDD6A8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</w:p>
    <w:p w14:paraId="4A509956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  <w:r w:rsidRPr="00D451A9">
        <w:rPr>
          <w:b/>
          <w:color w:val="FF9429"/>
        </w:rPr>
        <w:t>14.10 środa</w:t>
      </w:r>
    </w:p>
    <w:p w14:paraId="7598C417" w14:textId="3B79A497" w:rsidR="00A03607" w:rsidRPr="00A03607" w:rsidRDefault="00A03607" w:rsidP="00A03607">
      <w:pPr>
        <w:spacing w:after="0" w:line="240" w:lineRule="auto"/>
        <w:rPr>
          <w:b/>
        </w:rPr>
      </w:pPr>
      <w:r w:rsidRPr="00A03607">
        <w:rPr>
          <w:b/>
        </w:rPr>
        <w:t xml:space="preserve">ŚWIAT JAK ZIELNIK. </w:t>
      </w:r>
      <w:r w:rsidRPr="00A03607">
        <w:rPr>
          <w:b/>
          <w:bCs/>
        </w:rPr>
        <w:t>NATURA W SZTUCE OD XVII DO XXI WIEKU</w:t>
      </w:r>
    </w:p>
    <w:p w14:paraId="11175BD3" w14:textId="23B6CDAB" w:rsidR="00D451A9" w:rsidRPr="00387117" w:rsidRDefault="00387117" w:rsidP="00D451A9">
      <w:pPr>
        <w:spacing w:after="0" w:line="240" w:lineRule="auto"/>
      </w:pPr>
      <w:r w:rsidRPr="00387117">
        <w:t>g. 18</w:t>
      </w:r>
      <w:r w:rsidR="00D451A9" w:rsidRPr="00387117">
        <w:t xml:space="preserve"> | Zwiedzanie wystawy z przewodniczką</w:t>
      </w:r>
    </w:p>
    <w:p w14:paraId="3B24EC36" w14:textId="77777777" w:rsidR="008619A9" w:rsidRDefault="008619A9" w:rsidP="008619A9">
      <w:pPr>
        <w:spacing w:after="0" w:line="240" w:lineRule="auto"/>
      </w:pPr>
      <w:r>
        <w:t xml:space="preserve">Hol Wielki </w:t>
      </w:r>
      <w:r w:rsidRPr="00A2637A">
        <w:t>/ bilety: 30</w:t>
      </w:r>
      <w:r w:rsidRPr="00E67490">
        <w:t xml:space="preserve"> zł (n), 25 zł (u) </w:t>
      </w:r>
      <w:r w:rsidRPr="00387117">
        <w:t xml:space="preserve">/ </w:t>
      </w:r>
      <w:r>
        <w:t xml:space="preserve">czas trwania: 60’ / </w:t>
      </w:r>
      <w:r w:rsidRPr="00387117">
        <w:t>wiek: 14+</w:t>
      </w:r>
    </w:p>
    <w:p w14:paraId="1286A631" w14:textId="77777777" w:rsidR="008619A9" w:rsidRPr="00387117" w:rsidRDefault="008619A9" w:rsidP="008619A9">
      <w:pPr>
        <w:spacing w:after="0" w:line="240" w:lineRule="auto"/>
      </w:pPr>
      <w:r>
        <w:t>Wydarzenie tłumaczone na PJM</w:t>
      </w:r>
    </w:p>
    <w:p w14:paraId="3A3EFF58" w14:textId="77777777" w:rsidR="008619A9" w:rsidRDefault="008619A9" w:rsidP="00D451A9">
      <w:pPr>
        <w:spacing w:after="0" w:line="240" w:lineRule="auto"/>
      </w:pPr>
    </w:p>
    <w:p w14:paraId="33D1F85F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  <w:r w:rsidRPr="00D451A9">
        <w:rPr>
          <w:b/>
          <w:color w:val="FF9429"/>
        </w:rPr>
        <w:t>15.10 czwartek</w:t>
      </w:r>
    </w:p>
    <w:p w14:paraId="7E1616C7" w14:textId="77777777" w:rsidR="00941586" w:rsidRPr="00EA7C8A" w:rsidRDefault="00941586" w:rsidP="00D451A9">
      <w:pPr>
        <w:spacing w:after="0" w:line="240" w:lineRule="auto"/>
        <w:rPr>
          <w:b/>
        </w:rPr>
      </w:pPr>
      <w:r w:rsidRPr="00EA7C8A">
        <w:rPr>
          <w:b/>
        </w:rPr>
        <w:t xml:space="preserve">PALESTINIANS ARE YOUR EYES </w:t>
      </w:r>
    </w:p>
    <w:p w14:paraId="7E5EE43F" w14:textId="63839EF1" w:rsidR="00941586" w:rsidRPr="00941586" w:rsidRDefault="00941586" w:rsidP="00D451A9">
      <w:pPr>
        <w:spacing w:after="0" w:line="240" w:lineRule="auto"/>
      </w:pPr>
      <w:r>
        <w:t xml:space="preserve">g. 20 </w:t>
      </w:r>
      <w:r w:rsidR="00D451A9" w:rsidRPr="00941586">
        <w:t xml:space="preserve">| </w:t>
      </w:r>
      <w:r w:rsidRPr="00941586">
        <w:t xml:space="preserve">Czytanie </w:t>
      </w:r>
      <w:proofErr w:type="spellStart"/>
      <w:r w:rsidRPr="00941586">
        <w:t>performatywne</w:t>
      </w:r>
      <w:proofErr w:type="spellEnd"/>
      <w:r w:rsidRPr="00941586">
        <w:t xml:space="preserve"> </w:t>
      </w:r>
    </w:p>
    <w:p w14:paraId="193222D1" w14:textId="29D814D8" w:rsidR="00D451A9" w:rsidRPr="00941586" w:rsidRDefault="00941586" w:rsidP="00D451A9">
      <w:pPr>
        <w:spacing w:after="0" w:line="240" w:lineRule="auto"/>
      </w:pPr>
      <w:r w:rsidRPr="00941586">
        <w:t>prowadzenie: Barbara Prądzyńska</w:t>
      </w:r>
    </w:p>
    <w:p w14:paraId="336E5849" w14:textId="0573E2E6" w:rsidR="00D451A9" w:rsidRPr="00941586" w:rsidRDefault="00D451A9" w:rsidP="00D451A9">
      <w:pPr>
        <w:spacing w:after="0" w:line="240" w:lineRule="auto"/>
      </w:pPr>
      <w:r w:rsidRPr="00941586">
        <w:t xml:space="preserve">Sala pod </w:t>
      </w:r>
      <w:r w:rsidRPr="0091335C">
        <w:t xml:space="preserve">Zegarem / </w:t>
      </w:r>
      <w:r w:rsidR="00675414" w:rsidRPr="0091335C">
        <w:t xml:space="preserve">wstęp wolny / </w:t>
      </w:r>
      <w:r w:rsidRPr="0091335C">
        <w:t>czas</w:t>
      </w:r>
      <w:r w:rsidRPr="00941586">
        <w:t xml:space="preserve"> trwania: 45’ / wiek: 14+</w:t>
      </w:r>
    </w:p>
    <w:p w14:paraId="06EA3CC8" w14:textId="7A0D1A0D" w:rsidR="00D451A9" w:rsidRPr="00D451A9" w:rsidRDefault="00D451A9" w:rsidP="00D451A9">
      <w:pPr>
        <w:spacing w:after="0" w:line="240" w:lineRule="auto"/>
        <w:rPr>
          <w:b/>
          <w:color w:val="FF9429"/>
        </w:rPr>
      </w:pPr>
    </w:p>
    <w:p w14:paraId="632A73C9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  <w:r w:rsidRPr="00D451A9">
        <w:rPr>
          <w:b/>
          <w:color w:val="FF9429"/>
        </w:rPr>
        <w:t>17.10 sobota</w:t>
      </w:r>
    </w:p>
    <w:p w14:paraId="702D4DDF" w14:textId="77777777" w:rsidR="00941586" w:rsidRPr="00941586" w:rsidRDefault="00941586" w:rsidP="00D451A9">
      <w:pPr>
        <w:spacing w:after="0" w:line="240" w:lineRule="auto"/>
        <w:rPr>
          <w:b/>
        </w:rPr>
      </w:pPr>
      <w:r w:rsidRPr="00941586">
        <w:rPr>
          <w:b/>
        </w:rPr>
        <w:t>STREFA ZABAWY</w:t>
      </w:r>
    </w:p>
    <w:p w14:paraId="7D904F52" w14:textId="324EF603" w:rsidR="00941586" w:rsidRPr="00941586" w:rsidRDefault="00941586" w:rsidP="00D451A9">
      <w:pPr>
        <w:spacing w:after="0" w:line="240" w:lineRule="auto"/>
      </w:pPr>
      <w:r w:rsidRPr="00941586">
        <w:t xml:space="preserve">g. 11 | </w:t>
      </w:r>
      <w:r w:rsidR="00A03607">
        <w:t>„</w:t>
      </w:r>
      <w:r w:rsidRPr="00941586">
        <w:t>Mądre sowy</w:t>
      </w:r>
      <w:r w:rsidR="00A03607">
        <w:t xml:space="preserve">” – </w:t>
      </w:r>
      <w:r w:rsidR="00A03607">
        <w:rPr>
          <w:rFonts w:eastAsia="Times New Roman" w:cstheme="minorHAnsi"/>
          <w:lang w:eastAsia="pl-PL"/>
        </w:rPr>
        <w:t>warsztaty ceramiczne dla dzieci</w:t>
      </w:r>
    </w:p>
    <w:p w14:paraId="6EA8C986" w14:textId="43D4054D" w:rsidR="00D451A9" w:rsidRPr="00941586" w:rsidRDefault="00D451A9" w:rsidP="00D451A9">
      <w:pPr>
        <w:spacing w:after="0" w:line="240" w:lineRule="auto"/>
      </w:pPr>
      <w:r w:rsidRPr="00941586">
        <w:t>prowadzenie:</w:t>
      </w:r>
      <w:r w:rsidR="00941586" w:rsidRPr="00941586">
        <w:t xml:space="preserve"> Dorota Piekarczyk</w:t>
      </w:r>
    </w:p>
    <w:p w14:paraId="5C47FBE9" w14:textId="37DC21DB" w:rsidR="00D451A9" w:rsidRPr="00941586" w:rsidRDefault="00D451A9" w:rsidP="00D451A9">
      <w:pPr>
        <w:spacing w:after="0" w:line="240" w:lineRule="auto"/>
      </w:pPr>
      <w:r w:rsidRPr="00941586">
        <w:t>Bawialnia / bilety: 25 zł / czas trwania: 45’ / wiek: 3-5 lat</w:t>
      </w:r>
    </w:p>
    <w:p w14:paraId="5097F894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</w:p>
    <w:p w14:paraId="73517A62" w14:textId="77777777" w:rsidR="00941586" w:rsidRPr="00941586" w:rsidRDefault="00941586" w:rsidP="00941586">
      <w:pPr>
        <w:spacing w:after="0" w:line="240" w:lineRule="auto"/>
        <w:rPr>
          <w:b/>
        </w:rPr>
      </w:pPr>
      <w:r w:rsidRPr="00941586">
        <w:rPr>
          <w:b/>
        </w:rPr>
        <w:t xml:space="preserve">SOMNIUM. I CO DALEJ? </w:t>
      </w:r>
    </w:p>
    <w:p w14:paraId="712824EC" w14:textId="5DFDD3DB" w:rsidR="00D451A9" w:rsidRPr="00941586" w:rsidRDefault="00941586" w:rsidP="00D451A9">
      <w:pPr>
        <w:spacing w:after="0" w:line="240" w:lineRule="auto"/>
      </w:pPr>
      <w:r>
        <w:t>g. 16</w:t>
      </w:r>
      <w:r w:rsidRPr="00941586">
        <w:t xml:space="preserve"> | Spektakl</w:t>
      </w:r>
      <w:r>
        <w:t xml:space="preserve"> Studia Teatralnego (grupa 60+)</w:t>
      </w:r>
      <w:r w:rsidR="006D6E76">
        <w:t xml:space="preserve"> w reż. B. Prądzyńskiej</w:t>
      </w:r>
    </w:p>
    <w:p w14:paraId="2C1D65CD" w14:textId="2E21D259" w:rsidR="00D451A9" w:rsidRPr="00941586" w:rsidRDefault="00D451A9" w:rsidP="00D451A9">
      <w:pPr>
        <w:spacing w:after="0" w:line="240" w:lineRule="auto"/>
      </w:pPr>
      <w:r w:rsidRPr="00941586">
        <w:t>Scena Nowa / bilety: 25 zł / czas trwania: 60’ / wiek: 12+</w:t>
      </w:r>
    </w:p>
    <w:p w14:paraId="7ED72AE2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</w:p>
    <w:p w14:paraId="16185E0F" w14:textId="341B7D7B" w:rsidR="00941586" w:rsidRPr="00EA7C8A" w:rsidRDefault="00941586" w:rsidP="00D451A9">
      <w:pPr>
        <w:spacing w:after="0" w:line="240" w:lineRule="auto"/>
        <w:rPr>
          <w:b/>
        </w:rPr>
      </w:pPr>
      <w:r w:rsidRPr="00EA7C8A">
        <w:rPr>
          <w:b/>
        </w:rPr>
        <w:t>MET Opera Live 2026/2027</w:t>
      </w:r>
    </w:p>
    <w:p w14:paraId="1F950FE6" w14:textId="4BF521A4" w:rsidR="00D451A9" w:rsidRPr="00EA7C8A" w:rsidRDefault="00D451A9" w:rsidP="00D451A9">
      <w:pPr>
        <w:spacing w:after="0" w:line="240" w:lineRule="auto"/>
      </w:pPr>
      <w:r w:rsidRPr="00EA7C8A">
        <w:t>g. 19 | Makbet</w:t>
      </w:r>
    </w:p>
    <w:p w14:paraId="0726C582" w14:textId="77777777" w:rsidR="00675414" w:rsidRDefault="00941586" w:rsidP="00D451A9">
      <w:pPr>
        <w:spacing w:after="0" w:line="240" w:lineRule="auto"/>
      </w:pPr>
      <w:r w:rsidRPr="00941586">
        <w:t xml:space="preserve">Sala 1* / bilety: 90 zł (n), 80 zł (u) </w:t>
      </w:r>
      <w:r w:rsidR="00675414">
        <w:t>–</w:t>
      </w:r>
      <w:r w:rsidRPr="00941586">
        <w:t xml:space="preserve"> rzędy A-D; 100 zł (n), 90 zł (u</w:t>
      </w:r>
      <w:r w:rsidR="00D451A9" w:rsidRPr="00941586">
        <w:t xml:space="preserve">) </w:t>
      </w:r>
      <w:r w:rsidR="00675414">
        <w:t>–</w:t>
      </w:r>
      <w:r w:rsidR="00D451A9" w:rsidRPr="00941586">
        <w:t xml:space="preserve"> rzędy E-M / czas trwania: </w:t>
      </w:r>
      <w:r w:rsidR="00675414">
        <w:t xml:space="preserve">209’ (1 przerwa) / wiek: </w:t>
      </w:r>
      <w:proofErr w:type="spellStart"/>
      <w:r w:rsidR="00675414">
        <w:t>b.o</w:t>
      </w:r>
      <w:proofErr w:type="spellEnd"/>
      <w:r w:rsidR="00675414">
        <w:t>.</w:t>
      </w:r>
    </w:p>
    <w:p w14:paraId="348F9E55" w14:textId="0BC22E53" w:rsidR="00D451A9" w:rsidRPr="00941586" w:rsidRDefault="00675414" w:rsidP="00D451A9">
      <w:pPr>
        <w:spacing w:after="0" w:line="240" w:lineRule="auto"/>
      </w:pPr>
      <w:r>
        <w:t>W</w:t>
      </w:r>
      <w:r w:rsidR="00D451A9" w:rsidRPr="00941586">
        <w:t>spółorganizacja: nazywowkinach.pl</w:t>
      </w:r>
    </w:p>
    <w:p w14:paraId="04B9EA11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</w:p>
    <w:p w14:paraId="6B5530B7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  <w:r w:rsidRPr="00D451A9">
        <w:rPr>
          <w:b/>
          <w:color w:val="FF9429"/>
        </w:rPr>
        <w:t>18.10 niedziela</w:t>
      </w:r>
    </w:p>
    <w:p w14:paraId="14AAAE48" w14:textId="77777777" w:rsidR="000D0088" w:rsidRPr="000D0088" w:rsidRDefault="000D0088" w:rsidP="00D451A9">
      <w:pPr>
        <w:spacing w:after="0" w:line="240" w:lineRule="auto"/>
        <w:rPr>
          <w:b/>
        </w:rPr>
      </w:pPr>
      <w:r w:rsidRPr="000D0088">
        <w:rPr>
          <w:b/>
        </w:rPr>
        <w:t xml:space="preserve">WYSTAWA NA EKRANIE </w:t>
      </w:r>
    </w:p>
    <w:p w14:paraId="3E3AD291" w14:textId="4C32A84F" w:rsidR="00D451A9" w:rsidRPr="000D0088" w:rsidRDefault="00D451A9" w:rsidP="00D451A9">
      <w:pPr>
        <w:spacing w:after="0" w:line="240" w:lineRule="auto"/>
      </w:pPr>
      <w:r w:rsidRPr="000D0088">
        <w:t xml:space="preserve">g. 13 | </w:t>
      </w:r>
      <w:r w:rsidR="000D0088" w:rsidRPr="000D0088">
        <w:t>„</w:t>
      </w:r>
      <w:r w:rsidRPr="000D0088">
        <w:t xml:space="preserve">Egon </w:t>
      </w:r>
      <w:proofErr w:type="spellStart"/>
      <w:r w:rsidRPr="000D0088">
        <w:t>Schiele</w:t>
      </w:r>
      <w:proofErr w:type="spellEnd"/>
      <w:r w:rsidRPr="000D0088">
        <w:t>. Poza tabu</w:t>
      </w:r>
      <w:r w:rsidR="000D0088" w:rsidRPr="000D0088">
        <w:t>”</w:t>
      </w:r>
      <w:r w:rsidRPr="000D0088">
        <w:t xml:space="preserve">, reż. Michele </w:t>
      </w:r>
      <w:proofErr w:type="spellStart"/>
      <w:r w:rsidRPr="000D0088">
        <w:t>Mally</w:t>
      </w:r>
      <w:proofErr w:type="spellEnd"/>
      <w:r w:rsidRPr="000D0088">
        <w:t>, Włochy 2026</w:t>
      </w:r>
    </w:p>
    <w:p w14:paraId="71ACE8B4" w14:textId="2E3F2E9D" w:rsidR="00D451A9" w:rsidRDefault="000D0088" w:rsidP="00D451A9">
      <w:pPr>
        <w:spacing w:after="0" w:line="240" w:lineRule="auto"/>
      </w:pPr>
      <w:r w:rsidRPr="000D0088">
        <w:t xml:space="preserve">Sala 1* </w:t>
      </w:r>
      <w:r w:rsidR="00D451A9" w:rsidRPr="000D0088">
        <w:t xml:space="preserve">/ bilety: 27 zł (n), 25 zł (u), 23 zł (z Kartą Kinomana) / czas trwania: 70’ / wiek: </w:t>
      </w:r>
      <w:proofErr w:type="spellStart"/>
      <w:r w:rsidR="00D451A9" w:rsidRPr="000D0088">
        <w:t>b.o</w:t>
      </w:r>
      <w:proofErr w:type="spellEnd"/>
      <w:r w:rsidR="00D451A9" w:rsidRPr="000D0088">
        <w:t>.</w:t>
      </w:r>
    </w:p>
    <w:p w14:paraId="1C50E0DD" w14:textId="77777777" w:rsidR="00E04F9D" w:rsidRDefault="00E04F9D" w:rsidP="00D451A9">
      <w:pPr>
        <w:spacing w:after="0" w:line="240" w:lineRule="auto"/>
      </w:pPr>
    </w:p>
    <w:p w14:paraId="5AE83E2A" w14:textId="77777777" w:rsidR="00E04F9D" w:rsidRPr="00941586" w:rsidRDefault="00E04F9D" w:rsidP="00E04F9D">
      <w:pPr>
        <w:spacing w:after="0" w:line="240" w:lineRule="auto"/>
        <w:rPr>
          <w:b/>
        </w:rPr>
      </w:pPr>
      <w:r w:rsidRPr="00941586">
        <w:rPr>
          <w:b/>
        </w:rPr>
        <w:t xml:space="preserve">SOMNIUM. I CO DALEJ? </w:t>
      </w:r>
    </w:p>
    <w:p w14:paraId="1AA5A88D" w14:textId="77777777" w:rsidR="00E04F9D" w:rsidRPr="00941586" w:rsidRDefault="00E04F9D" w:rsidP="00E04F9D">
      <w:pPr>
        <w:spacing w:after="0" w:line="240" w:lineRule="auto"/>
      </w:pPr>
      <w:r>
        <w:t>g. 16</w:t>
      </w:r>
      <w:r w:rsidRPr="00941586">
        <w:t xml:space="preserve"> | Spektakl</w:t>
      </w:r>
      <w:r>
        <w:t xml:space="preserve"> Studia Teatralnego (grupa 60+) w reż. B. Prądzyńskiej</w:t>
      </w:r>
    </w:p>
    <w:p w14:paraId="603FF426" w14:textId="77777777" w:rsidR="00E04F9D" w:rsidRPr="00941586" w:rsidRDefault="00E04F9D" w:rsidP="00E04F9D">
      <w:pPr>
        <w:spacing w:after="0" w:line="240" w:lineRule="auto"/>
      </w:pPr>
      <w:r w:rsidRPr="00941586">
        <w:t>Scena Nowa / bilety: 25 zł / czas trwania: 60’</w:t>
      </w:r>
    </w:p>
    <w:p w14:paraId="11682E0A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  <w:bookmarkStart w:id="0" w:name="_GoBack"/>
      <w:bookmarkEnd w:id="0"/>
    </w:p>
    <w:p w14:paraId="36349DDB" w14:textId="77777777" w:rsidR="0074188A" w:rsidRPr="0074188A" w:rsidRDefault="0074188A" w:rsidP="00D451A9">
      <w:pPr>
        <w:spacing w:after="0" w:line="240" w:lineRule="auto"/>
        <w:rPr>
          <w:b/>
        </w:rPr>
      </w:pPr>
      <w:r w:rsidRPr="0074188A">
        <w:rPr>
          <w:b/>
        </w:rPr>
        <w:t>INTRO</w:t>
      </w:r>
    </w:p>
    <w:p w14:paraId="64BAF7CB" w14:textId="1B98B6DF" w:rsidR="00D451A9" w:rsidRPr="0074188A" w:rsidRDefault="00D451A9" w:rsidP="00D451A9">
      <w:pPr>
        <w:spacing w:after="0" w:line="240" w:lineRule="auto"/>
      </w:pPr>
      <w:r w:rsidRPr="0074188A">
        <w:t>g. 19 | Spektakl Teatru Klucz w reż. J. Orlika</w:t>
      </w:r>
    </w:p>
    <w:p w14:paraId="50311B0B" w14:textId="77777777" w:rsidR="00FA41E2" w:rsidRPr="00873603" w:rsidRDefault="00FA41E2" w:rsidP="00FA41E2">
      <w:pPr>
        <w:spacing w:after="0" w:line="240" w:lineRule="auto"/>
      </w:pPr>
      <w:r>
        <w:t>Wydarzenie w</w:t>
      </w:r>
      <w:r w:rsidRPr="00873603">
        <w:t xml:space="preserve"> ramach Europe Beyond Access </w:t>
      </w:r>
    </w:p>
    <w:p w14:paraId="73C10F7E" w14:textId="0FD7F254" w:rsidR="00D451A9" w:rsidRPr="0074188A" w:rsidRDefault="00D451A9" w:rsidP="00D451A9">
      <w:pPr>
        <w:spacing w:after="0" w:line="240" w:lineRule="auto"/>
      </w:pPr>
      <w:r w:rsidRPr="0074188A">
        <w:t xml:space="preserve">Sala Wielka / bilety: 40 zł (n), 30 zł (u, </w:t>
      </w:r>
      <w:proofErr w:type="spellStart"/>
      <w:r w:rsidRPr="0074188A">
        <w:t>OzN</w:t>
      </w:r>
      <w:proofErr w:type="spellEnd"/>
      <w:r w:rsidRPr="0074188A">
        <w:t>), 31 zł (</w:t>
      </w:r>
      <w:proofErr w:type="spellStart"/>
      <w:r w:rsidRPr="0074188A">
        <w:t>OzN</w:t>
      </w:r>
      <w:proofErr w:type="spellEnd"/>
      <w:r w:rsidRPr="0074188A">
        <w:t xml:space="preserve"> z asystą) / czas trwania: 60’ / wiek: 16+</w:t>
      </w:r>
    </w:p>
    <w:p w14:paraId="4B2FF77B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</w:p>
    <w:p w14:paraId="0A35FA89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  <w:r w:rsidRPr="00D451A9">
        <w:rPr>
          <w:b/>
          <w:color w:val="FF9429"/>
        </w:rPr>
        <w:t>20.10 wtorek</w:t>
      </w:r>
    </w:p>
    <w:p w14:paraId="5BF0315B" w14:textId="32915600" w:rsidR="00A03607" w:rsidRPr="00A03607" w:rsidRDefault="00A03607" w:rsidP="00A03607">
      <w:pPr>
        <w:spacing w:after="0" w:line="240" w:lineRule="auto"/>
        <w:rPr>
          <w:b/>
        </w:rPr>
      </w:pPr>
      <w:r w:rsidRPr="00A03607">
        <w:rPr>
          <w:b/>
        </w:rPr>
        <w:t xml:space="preserve">ŚWIAT JAK ZIELNIK. </w:t>
      </w:r>
      <w:r w:rsidRPr="00A03607">
        <w:rPr>
          <w:b/>
          <w:bCs/>
        </w:rPr>
        <w:t>NATURA W SZTUCE OD XVII DO XXI WIEKU</w:t>
      </w:r>
    </w:p>
    <w:p w14:paraId="53D90CDF" w14:textId="154FBAB0" w:rsidR="00D451A9" w:rsidRPr="00EA7C8A" w:rsidRDefault="00D451A9" w:rsidP="00D451A9">
      <w:pPr>
        <w:spacing w:after="0" w:line="240" w:lineRule="auto"/>
      </w:pPr>
      <w:r w:rsidRPr="00EA7C8A">
        <w:t>g. 11 | Zwiedzanie wystawy dla seniorów</w:t>
      </w:r>
      <w:r w:rsidR="00EA7C8A" w:rsidRPr="00EA7C8A">
        <w:t xml:space="preserve"> i seniorek</w:t>
      </w:r>
    </w:p>
    <w:p w14:paraId="219D7189" w14:textId="30194C5E" w:rsidR="0091335C" w:rsidRPr="00EA7C8A" w:rsidRDefault="0091335C" w:rsidP="0091335C">
      <w:pPr>
        <w:spacing w:after="0" w:line="240" w:lineRule="auto"/>
      </w:pPr>
      <w:r w:rsidRPr="00EA7C8A">
        <w:t xml:space="preserve">Hol </w:t>
      </w:r>
      <w:r w:rsidRPr="0091335C">
        <w:t>Wielki / bilety:  30 zł (n), 25 zł (u) / czas trwania: 60’</w:t>
      </w:r>
    </w:p>
    <w:p w14:paraId="146F545E" w14:textId="180A3E3A" w:rsidR="00675414" w:rsidRDefault="00675414" w:rsidP="00D451A9">
      <w:pPr>
        <w:spacing w:after="0" w:line="240" w:lineRule="auto"/>
        <w:rPr>
          <w:b/>
        </w:rPr>
      </w:pPr>
    </w:p>
    <w:p w14:paraId="44875C8B" w14:textId="77777777" w:rsidR="00FD2460" w:rsidRPr="006B6FD8" w:rsidRDefault="00FD2460" w:rsidP="00FD2460">
      <w:pPr>
        <w:spacing w:after="0" w:line="240" w:lineRule="auto"/>
        <w:rPr>
          <w:b/>
        </w:rPr>
      </w:pPr>
      <w:r w:rsidRPr="006B6FD8">
        <w:rPr>
          <w:b/>
        </w:rPr>
        <w:t xml:space="preserve">ZAMKOWY KLUB KSIĄŻKI+ </w:t>
      </w:r>
    </w:p>
    <w:p w14:paraId="17F617B7" w14:textId="77777777" w:rsidR="00FD2460" w:rsidRPr="006B6FD8" w:rsidRDefault="00FD2460" w:rsidP="00FD2460">
      <w:pPr>
        <w:spacing w:after="0" w:line="240" w:lineRule="auto"/>
      </w:pPr>
      <w:r w:rsidRPr="006B6FD8">
        <w:t>g. 18 | Spotkanie lekturowe</w:t>
      </w:r>
      <w:r>
        <w:t xml:space="preserve"> </w:t>
      </w:r>
      <w:r>
        <w:rPr>
          <w:rFonts w:ascii="Calibri" w:eastAsia="Times New Roman" w:hAnsi="Calibri" w:cs="Calibri"/>
          <w:color w:val="000000"/>
          <w:lang w:eastAsia="pl-PL"/>
        </w:rPr>
        <w:t xml:space="preserve">o książce „Niezniszczalne lato Liliany” </w:t>
      </w:r>
      <w:r w:rsidRPr="004556C0">
        <w:rPr>
          <w:rFonts w:ascii="Calibri" w:eastAsia="Times New Roman" w:hAnsi="Calibri" w:cs="Calibri"/>
          <w:color w:val="000000"/>
          <w:lang w:eastAsia="pl-PL"/>
        </w:rPr>
        <w:t>Cristin</w:t>
      </w:r>
      <w:r>
        <w:rPr>
          <w:rFonts w:ascii="Calibri" w:eastAsia="Times New Roman" w:hAnsi="Calibri" w:cs="Calibri"/>
          <w:color w:val="000000"/>
          <w:lang w:eastAsia="pl-PL"/>
        </w:rPr>
        <w:t>y</w:t>
      </w:r>
      <w:r w:rsidRPr="004556C0">
        <w:rPr>
          <w:rFonts w:ascii="Calibri" w:eastAsia="Times New Roman" w:hAnsi="Calibri" w:cs="Calibri"/>
          <w:color w:val="000000"/>
          <w:lang w:eastAsia="pl-PL"/>
        </w:rPr>
        <w:t xml:space="preserve"> River</w:t>
      </w:r>
      <w:r>
        <w:rPr>
          <w:rFonts w:ascii="Calibri" w:eastAsia="Times New Roman" w:hAnsi="Calibri" w:cs="Calibri"/>
          <w:color w:val="000000"/>
          <w:lang w:eastAsia="pl-PL"/>
        </w:rPr>
        <w:t>y</w:t>
      </w:r>
      <w:r w:rsidRPr="004556C0">
        <w:rPr>
          <w:rFonts w:ascii="Calibri" w:eastAsia="Times New Roman" w:hAnsi="Calibri" w:cs="Calibri"/>
          <w:color w:val="000000"/>
          <w:lang w:eastAsia="pl-PL"/>
        </w:rPr>
        <w:t xml:space="preserve"> </w:t>
      </w:r>
      <w:proofErr w:type="spellStart"/>
      <w:r w:rsidRPr="004556C0">
        <w:rPr>
          <w:rFonts w:ascii="Calibri" w:eastAsia="Times New Roman" w:hAnsi="Calibri" w:cs="Calibri"/>
          <w:color w:val="000000"/>
          <w:lang w:eastAsia="pl-PL"/>
        </w:rPr>
        <w:t>Garz</w:t>
      </w:r>
      <w:r>
        <w:rPr>
          <w:rFonts w:ascii="Calibri" w:eastAsia="Times New Roman" w:hAnsi="Calibri" w:cs="Calibri"/>
          <w:color w:val="000000"/>
          <w:lang w:eastAsia="pl-PL"/>
        </w:rPr>
        <w:t>y</w:t>
      </w:r>
      <w:proofErr w:type="spellEnd"/>
      <w:r>
        <w:rPr>
          <w:rFonts w:ascii="Calibri" w:eastAsia="Times New Roman" w:hAnsi="Calibri" w:cs="Calibri"/>
          <w:color w:val="000000"/>
          <w:lang w:eastAsia="pl-PL"/>
        </w:rPr>
        <w:t xml:space="preserve"> (tłum. </w:t>
      </w:r>
      <w:r w:rsidRPr="004556C0">
        <w:rPr>
          <w:rFonts w:ascii="Calibri" w:eastAsia="Times New Roman" w:hAnsi="Calibri" w:cs="Calibri"/>
          <w:color w:val="000000"/>
          <w:lang w:eastAsia="pl-PL"/>
        </w:rPr>
        <w:t>Aleksandr</w:t>
      </w:r>
      <w:r>
        <w:rPr>
          <w:rFonts w:ascii="Calibri" w:eastAsia="Times New Roman" w:hAnsi="Calibri" w:cs="Calibri"/>
          <w:color w:val="000000"/>
          <w:lang w:eastAsia="pl-PL"/>
        </w:rPr>
        <w:t xml:space="preserve">a Wiktorowska, </w:t>
      </w:r>
      <w:proofErr w:type="spellStart"/>
      <w:r>
        <w:rPr>
          <w:rFonts w:ascii="Calibri" w:eastAsia="Times New Roman" w:hAnsi="Calibri" w:cs="Calibri"/>
          <w:color w:val="000000"/>
          <w:lang w:eastAsia="pl-PL"/>
        </w:rPr>
        <w:t>ArtRage</w:t>
      </w:r>
      <w:proofErr w:type="spellEnd"/>
      <w:r>
        <w:rPr>
          <w:rFonts w:ascii="Calibri" w:eastAsia="Times New Roman" w:hAnsi="Calibri" w:cs="Calibri"/>
          <w:color w:val="000000"/>
          <w:lang w:eastAsia="pl-PL"/>
        </w:rPr>
        <w:t>)</w:t>
      </w:r>
      <w:r>
        <w:rPr>
          <w:rFonts w:ascii="Calibri" w:eastAsia="Times New Roman" w:hAnsi="Calibri" w:cs="Calibri"/>
          <w:color w:val="000000"/>
          <w:lang w:eastAsia="pl-PL"/>
        </w:rPr>
        <w:br/>
        <w:t>prowadzenie: Violetta Szostak</w:t>
      </w:r>
    </w:p>
    <w:p w14:paraId="56F88B70" w14:textId="77777777" w:rsidR="00FD2460" w:rsidRPr="006B6FD8" w:rsidRDefault="00FD2460" w:rsidP="00FD2460">
      <w:pPr>
        <w:spacing w:after="0" w:line="240" w:lineRule="auto"/>
      </w:pPr>
      <w:r w:rsidRPr="006B6FD8">
        <w:t>Sala Spotkań / wstęp wolny (zapisy od 1.10, liczba miejsc ograniczona) / czas trwania: 90’ / wiek: 16+</w:t>
      </w:r>
    </w:p>
    <w:p w14:paraId="78DA2DCB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</w:p>
    <w:p w14:paraId="651BC2B3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  <w:r w:rsidRPr="00D451A9">
        <w:rPr>
          <w:b/>
          <w:color w:val="FF9429"/>
        </w:rPr>
        <w:t>21.10 środa</w:t>
      </w:r>
    </w:p>
    <w:p w14:paraId="097300CE" w14:textId="77777777" w:rsidR="006B6FD8" w:rsidRPr="006B6FD8" w:rsidRDefault="006B6FD8" w:rsidP="00D451A9">
      <w:pPr>
        <w:spacing w:after="0" w:line="240" w:lineRule="auto"/>
        <w:rPr>
          <w:b/>
        </w:rPr>
      </w:pPr>
      <w:r w:rsidRPr="006B6FD8">
        <w:rPr>
          <w:b/>
        </w:rPr>
        <w:t xml:space="preserve">ZWIEDZANIE ZAMKU </w:t>
      </w:r>
    </w:p>
    <w:p w14:paraId="750933E7" w14:textId="2F1C1D0A" w:rsidR="00D451A9" w:rsidRPr="00A03607" w:rsidRDefault="00D451A9" w:rsidP="00D451A9">
      <w:pPr>
        <w:spacing w:after="0" w:line="240" w:lineRule="auto"/>
      </w:pPr>
      <w:r w:rsidRPr="00A03607">
        <w:t xml:space="preserve">g. 18 | </w:t>
      </w:r>
      <w:r w:rsidR="006B6FD8" w:rsidRPr="00A03607">
        <w:t>Zwiedzanie Zamku z przewodniczką</w:t>
      </w:r>
    </w:p>
    <w:p w14:paraId="7D190DD0" w14:textId="1BF29696" w:rsidR="00D451A9" w:rsidRPr="00A03607" w:rsidRDefault="00D451A9" w:rsidP="00D451A9">
      <w:pPr>
        <w:spacing w:after="0" w:line="240" w:lineRule="auto"/>
      </w:pPr>
      <w:r w:rsidRPr="00A03607">
        <w:t>Hol Wielki / bilety: 20 zł (n), 15 zł (z) / czas trwania: 60’</w:t>
      </w:r>
    </w:p>
    <w:p w14:paraId="4533F027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</w:p>
    <w:p w14:paraId="2189C0DF" w14:textId="77777777" w:rsidR="00B0345E" w:rsidRPr="00AD5408" w:rsidRDefault="00B0345E" w:rsidP="00B0345E">
      <w:pPr>
        <w:spacing w:after="0" w:line="240" w:lineRule="auto"/>
        <w:rPr>
          <w:b/>
        </w:rPr>
      </w:pPr>
      <w:r w:rsidRPr="00AD5408">
        <w:rPr>
          <w:b/>
        </w:rPr>
        <w:t xml:space="preserve">ZAMEK CZYTA </w:t>
      </w:r>
    </w:p>
    <w:p w14:paraId="3CB8F797" w14:textId="77777777" w:rsidR="00B0345E" w:rsidRPr="006B6FD8" w:rsidRDefault="00B0345E" w:rsidP="00B0345E">
      <w:pPr>
        <w:spacing w:after="0" w:line="240" w:lineRule="auto"/>
      </w:pPr>
      <w:r w:rsidRPr="006B6FD8">
        <w:t xml:space="preserve">g. 18 | „Substancja” – spotkanie autorskie z Michałem Witkowskim </w:t>
      </w:r>
    </w:p>
    <w:p w14:paraId="1EFF27C3" w14:textId="77777777" w:rsidR="00B0345E" w:rsidRPr="006B6FD8" w:rsidRDefault="00B0345E" w:rsidP="00B0345E">
      <w:pPr>
        <w:spacing w:after="0" w:line="240" w:lineRule="auto"/>
      </w:pPr>
      <w:r w:rsidRPr="006B6FD8">
        <w:t>prowadzenie: Piotr Śliwiński</w:t>
      </w:r>
    </w:p>
    <w:p w14:paraId="3DA51764" w14:textId="77777777" w:rsidR="00B0345E" w:rsidRPr="006B6FD8" w:rsidRDefault="00B0345E" w:rsidP="00B0345E">
      <w:pPr>
        <w:spacing w:after="0" w:line="240" w:lineRule="auto"/>
      </w:pPr>
      <w:r w:rsidRPr="006B6FD8">
        <w:t>Sala Wielka / bilety: 7 zł / czas trwania: 90’ / wiek: 18+</w:t>
      </w:r>
    </w:p>
    <w:p w14:paraId="5C0BDC4A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</w:p>
    <w:p w14:paraId="4E0EDED2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  <w:r w:rsidRPr="00D451A9">
        <w:rPr>
          <w:b/>
          <w:color w:val="FF9429"/>
        </w:rPr>
        <w:t>23.10 piątek</w:t>
      </w:r>
    </w:p>
    <w:p w14:paraId="15C946E9" w14:textId="7CF1E2A0" w:rsidR="00847739" w:rsidRPr="00847739" w:rsidRDefault="00847739" w:rsidP="00D451A9">
      <w:pPr>
        <w:spacing w:after="0" w:line="240" w:lineRule="auto"/>
        <w:rPr>
          <w:b/>
        </w:rPr>
      </w:pPr>
      <w:r w:rsidRPr="00847739">
        <w:rPr>
          <w:b/>
        </w:rPr>
        <w:t>JESZCZE SIĘ WSZYSTKO DA ODKRĘCIĆ</w:t>
      </w:r>
    </w:p>
    <w:p w14:paraId="2B86F342" w14:textId="0081FCBB" w:rsidR="00D451A9" w:rsidRPr="006B6FD8" w:rsidRDefault="006B6FD8" w:rsidP="00D451A9">
      <w:pPr>
        <w:spacing w:after="0" w:line="240" w:lineRule="auto"/>
      </w:pPr>
      <w:r w:rsidRPr="006B6FD8">
        <w:t>g. 19</w:t>
      </w:r>
      <w:r w:rsidR="00D451A9" w:rsidRPr="006B6FD8">
        <w:t xml:space="preserve"> | </w:t>
      </w:r>
      <w:r w:rsidRPr="006B6FD8">
        <w:t xml:space="preserve">Koncert </w:t>
      </w:r>
      <w:r w:rsidRPr="00675414">
        <w:t>Doroty Piekarczyk</w:t>
      </w:r>
    </w:p>
    <w:p w14:paraId="732F0410" w14:textId="77777777" w:rsidR="00D451A9" w:rsidRPr="006B6FD8" w:rsidRDefault="00D451A9" w:rsidP="00D451A9">
      <w:pPr>
        <w:spacing w:after="0" w:line="240" w:lineRule="auto"/>
      </w:pPr>
      <w:r w:rsidRPr="006B6FD8">
        <w:t>Scena Nowa / bilety: 20 zł / czas trwania: 60’</w:t>
      </w:r>
    </w:p>
    <w:p w14:paraId="6DBBD8E3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</w:p>
    <w:p w14:paraId="5A7C7F10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  <w:r w:rsidRPr="00D451A9">
        <w:rPr>
          <w:b/>
          <w:color w:val="FF9429"/>
        </w:rPr>
        <w:t>24.10 sobota</w:t>
      </w:r>
    </w:p>
    <w:p w14:paraId="4891758A" w14:textId="77777777" w:rsidR="006B6FD8" w:rsidRPr="002234DE" w:rsidRDefault="006B6FD8" w:rsidP="00D451A9">
      <w:pPr>
        <w:spacing w:after="0" w:line="240" w:lineRule="auto"/>
        <w:rPr>
          <w:b/>
        </w:rPr>
      </w:pPr>
      <w:r w:rsidRPr="002234DE">
        <w:rPr>
          <w:b/>
        </w:rPr>
        <w:t xml:space="preserve">GOŚCINNIE W ZAMKU </w:t>
      </w:r>
    </w:p>
    <w:p w14:paraId="752379BA" w14:textId="05D25EF3" w:rsidR="00D451A9" w:rsidRPr="00A03607" w:rsidRDefault="00D451A9" w:rsidP="00D451A9">
      <w:pPr>
        <w:spacing w:after="0" w:line="240" w:lineRule="auto"/>
      </w:pPr>
      <w:r w:rsidRPr="00A03607">
        <w:t xml:space="preserve">g. </w:t>
      </w:r>
      <w:r w:rsidR="002234DE" w:rsidRPr="00A03607">
        <w:t>10-18</w:t>
      </w:r>
      <w:r w:rsidRPr="00A03607">
        <w:t xml:space="preserve"> | Poznański Dzień Jeża</w:t>
      </w:r>
    </w:p>
    <w:p w14:paraId="76F02AFC" w14:textId="77777777" w:rsidR="002234DE" w:rsidRDefault="00D451A9" w:rsidP="00D451A9">
      <w:pPr>
        <w:spacing w:after="0" w:line="240" w:lineRule="auto"/>
      </w:pPr>
      <w:r w:rsidRPr="002234DE">
        <w:t xml:space="preserve">Hol Wielki / wstęp wolny / </w:t>
      </w:r>
      <w:r w:rsidR="002234DE">
        <w:t xml:space="preserve">czas trwania: 360’ / wiek: 5+ </w:t>
      </w:r>
    </w:p>
    <w:p w14:paraId="6D01CA81" w14:textId="0F2603C0" w:rsidR="00D451A9" w:rsidRPr="002234DE" w:rsidRDefault="002234DE" w:rsidP="00D451A9">
      <w:pPr>
        <w:spacing w:after="0" w:line="240" w:lineRule="auto"/>
      </w:pPr>
      <w:r>
        <w:t>W</w:t>
      </w:r>
      <w:r w:rsidR="00D451A9" w:rsidRPr="002234DE">
        <w:t>spółorganizacja: Polsk</w:t>
      </w:r>
      <w:r w:rsidR="00A03607">
        <w:t>ie Stowarzyszenie Ochrony Jeży „</w:t>
      </w:r>
      <w:r w:rsidR="00D451A9" w:rsidRPr="002234DE">
        <w:t>Nasze Jeże</w:t>
      </w:r>
      <w:r w:rsidR="00A03607">
        <w:t>”</w:t>
      </w:r>
    </w:p>
    <w:p w14:paraId="78C2B377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</w:p>
    <w:p w14:paraId="7B2E2BD0" w14:textId="77777777" w:rsidR="002234DE" w:rsidRPr="002234DE" w:rsidRDefault="002234DE" w:rsidP="00D451A9">
      <w:pPr>
        <w:spacing w:after="0" w:line="240" w:lineRule="auto"/>
        <w:rPr>
          <w:b/>
        </w:rPr>
      </w:pPr>
      <w:r w:rsidRPr="002234DE">
        <w:rPr>
          <w:b/>
        </w:rPr>
        <w:t>STREFA ZABAWY</w:t>
      </w:r>
    </w:p>
    <w:p w14:paraId="1FC17831" w14:textId="3CEA3959" w:rsidR="00A03607" w:rsidRPr="00A03607" w:rsidRDefault="002234DE" w:rsidP="00A03607">
      <w:pPr>
        <w:spacing w:after="0"/>
        <w:rPr>
          <w:rFonts w:cstheme="minorHAnsi"/>
        </w:rPr>
      </w:pPr>
      <w:r w:rsidRPr="002234DE">
        <w:t xml:space="preserve">g. 11 | </w:t>
      </w:r>
      <w:r w:rsidR="00A03607">
        <w:t>„</w:t>
      </w:r>
      <w:proofErr w:type="spellStart"/>
      <w:r w:rsidRPr="002234DE">
        <w:t>Witrażyki</w:t>
      </w:r>
      <w:proofErr w:type="spellEnd"/>
      <w:r w:rsidR="00A03607">
        <w:t>”</w:t>
      </w:r>
      <w:r w:rsidRPr="002234DE">
        <w:t xml:space="preserve"> </w:t>
      </w:r>
      <w:r w:rsidR="00A03607">
        <w:t>–</w:t>
      </w:r>
      <w:r w:rsidR="00A03607" w:rsidRPr="00A03607">
        <w:rPr>
          <w:rFonts w:eastAsia="Times New Roman" w:cstheme="minorHAnsi"/>
          <w:lang w:eastAsia="pl-PL"/>
        </w:rPr>
        <w:t xml:space="preserve"> </w:t>
      </w:r>
      <w:r w:rsidR="00A03607">
        <w:rPr>
          <w:rFonts w:eastAsia="Times New Roman" w:cstheme="minorHAnsi"/>
          <w:lang w:eastAsia="pl-PL"/>
        </w:rPr>
        <w:t>warsztaty plastyczne dla dzieci</w:t>
      </w:r>
    </w:p>
    <w:p w14:paraId="606BDF21" w14:textId="5AB45647" w:rsidR="00D451A9" w:rsidRPr="002234DE" w:rsidRDefault="002234DE" w:rsidP="00D451A9">
      <w:pPr>
        <w:spacing w:after="0" w:line="240" w:lineRule="auto"/>
      </w:pPr>
      <w:r w:rsidRPr="002234DE">
        <w:t>prowadzenie: Magdalena Bryl</w:t>
      </w:r>
    </w:p>
    <w:p w14:paraId="255BDB6B" w14:textId="27FE5BE9" w:rsidR="00D451A9" w:rsidRPr="002234DE" w:rsidRDefault="00D451A9" w:rsidP="00D451A9">
      <w:pPr>
        <w:spacing w:after="0" w:line="240" w:lineRule="auto"/>
      </w:pPr>
      <w:r w:rsidRPr="002234DE">
        <w:t xml:space="preserve">Bawialnia / bilety: 25 zł / </w:t>
      </w:r>
      <w:r w:rsidR="002234DE" w:rsidRPr="002234DE">
        <w:t xml:space="preserve">czas trwania: 45’ / </w:t>
      </w:r>
      <w:r w:rsidRPr="002234DE">
        <w:t>wiek: 3-5 lat</w:t>
      </w:r>
    </w:p>
    <w:p w14:paraId="4FFD56F6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</w:p>
    <w:p w14:paraId="79E3DA1C" w14:textId="77777777" w:rsidR="0089710A" w:rsidRPr="0089710A" w:rsidRDefault="0089710A" w:rsidP="0089710A">
      <w:pPr>
        <w:spacing w:after="0" w:line="240" w:lineRule="auto"/>
        <w:rPr>
          <w:b/>
        </w:rPr>
      </w:pPr>
      <w:r w:rsidRPr="0089710A">
        <w:rPr>
          <w:b/>
        </w:rPr>
        <w:t xml:space="preserve">ŚWIAT JAK ZIELNIK. </w:t>
      </w:r>
      <w:r w:rsidRPr="0089710A">
        <w:rPr>
          <w:b/>
          <w:bCs/>
        </w:rPr>
        <w:t>NATURA W SZTUCE OD XVII DO XXI WIEKU</w:t>
      </w:r>
    </w:p>
    <w:p w14:paraId="35335829" w14:textId="3ADD047F" w:rsidR="0089710A" w:rsidRPr="0089710A" w:rsidRDefault="0089710A" w:rsidP="0089710A">
      <w:pPr>
        <w:spacing w:after="0" w:line="240" w:lineRule="auto"/>
      </w:pPr>
      <w:r w:rsidRPr="0089710A">
        <w:t xml:space="preserve">g. 12 | </w:t>
      </w:r>
      <w:r>
        <w:t xml:space="preserve">Wykład: </w:t>
      </w:r>
      <w:r w:rsidRPr="0089710A">
        <w:t xml:space="preserve">„Martwa natura. Kwiaty w wazonie Henryki </w:t>
      </w:r>
      <w:proofErr w:type="spellStart"/>
      <w:r w:rsidRPr="0089710A">
        <w:t>Beyer</w:t>
      </w:r>
      <w:proofErr w:type="spellEnd"/>
      <w:r w:rsidRPr="0089710A">
        <w:t xml:space="preserve">” </w:t>
      </w:r>
    </w:p>
    <w:p w14:paraId="0DC9FDA1" w14:textId="77777777" w:rsidR="0089710A" w:rsidRPr="0089710A" w:rsidRDefault="0089710A" w:rsidP="0089710A">
      <w:pPr>
        <w:spacing w:after="0" w:line="240" w:lineRule="auto"/>
      </w:pPr>
      <w:r w:rsidRPr="0089710A">
        <w:t>prowadzenie: Magdalena Dworak-Mróz</w:t>
      </w:r>
    </w:p>
    <w:p w14:paraId="1913D013" w14:textId="77777777" w:rsidR="0089710A" w:rsidRPr="002234DE" w:rsidRDefault="0089710A" w:rsidP="0089710A">
      <w:pPr>
        <w:spacing w:after="0" w:line="240" w:lineRule="auto"/>
      </w:pPr>
      <w:r w:rsidRPr="0089710A">
        <w:t>Sala Wystaw / bilety: 30 zł (n), 25 zł (u) / czas trwania: 30’</w:t>
      </w:r>
    </w:p>
    <w:p w14:paraId="2FAA0275" w14:textId="3E211D4D" w:rsidR="00392517" w:rsidRDefault="00392517" w:rsidP="00D451A9">
      <w:pPr>
        <w:spacing w:after="0" w:line="240" w:lineRule="auto"/>
        <w:rPr>
          <w:b/>
        </w:rPr>
      </w:pPr>
    </w:p>
    <w:p w14:paraId="23A4A813" w14:textId="0A7B1A3B" w:rsidR="002234DE" w:rsidRPr="002234DE" w:rsidRDefault="002234DE" w:rsidP="00D451A9">
      <w:pPr>
        <w:spacing w:after="0" w:line="240" w:lineRule="auto"/>
        <w:rPr>
          <w:b/>
        </w:rPr>
      </w:pPr>
      <w:r w:rsidRPr="0091335C">
        <w:rPr>
          <w:b/>
        </w:rPr>
        <w:t>GOŚ</w:t>
      </w:r>
      <w:r w:rsidR="00BB62D8" w:rsidRPr="0091335C">
        <w:rPr>
          <w:b/>
        </w:rPr>
        <w:t>C</w:t>
      </w:r>
      <w:r w:rsidRPr="0091335C">
        <w:rPr>
          <w:b/>
        </w:rPr>
        <w:t>INNIE W ZAMKU</w:t>
      </w:r>
      <w:r w:rsidRPr="002234DE">
        <w:rPr>
          <w:b/>
        </w:rPr>
        <w:t xml:space="preserve"> </w:t>
      </w:r>
    </w:p>
    <w:p w14:paraId="135EEBEE" w14:textId="77777777" w:rsidR="002234DE" w:rsidRPr="00BB62D8" w:rsidRDefault="002234DE" w:rsidP="00D451A9">
      <w:pPr>
        <w:spacing w:after="0" w:line="240" w:lineRule="auto"/>
      </w:pPr>
      <w:r w:rsidRPr="00BB62D8">
        <w:t>g. 16 | Kawiarenka językowa</w:t>
      </w:r>
    </w:p>
    <w:p w14:paraId="4A72078D" w14:textId="1DDCBDDC" w:rsidR="00D451A9" w:rsidRPr="002234DE" w:rsidRDefault="00D451A9" w:rsidP="00D451A9">
      <w:pPr>
        <w:spacing w:after="0" w:line="240" w:lineRule="auto"/>
      </w:pPr>
      <w:r w:rsidRPr="002234DE">
        <w:t>prowadzeni</w:t>
      </w:r>
      <w:r w:rsidR="002234DE" w:rsidRPr="002234DE">
        <w:t>e i współorganizacja</w:t>
      </w:r>
      <w:r w:rsidRPr="002234DE">
        <w:t>: Migrant Inf</w:t>
      </w:r>
      <w:r w:rsidR="002234DE" w:rsidRPr="002234DE">
        <w:t>o Point</w:t>
      </w:r>
    </w:p>
    <w:p w14:paraId="139894E7" w14:textId="386C6A34" w:rsidR="00D451A9" w:rsidRPr="002234DE" w:rsidRDefault="00D451A9" w:rsidP="00D451A9">
      <w:pPr>
        <w:spacing w:after="0" w:line="240" w:lineRule="auto"/>
      </w:pPr>
      <w:r w:rsidRPr="002234DE">
        <w:t xml:space="preserve">Sala Prób / rejestracja / czas trwania: 150’ </w:t>
      </w:r>
    </w:p>
    <w:p w14:paraId="5F950BE0" w14:textId="176DDFDA" w:rsidR="00D451A9" w:rsidRDefault="00D451A9" w:rsidP="00D451A9">
      <w:pPr>
        <w:spacing w:after="0" w:line="240" w:lineRule="auto"/>
        <w:rPr>
          <w:b/>
          <w:color w:val="FF9429"/>
        </w:rPr>
      </w:pPr>
    </w:p>
    <w:p w14:paraId="6D316F9B" w14:textId="1C937D1B" w:rsidR="00350A64" w:rsidRDefault="00350A64" w:rsidP="00D451A9">
      <w:pPr>
        <w:spacing w:after="0" w:line="240" w:lineRule="auto"/>
        <w:rPr>
          <w:b/>
          <w:color w:val="FF9429"/>
        </w:rPr>
      </w:pPr>
    </w:p>
    <w:p w14:paraId="61332895" w14:textId="77777777" w:rsidR="00350A64" w:rsidRPr="00D451A9" w:rsidRDefault="00350A64" w:rsidP="00D451A9">
      <w:pPr>
        <w:spacing w:after="0" w:line="240" w:lineRule="auto"/>
        <w:rPr>
          <w:b/>
          <w:color w:val="FF9429"/>
        </w:rPr>
      </w:pPr>
    </w:p>
    <w:p w14:paraId="4C123236" w14:textId="77777777" w:rsidR="007E1746" w:rsidRPr="002234DE" w:rsidRDefault="007E1746" w:rsidP="007E1746">
      <w:pPr>
        <w:spacing w:after="0" w:line="240" w:lineRule="auto"/>
        <w:rPr>
          <w:b/>
        </w:rPr>
      </w:pPr>
      <w:r w:rsidRPr="002234DE">
        <w:rPr>
          <w:b/>
        </w:rPr>
        <w:t xml:space="preserve">ALEJA PRAW KOBIET </w:t>
      </w:r>
    </w:p>
    <w:p w14:paraId="711D2678" w14:textId="04CBC181" w:rsidR="007E1746" w:rsidRPr="004556C0" w:rsidRDefault="007E1746" w:rsidP="007E1746">
      <w:pPr>
        <w:pStyle w:val="Bezodstpw"/>
      </w:pPr>
      <w:r w:rsidRPr="004556C0">
        <w:t xml:space="preserve">g. 18 | „Niezniszczalne lato Liliany” – spotkanie autorskie z Cristiną Riverą </w:t>
      </w:r>
      <w:proofErr w:type="spellStart"/>
      <w:r w:rsidRPr="004556C0">
        <w:t>Garzą</w:t>
      </w:r>
      <w:proofErr w:type="spellEnd"/>
      <w:r w:rsidRPr="004556C0">
        <w:br/>
        <w:t xml:space="preserve">prowadzenie: </w:t>
      </w:r>
      <w:r w:rsidR="00B30621">
        <w:t>Ita Wachowska</w:t>
      </w:r>
    </w:p>
    <w:p w14:paraId="0659B62B" w14:textId="705D943B" w:rsidR="007E1746" w:rsidRDefault="007E1746" w:rsidP="007E1746">
      <w:pPr>
        <w:spacing w:after="0" w:line="240" w:lineRule="auto"/>
      </w:pPr>
      <w:r w:rsidRPr="004556C0">
        <w:t xml:space="preserve">Sala </w:t>
      </w:r>
      <w:r>
        <w:t>1*</w:t>
      </w:r>
      <w:r w:rsidRPr="004556C0">
        <w:t xml:space="preserve"> / </w:t>
      </w:r>
      <w:r w:rsidR="0040614E">
        <w:t xml:space="preserve">bilety: 7 zł / czas trwania: 90’ </w:t>
      </w:r>
      <w:r w:rsidRPr="004556C0">
        <w:t>/ wiek 16+</w:t>
      </w:r>
    </w:p>
    <w:p w14:paraId="6830C4F8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</w:p>
    <w:p w14:paraId="781AFBCE" w14:textId="2B4EDCFF" w:rsidR="002234DE" w:rsidRPr="002234DE" w:rsidRDefault="002234DE" w:rsidP="00D451A9">
      <w:pPr>
        <w:spacing w:after="0" w:line="240" w:lineRule="auto"/>
        <w:rPr>
          <w:b/>
        </w:rPr>
      </w:pPr>
      <w:r w:rsidRPr="002234DE">
        <w:rPr>
          <w:b/>
        </w:rPr>
        <w:t xml:space="preserve">O RAJU! </w:t>
      </w:r>
    </w:p>
    <w:p w14:paraId="50D7F948" w14:textId="307105C7" w:rsidR="002234DE" w:rsidRPr="00BB62D8" w:rsidRDefault="00D451A9" w:rsidP="002234DE">
      <w:pPr>
        <w:spacing w:after="0" w:line="240" w:lineRule="auto"/>
      </w:pPr>
      <w:r w:rsidRPr="00BB62D8">
        <w:t xml:space="preserve">g. 19 | </w:t>
      </w:r>
      <w:r w:rsidR="002234DE" w:rsidRPr="00BB62D8">
        <w:t>Spektakl Studia Teatralnego (grupa dorosłych)</w:t>
      </w:r>
      <w:r w:rsidR="00350A64">
        <w:t xml:space="preserve"> w reż. B. Prądzyńskiej</w:t>
      </w:r>
    </w:p>
    <w:p w14:paraId="778E922B" w14:textId="64A7D7F3" w:rsidR="00D451A9" w:rsidRPr="002234DE" w:rsidRDefault="00D451A9" w:rsidP="00D451A9">
      <w:pPr>
        <w:spacing w:after="0" w:line="240" w:lineRule="auto"/>
      </w:pPr>
      <w:r w:rsidRPr="002234DE">
        <w:t>Sala Wielka / bilety: 30 zł / czas trwania: 60’ / wiek: 12+</w:t>
      </w:r>
    </w:p>
    <w:p w14:paraId="338A7BE6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</w:p>
    <w:p w14:paraId="62BFFF31" w14:textId="77777777" w:rsidR="00D451A9" w:rsidRPr="002234DE" w:rsidRDefault="00D451A9" w:rsidP="00D451A9">
      <w:pPr>
        <w:spacing w:after="0" w:line="240" w:lineRule="auto"/>
        <w:rPr>
          <w:b/>
          <w:color w:val="ED7D31" w:themeColor="accent2"/>
        </w:rPr>
      </w:pPr>
      <w:r w:rsidRPr="002234DE">
        <w:rPr>
          <w:b/>
          <w:color w:val="ED7D31" w:themeColor="accent2"/>
        </w:rPr>
        <w:t>25.10 niedziela</w:t>
      </w:r>
    </w:p>
    <w:p w14:paraId="091E0DE9" w14:textId="77777777" w:rsidR="002234DE" w:rsidRPr="002234DE" w:rsidRDefault="002234DE" w:rsidP="002234DE">
      <w:pPr>
        <w:spacing w:after="0" w:line="240" w:lineRule="auto"/>
        <w:rPr>
          <w:b/>
        </w:rPr>
      </w:pPr>
      <w:r w:rsidRPr="002234DE">
        <w:rPr>
          <w:b/>
        </w:rPr>
        <w:t xml:space="preserve">O RAJU! </w:t>
      </w:r>
    </w:p>
    <w:p w14:paraId="7AADF66E" w14:textId="204DBAC1" w:rsidR="00D451A9" w:rsidRPr="00BB62D8" w:rsidRDefault="00D451A9" w:rsidP="00D451A9">
      <w:pPr>
        <w:spacing w:after="0" w:line="240" w:lineRule="auto"/>
      </w:pPr>
      <w:r w:rsidRPr="00BB62D8">
        <w:t xml:space="preserve">g. 18 | </w:t>
      </w:r>
      <w:r w:rsidR="00FD2233" w:rsidRPr="00BB62D8">
        <w:t>Spektakl Studia Teatralnego (grupa dorosłych)</w:t>
      </w:r>
      <w:r w:rsidR="00350A64">
        <w:t xml:space="preserve"> w reż. B. Prądzyńskiej</w:t>
      </w:r>
    </w:p>
    <w:p w14:paraId="1EB62268" w14:textId="4B167983" w:rsidR="00D451A9" w:rsidRPr="00BB62D8" w:rsidRDefault="00D451A9" w:rsidP="00D451A9">
      <w:pPr>
        <w:spacing w:after="0" w:line="240" w:lineRule="auto"/>
      </w:pPr>
      <w:r w:rsidRPr="00FD2233">
        <w:t>Sala Wielka / bilety: 30 zł / czas trwania: 60’ / wiek: 12+</w:t>
      </w:r>
    </w:p>
    <w:p w14:paraId="22F380CE" w14:textId="77777777" w:rsidR="00057FF4" w:rsidRDefault="00057FF4" w:rsidP="00D451A9">
      <w:pPr>
        <w:spacing w:after="0" w:line="240" w:lineRule="auto"/>
        <w:rPr>
          <w:b/>
          <w:color w:val="FF9429"/>
        </w:rPr>
      </w:pPr>
    </w:p>
    <w:p w14:paraId="4C52AE32" w14:textId="713F42D3" w:rsidR="00D451A9" w:rsidRPr="00D451A9" w:rsidRDefault="00D451A9" w:rsidP="00D451A9">
      <w:pPr>
        <w:spacing w:after="0" w:line="240" w:lineRule="auto"/>
        <w:rPr>
          <w:b/>
          <w:color w:val="FF9429"/>
        </w:rPr>
      </w:pPr>
      <w:r w:rsidRPr="00D451A9">
        <w:rPr>
          <w:b/>
          <w:color w:val="FF9429"/>
        </w:rPr>
        <w:t>27.10 wtorek</w:t>
      </w:r>
    </w:p>
    <w:p w14:paraId="687A2A37" w14:textId="77777777" w:rsidR="00C01317" w:rsidRPr="00C01317" w:rsidRDefault="00C01317" w:rsidP="00C01317">
      <w:pPr>
        <w:spacing w:after="0" w:line="240" w:lineRule="auto"/>
        <w:rPr>
          <w:b/>
        </w:rPr>
      </w:pPr>
      <w:r w:rsidRPr="00C01317">
        <w:rPr>
          <w:b/>
        </w:rPr>
        <w:t>ALEJA PRAW KOBIET</w:t>
      </w:r>
    </w:p>
    <w:p w14:paraId="31B25D44" w14:textId="77777777" w:rsidR="00C01317" w:rsidRPr="00C01317" w:rsidRDefault="00C01317" w:rsidP="00C01317">
      <w:pPr>
        <w:spacing w:after="0" w:line="240" w:lineRule="auto"/>
      </w:pPr>
      <w:r w:rsidRPr="00C01317">
        <w:t xml:space="preserve">g. 18 | „Tobiasz i wielki liść” – spotkanie autorskie z Ingą </w:t>
      </w:r>
      <w:proofErr w:type="spellStart"/>
      <w:r w:rsidRPr="00C01317">
        <w:t>Iwasiów</w:t>
      </w:r>
      <w:proofErr w:type="spellEnd"/>
    </w:p>
    <w:p w14:paraId="22B0D904" w14:textId="77777777" w:rsidR="00C01317" w:rsidRPr="00C01317" w:rsidRDefault="00C01317" w:rsidP="00C01317">
      <w:pPr>
        <w:spacing w:after="0" w:line="240" w:lineRule="auto"/>
      </w:pPr>
      <w:r w:rsidRPr="00C01317">
        <w:t>prowadzenie: Agnieszka Gajewska</w:t>
      </w:r>
    </w:p>
    <w:p w14:paraId="7939D443" w14:textId="1BE3E9A9" w:rsidR="00C01317" w:rsidRPr="00C01317" w:rsidRDefault="00C01317" w:rsidP="00C01317">
      <w:pPr>
        <w:spacing w:after="0" w:line="240" w:lineRule="auto"/>
      </w:pPr>
      <w:r w:rsidRPr="00C01317">
        <w:t>Sala Wielka / bilety: 7 zł / czas trwania: 90’ / wiek: 16+</w:t>
      </w:r>
    </w:p>
    <w:p w14:paraId="6B99C8CA" w14:textId="77777777" w:rsidR="00C01317" w:rsidRDefault="00C01317" w:rsidP="00C01317">
      <w:pPr>
        <w:spacing w:after="0" w:line="240" w:lineRule="auto"/>
        <w:rPr>
          <w:b/>
        </w:rPr>
      </w:pPr>
    </w:p>
    <w:p w14:paraId="1B374834" w14:textId="3A9119DB" w:rsidR="00E54BC9" w:rsidRPr="00E54BC9" w:rsidRDefault="00E54BC9" w:rsidP="00C01317">
      <w:pPr>
        <w:spacing w:after="0" w:line="240" w:lineRule="auto"/>
        <w:rPr>
          <w:b/>
        </w:rPr>
      </w:pPr>
      <w:r w:rsidRPr="00E54BC9">
        <w:rPr>
          <w:b/>
        </w:rPr>
        <w:t xml:space="preserve">NIC DO PRZEBICIA </w:t>
      </w:r>
    </w:p>
    <w:p w14:paraId="368C50BF" w14:textId="77777777" w:rsidR="00E54BC9" w:rsidRPr="00BB62D8" w:rsidRDefault="00E54BC9" w:rsidP="00D451A9">
      <w:pPr>
        <w:spacing w:after="0" w:line="240" w:lineRule="auto"/>
      </w:pPr>
      <w:r w:rsidRPr="00BB62D8">
        <w:t xml:space="preserve">g. 19 | Wernisaż wystawy </w:t>
      </w:r>
      <w:r w:rsidR="00D451A9" w:rsidRPr="00BB62D8">
        <w:t>Pracowni Grafiki i</w:t>
      </w:r>
      <w:r w:rsidRPr="00BB62D8">
        <w:t xml:space="preserve"> Pracowni Litograficznej Rakla</w:t>
      </w:r>
    </w:p>
    <w:p w14:paraId="3075F975" w14:textId="39E2263A" w:rsidR="00D451A9" w:rsidRDefault="00D451A9" w:rsidP="00D451A9">
      <w:pPr>
        <w:spacing w:after="0" w:line="240" w:lineRule="auto"/>
      </w:pPr>
      <w:r w:rsidRPr="00E54BC9">
        <w:t>prowadzenie: Dom</w:t>
      </w:r>
      <w:r w:rsidR="00E54BC9" w:rsidRPr="00E54BC9">
        <w:t>inika Ignasiak, Kornel Ofierski</w:t>
      </w:r>
    </w:p>
    <w:p w14:paraId="33E15DC8" w14:textId="6D4C444A" w:rsidR="00BF15B8" w:rsidRPr="00BF15B8" w:rsidRDefault="00BF15B8" w:rsidP="00D451A9">
      <w:pPr>
        <w:spacing w:after="0" w:line="240" w:lineRule="auto"/>
        <w:rPr>
          <w:b/>
        </w:rPr>
      </w:pPr>
      <w:r>
        <w:t xml:space="preserve">Wystawa </w:t>
      </w:r>
      <w:r w:rsidRPr="00BF15B8">
        <w:t>czynna: 28.10–15.11.2026</w:t>
      </w:r>
    </w:p>
    <w:p w14:paraId="38EFB986" w14:textId="77777777" w:rsidR="00D451A9" w:rsidRPr="00E54BC9" w:rsidRDefault="00D451A9" w:rsidP="00D451A9">
      <w:pPr>
        <w:spacing w:after="0" w:line="240" w:lineRule="auto"/>
      </w:pPr>
      <w:r w:rsidRPr="00E54BC9">
        <w:t xml:space="preserve">Laboratorium / wstęp wolny / wiek: </w:t>
      </w:r>
      <w:proofErr w:type="spellStart"/>
      <w:r w:rsidRPr="00E54BC9">
        <w:t>b.o</w:t>
      </w:r>
      <w:proofErr w:type="spellEnd"/>
      <w:r w:rsidRPr="00E54BC9">
        <w:t>.</w:t>
      </w:r>
    </w:p>
    <w:p w14:paraId="5FAD101C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</w:p>
    <w:p w14:paraId="0D4FF87D" w14:textId="77777777" w:rsidR="00D451A9" w:rsidRPr="0054186B" w:rsidRDefault="00D451A9" w:rsidP="00D451A9">
      <w:pPr>
        <w:spacing w:after="0" w:line="240" w:lineRule="auto"/>
        <w:rPr>
          <w:b/>
          <w:color w:val="FF9429"/>
          <w:lang w:val="en-GB"/>
        </w:rPr>
      </w:pPr>
      <w:r w:rsidRPr="0054186B">
        <w:rPr>
          <w:b/>
          <w:color w:val="FF9429"/>
          <w:lang w:val="en-GB"/>
        </w:rPr>
        <w:t xml:space="preserve">28.10 </w:t>
      </w:r>
      <w:proofErr w:type="spellStart"/>
      <w:r w:rsidRPr="0054186B">
        <w:rPr>
          <w:b/>
          <w:color w:val="FF9429"/>
          <w:lang w:val="en-GB"/>
        </w:rPr>
        <w:t>środa</w:t>
      </w:r>
      <w:proofErr w:type="spellEnd"/>
    </w:p>
    <w:p w14:paraId="5258CC3A" w14:textId="77777777" w:rsidR="0029787B" w:rsidRPr="0029787B" w:rsidRDefault="0029787B" w:rsidP="0029787B">
      <w:pPr>
        <w:spacing w:after="0" w:line="240" w:lineRule="auto"/>
        <w:rPr>
          <w:b/>
          <w:lang w:val="en-GB"/>
        </w:rPr>
      </w:pPr>
      <w:r w:rsidRPr="0029787B">
        <w:rPr>
          <w:b/>
          <w:lang w:val="en-GB"/>
        </w:rPr>
        <w:t xml:space="preserve">THE WORLD AS HERBARIUM </w:t>
      </w:r>
    </w:p>
    <w:p w14:paraId="339FA03E" w14:textId="77777777" w:rsidR="0029787B" w:rsidRPr="0029787B" w:rsidRDefault="0029787B" w:rsidP="0029787B">
      <w:pPr>
        <w:spacing w:after="0" w:line="240" w:lineRule="auto"/>
        <w:rPr>
          <w:lang w:val="en-GB"/>
        </w:rPr>
      </w:pPr>
      <w:r w:rsidRPr="0029787B">
        <w:rPr>
          <w:lang w:val="en-GB"/>
        </w:rPr>
        <w:t xml:space="preserve">18 hr | Discover the exhibition – a Guided Tour by Magdalena </w:t>
      </w:r>
      <w:proofErr w:type="spellStart"/>
      <w:r w:rsidRPr="0029787B">
        <w:rPr>
          <w:lang w:val="en-GB"/>
        </w:rPr>
        <w:t>Dworak-Mróz</w:t>
      </w:r>
      <w:proofErr w:type="spellEnd"/>
    </w:p>
    <w:p w14:paraId="7AC4CE8B" w14:textId="5D887227" w:rsidR="0029787B" w:rsidRPr="0029787B" w:rsidRDefault="0029787B" w:rsidP="0029787B">
      <w:pPr>
        <w:spacing w:after="0" w:line="240" w:lineRule="auto"/>
        <w:rPr>
          <w:lang w:val="en-GB"/>
        </w:rPr>
      </w:pPr>
      <w:r w:rsidRPr="0029787B">
        <w:rPr>
          <w:lang w:val="en-GB"/>
        </w:rPr>
        <w:t xml:space="preserve">The Grand Lobby / </w:t>
      </w:r>
      <w:proofErr w:type="spellStart"/>
      <w:r w:rsidRPr="0029787B">
        <w:rPr>
          <w:lang w:val="en-GB"/>
        </w:rPr>
        <w:t>ticekts</w:t>
      </w:r>
      <w:proofErr w:type="spellEnd"/>
      <w:r w:rsidRPr="0029787B">
        <w:rPr>
          <w:lang w:val="en-GB"/>
        </w:rPr>
        <w:t xml:space="preserve">: 30 </w:t>
      </w:r>
      <w:proofErr w:type="spellStart"/>
      <w:r w:rsidRPr="0029787B">
        <w:rPr>
          <w:lang w:val="en-GB"/>
        </w:rPr>
        <w:t>zł</w:t>
      </w:r>
      <w:proofErr w:type="spellEnd"/>
      <w:r w:rsidRPr="0029787B">
        <w:rPr>
          <w:lang w:val="en-GB"/>
        </w:rPr>
        <w:t xml:space="preserve"> (n), 25 </w:t>
      </w:r>
      <w:proofErr w:type="spellStart"/>
      <w:r w:rsidRPr="0029787B">
        <w:rPr>
          <w:lang w:val="en-GB"/>
        </w:rPr>
        <w:t>zł</w:t>
      </w:r>
      <w:proofErr w:type="spellEnd"/>
      <w:r w:rsidRPr="0029787B">
        <w:rPr>
          <w:lang w:val="en-GB"/>
        </w:rPr>
        <w:t xml:space="preserve"> (u)  / time: 60</w:t>
      </w:r>
    </w:p>
    <w:p w14:paraId="5E60EECA" w14:textId="77777777" w:rsidR="004F17C8" w:rsidRPr="00E54BC9" w:rsidRDefault="004F17C8" w:rsidP="00D451A9">
      <w:pPr>
        <w:spacing w:after="0" w:line="240" w:lineRule="auto"/>
        <w:rPr>
          <w:b/>
          <w:color w:val="FF9429"/>
          <w:lang w:val="en-GB"/>
        </w:rPr>
      </w:pPr>
    </w:p>
    <w:p w14:paraId="7E26D56D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  <w:r w:rsidRPr="00D451A9">
        <w:rPr>
          <w:b/>
          <w:color w:val="FF9429"/>
        </w:rPr>
        <w:t>29.10 czwartek</w:t>
      </w:r>
    </w:p>
    <w:p w14:paraId="63F3AEAB" w14:textId="77777777" w:rsidR="00AC6436" w:rsidRPr="00873603" w:rsidRDefault="00AC6436" w:rsidP="00AC6436">
      <w:pPr>
        <w:spacing w:after="0" w:line="240" w:lineRule="auto"/>
        <w:rPr>
          <w:b/>
        </w:rPr>
      </w:pPr>
      <w:r w:rsidRPr="00873603">
        <w:rPr>
          <w:b/>
        </w:rPr>
        <w:t>ZAMKOWY KLUB KSIĄŻKI #75</w:t>
      </w:r>
    </w:p>
    <w:p w14:paraId="1680D042" w14:textId="77777777" w:rsidR="00AC6436" w:rsidRDefault="00AC6436" w:rsidP="00AC6436">
      <w:pPr>
        <w:spacing w:after="0" w:line="240" w:lineRule="auto"/>
      </w:pPr>
      <w:r w:rsidRPr="00873603">
        <w:t>g. 18 | Spotkanie o powieści Ma</w:t>
      </w:r>
      <w:r>
        <w:t>cieja Płazy „</w:t>
      </w:r>
      <w:proofErr w:type="spellStart"/>
      <w:r>
        <w:t>Kasperl</w:t>
      </w:r>
      <w:proofErr w:type="spellEnd"/>
      <w:r>
        <w:t xml:space="preserve"> i </w:t>
      </w:r>
      <w:proofErr w:type="spellStart"/>
      <w:r>
        <w:t>Margit</w:t>
      </w:r>
      <w:proofErr w:type="spellEnd"/>
      <w:r>
        <w:t xml:space="preserve">” </w:t>
      </w:r>
    </w:p>
    <w:p w14:paraId="66C235C3" w14:textId="77777777" w:rsidR="00AC6436" w:rsidRPr="00873603" w:rsidRDefault="00AC6436" w:rsidP="00AC6436">
      <w:pPr>
        <w:spacing w:after="0" w:line="240" w:lineRule="auto"/>
      </w:pPr>
      <w:r>
        <w:t>prowadzenie: Krzysztof Banach</w:t>
      </w:r>
    </w:p>
    <w:p w14:paraId="4395661D" w14:textId="77777777" w:rsidR="00AC6436" w:rsidRPr="00873603" w:rsidRDefault="00AC6436" w:rsidP="00AC6436">
      <w:pPr>
        <w:spacing w:after="0" w:line="240" w:lineRule="auto"/>
      </w:pPr>
      <w:r w:rsidRPr="00873603">
        <w:t>Laboratorium 1 / wstęp wolny / czas trwania: 90’ / wiek: 18+</w:t>
      </w:r>
    </w:p>
    <w:p w14:paraId="173E5F46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</w:p>
    <w:p w14:paraId="47FD3675" w14:textId="77777777" w:rsidR="005B50C0" w:rsidRDefault="00D451A9" w:rsidP="0091335C">
      <w:pPr>
        <w:spacing w:after="0" w:line="240" w:lineRule="auto"/>
        <w:rPr>
          <w:rFonts w:eastAsia="Times New Roman" w:cstheme="minorHAnsi"/>
          <w:b/>
          <w:szCs w:val="24"/>
          <w:lang w:eastAsia="pl-PL"/>
        </w:rPr>
      </w:pPr>
      <w:r w:rsidRPr="00D451A9">
        <w:rPr>
          <w:b/>
          <w:color w:val="FF9429"/>
        </w:rPr>
        <w:t>30.10 piątek</w:t>
      </w:r>
      <w:r w:rsidR="00BB5212" w:rsidRPr="00BB521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5B50C0">
        <w:rPr>
          <w:rFonts w:eastAsia="Times New Roman" w:cstheme="minorHAnsi"/>
          <w:b/>
          <w:szCs w:val="24"/>
          <w:lang w:eastAsia="pl-PL"/>
        </w:rPr>
        <w:t xml:space="preserve">GOŚCINNIE W ZAMKU </w:t>
      </w:r>
    </w:p>
    <w:p w14:paraId="41F2695F" w14:textId="457F1286" w:rsidR="00BB5212" w:rsidRPr="0091335C" w:rsidRDefault="005B50C0" w:rsidP="0091335C">
      <w:pPr>
        <w:spacing w:after="0" w:line="240" w:lineRule="auto"/>
        <w:rPr>
          <w:rFonts w:eastAsia="Times New Roman" w:cstheme="minorHAnsi"/>
          <w:b/>
          <w:szCs w:val="24"/>
          <w:lang w:eastAsia="pl-PL"/>
        </w:rPr>
      </w:pPr>
      <w:r>
        <w:rPr>
          <w:rFonts w:eastAsia="Times New Roman" w:cstheme="minorHAnsi"/>
          <w:b/>
          <w:szCs w:val="24"/>
          <w:lang w:eastAsia="pl-PL"/>
        </w:rPr>
        <w:t xml:space="preserve">ŚWIATŁODŹWIĘKI. </w:t>
      </w:r>
      <w:r w:rsidR="00BB5212" w:rsidRPr="0091335C">
        <w:rPr>
          <w:rFonts w:eastAsia="Times New Roman" w:cstheme="minorHAnsi"/>
          <w:b/>
          <w:szCs w:val="24"/>
          <w:lang w:eastAsia="pl-PL"/>
        </w:rPr>
        <w:t>Festiwal poświęcony sztuce audiowizualnej – prezentacja</w:t>
      </w:r>
    </w:p>
    <w:p w14:paraId="0BC12BEB" w14:textId="05AF2441" w:rsidR="00BB5212" w:rsidRPr="0091335C" w:rsidRDefault="00BB5212" w:rsidP="005B50C0">
      <w:pPr>
        <w:spacing w:after="0" w:line="240" w:lineRule="auto"/>
        <w:rPr>
          <w:rFonts w:eastAsia="Times New Roman" w:cstheme="minorHAnsi"/>
          <w:szCs w:val="24"/>
          <w:lang w:eastAsia="pl-PL"/>
        </w:rPr>
      </w:pPr>
      <w:r w:rsidRPr="0091335C">
        <w:rPr>
          <w:rFonts w:eastAsia="Times New Roman" w:cstheme="minorHAnsi"/>
          <w:b/>
          <w:bCs/>
          <w:szCs w:val="24"/>
          <w:lang w:eastAsia="pl-PL"/>
        </w:rPr>
        <w:t>30</w:t>
      </w:r>
      <w:r>
        <w:rPr>
          <w:rFonts w:eastAsia="Times New Roman" w:cstheme="minorHAnsi"/>
          <w:b/>
          <w:bCs/>
          <w:szCs w:val="24"/>
          <w:lang w:eastAsia="pl-PL"/>
        </w:rPr>
        <w:t>‒</w:t>
      </w:r>
      <w:r w:rsidR="00350A64">
        <w:rPr>
          <w:rFonts w:eastAsia="Times New Roman" w:cstheme="minorHAnsi"/>
          <w:b/>
          <w:bCs/>
          <w:szCs w:val="24"/>
          <w:lang w:eastAsia="pl-PL"/>
        </w:rPr>
        <w:t>31.</w:t>
      </w:r>
      <w:r w:rsidRPr="0091335C">
        <w:rPr>
          <w:rFonts w:eastAsia="Times New Roman" w:cstheme="minorHAnsi"/>
          <w:b/>
          <w:bCs/>
          <w:szCs w:val="24"/>
          <w:lang w:eastAsia="pl-PL"/>
        </w:rPr>
        <w:t>10</w:t>
      </w:r>
      <w:r w:rsidRPr="0091335C">
        <w:rPr>
          <w:rFonts w:eastAsia="Times New Roman" w:cstheme="minorHAnsi"/>
          <w:szCs w:val="24"/>
          <w:lang w:eastAsia="pl-PL"/>
        </w:rPr>
        <w:br/>
        <w:t xml:space="preserve">Więcej informacji na stronie festiwalu </w:t>
      </w:r>
      <w:proofErr w:type="spellStart"/>
      <w:r w:rsidRPr="0091335C">
        <w:rPr>
          <w:rFonts w:eastAsia="Times New Roman" w:cstheme="minorHAnsi"/>
          <w:szCs w:val="24"/>
          <w:lang w:eastAsia="pl-PL"/>
        </w:rPr>
        <w:t>swiatlodzwieki.art</w:t>
      </w:r>
      <w:proofErr w:type="spellEnd"/>
      <w:r w:rsidRPr="0091335C">
        <w:rPr>
          <w:rFonts w:eastAsia="Times New Roman" w:cstheme="minorHAnsi"/>
          <w:szCs w:val="24"/>
          <w:lang w:eastAsia="pl-PL"/>
        </w:rPr>
        <w:t> </w:t>
      </w:r>
    </w:p>
    <w:p w14:paraId="14D417B4" w14:textId="77777777" w:rsidR="00BB5212" w:rsidRDefault="00BB5212" w:rsidP="00BB5212">
      <w:pPr>
        <w:suppressAutoHyphens w:val="0"/>
        <w:spacing w:after="0" w:line="240" w:lineRule="auto"/>
        <w:rPr>
          <w:rFonts w:eastAsia="Times New Roman" w:cstheme="minorHAnsi"/>
          <w:b/>
          <w:bCs/>
          <w:lang w:eastAsia="pl-PL"/>
        </w:rPr>
      </w:pPr>
    </w:p>
    <w:p w14:paraId="38363532" w14:textId="0323F0A8" w:rsidR="00BB5212" w:rsidRPr="0091335C" w:rsidRDefault="00BB5212" w:rsidP="00BB5212">
      <w:pPr>
        <w:suppressAutoHyphens w:val="0"/>
        <w:spacing w:after="0" w:line="240" w:lineRule="auto"/>
        <w:rPr>
          <w:rFonts w:eastAsia="Times New Roman" w:cstheme="minorHAnsi"/>
          <w:lang w:eastAsia="pl-PL"/>
        </w:rPr>
      </w:pPr>
      <w:r w:rsidRPr="0091335C">
        <w:rPr>
          <w:rFonts w:eastAsia="Times New Roman" w:cstheme="minorHAnsi"/>
          <w:b/>
          <w:bCs/>
          <w:lang w:eastAsia="pl-PL"/>
        </w:rPr>
        <w:t>ŚWIATŁODŹWIĘKI JUNIOR</w:t>
      </w:r>
      <w:r w:rsidRPr="0091335C">
        <w:rPr>
          <w:rFonts w:eastAsia="Times New Roman" w:cstheme="minorHAnsi"/>
          <w:b/>
          <w:bCs/>
          <w:lang w:eastAsia="pl-PL"/>
        </w:rPr>
        <w:br/>
      </w:r>
      <w:r w:rsidRPr="0091335C">
        <w:rPr>
          <w:rFonts w:eastAsia="Times New Roman" w:cstheme="minorHAnsi"/>
          <w:bCs/>
          <w:lang w:eastAsia="pl-PL"/>
        </w:rPr>
        <w:t>g. 11 | Lekcja słuchania dla dzieci</w:t>
      </w:r>
      <w:r w:rsidRPr="0091335C">
        <w:rPr>
          <w:rFonts w:eastAsia="Times New Roman" w:cstheme="minorHAnsi"/>
          <w:bCs/>
          <w:lang w:eastAsia="pl-PL"/>
        </w:rPr>
        <w:br/>
        <w:t xml:space="preserve">Sala Wielka / wstęp wolny / informacje i rezerwacja miejsc: </w:t>
      </w:r>
      <w:r w:rsidRPr="009E612A">
        <w:rPr>
          <w:rFonts w:eastAsia="Times New Roman" w:cstheme="minorHAnsi"/>
          <w:bCs/>
          <w:lang w:eastAsia="pl-PL"/>
        </w:rPr>
        <w:t>t.nowak@ckzamek.pl</w:t>
      </w:r>
      <w:r w:rsidRPr="009E612A">
        <w:rPr>
          <w:rFonts w:eastAsia="Times New Roman" w:cstheme="minorHAnsi"/>
          <w:lang w:eastAsia="pl-PL"/>
        </w:rPr>
        <w:t xml:space="preserve"> </w:t>
      </w:r>
    </w:p>
    <w:p w14:paraId="19E021EF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</w:p>
    <w:p w14:paraId="3B488598" w14:textId="6AA4D29F" w:rsidR="00D51FA8" w:rsidRPr="000D3AB2" w:rsidRDefault="00D51FA8" w:rsidP="00D451A9">
      <w:pPr>
        <w:spacing w:after="0" w:line="240" w:lineRule="auto"/>
        <w:rPr>
          <w:rFonts w:ascii="Calibri" w:eastAsiaTheme="minorEastAsia" w:hAnsi="Calibri" w:cs="Calibri"/>
          <w:b/>
          <w:sz w:val="36"/>
          <w:lang w:eastAsia="pl-PL"/>
        </w:rPr>
      </w:pPr>
      <w:r w:rsidRPr="000D3AB2">
        <w:rPr>
          <w:rFonts w:ascii="Calibri" w:eastAsiaTheme="minorEastAsia" w:hAnsi="Calibri" w:cs="Calibri"/>
          <w:b/>
          <w:sz w:val="36"/>
          <w:lang w:eastAsia="pl-PL"/>
        </w:rPr>
        <w:t>______________________________________</w:t>
      </w:r>
    </w:p>
    <w:p w14:paraId="6839E95D" w14:textId="77777777" w:rsidR="00D51FA8" w:rsidRDefault="00D51FA8" w:rsidP="00D51FA8">
      <w:pPr>
        <w:spacing w:after="0" w:line="240" w:lineRule="auto"/>
        <w:rPr>
          <w:rFonts w:ascii="Calibri" w:eastAsiaTheme="minorEastAsia" w:hAnsi="Calibri" w:cs="Calibri"/>
          <w:b/>
          <w:sz w:val="36"/>
          <w:lang w:eastAsia="pl-PL"/>
        </w:rPr>
      </w:pPr>
      <w:r>
        <w:rPr>
          <w:rFonts w:ascii="Calibri" w:eastAsiaTheme="minorEastAsia" w:hAnsi="Calibri" w:cs="Calibri"/>
          <w:b/>
          <w:sz w:val="36"/>
          <w:lang w:eastAsia="pl-PL"/>
        </w:rPr>
        <w:t>WYSTAWY</w:t>
      </w:r>
    </w:p>
    <w:p w14:paraId="7F1972A3" w14:textId="77777777" w:rsidR="009B0BB1" w:rsidRDefault="009B0BB1" w:rsidP="009B0BB1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</w:p>
    <w:p w14:paraId="1B5297D6" w14:textId="77777777" w:rsidR="00077189" w:rsidRDefault="00077189" w:rsidP="00396E03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</w:p>
    <w:p w14:paraId="10CCEC97" w14:textId="04B127DA" w:rsidR="009B0BB1" w:rsidRPr="0054186B" w:rsidRDefault="009B0BB1" w:rsidP="00396E03">
      <w:pPr>
        <w:suppressAutoHyphens w:val="0"/>
        <w:spacing w:after="0" w:line="240" w:lineRule="auto"/>
        <w:rPr>
          <w:rFonts w:eastAsia="Times New Roman" w:cstheme="minorHAnsi"/>
          <w:b/>
          <w:color w:val="000000"/>
          <w:lang w:eastAsia="pl-PL"/>
        </w:rPr>
      </w:pPr>
      <w:r w:rsidRPr="0054186B">
        <w:rPr>
          <w:rFonts w:eastAsia="Times New Roman" w:cstheme="minorHAnsi"/>
          <w:b/>
          <w:color w:val="000000"/>
          <w:lang w:eastAsia="pl-PL"/>
        </w:rPr>
        <w:t>ŚWIAT JAK ZIELNIK. NATURA W SZTUCE OD XVII DO XXI WIEKU</w:t>
      </w:r>
    </w:p>
    <w:p w14:paraId="296FC796" w14:textId="3CA53698" w:rsidR="009B0BB1" w:rsidRPr="0054186B" w:rsidRDefault="009B0BB1" w:rsidP="00396E03">
      <w:pPr>
        <w:suppressAutoHyphens w:val="0"/>
        <w:spacing w:after="0" w:line="240" w:lineRule="auto"/>
        <w:rPr>
          <w:rFonts w:eastAsia="Times New Roman" w:cstheme="minorHAnsi"/>
          <w:color w:val="000000"/>
          <w:lang w:eastAsia="pl-PL"/>
        </w:rPr>
      </w:pPr>
      <w:r w:rsidRPr="0054186B">
        <w:rPr>
          <w:rFonts w:eastAsia="Times New Roman" w:cstheme="minorHAnsi"/>
          <w:color w:val="000000"/>
          <w:lang w:eastAsia="pl-PL"/>
        </w:rPr>
        <w:t>5.09‒6.12.2026</w:t>
      </w:r>
    </w:p>
    <w:p w14:paraId="4B7E7C7F" w14:textId="4E7AF2D8" w:rsidR="009B0BB1" w:rsidRPr="0054186B" w:rsidRDefault="009B0BB1" w:rsidP="00396E03">
      <w:pPr>
        <w:suppressAutoHyphens w:val="0"/>
        <w:spacing w:after="0" w:line="240" w:lineRule="auto"/>
        <w:rPr>
          <w:rFonts w:eastAsia="Times New Roman" w:cstheme="minorHAnsi"/>
          <w:color w:val="000000"/>
          <w:lang w:eastAsia="pl-PL"/>
        </w:rPr>
      </w:pPr>
      <w:r w:rsidRPr="0054186B">
        <w:rPr>
          <w:rFonts w:eastAsia="Times New Roman" w:cstheme="minorHAnsi"/>
          <w:color w:val="000000"/>
          <w:lang w:eastAsia="pl-PL"/>
        </w:rPr>
        <w:t>kuratorka: Anna Król</w:t>
      </w:r>
    </w:p>
    <w:p w14:paraId="5DC33916" w14:textId="24774BDE" w:rsidR="009B0BB1" w:rsidRPr="0054186B" w:rsidRDefault="009B0BB1" w:rsidP="00396E03">
      <w:pPr>
        <w:pStyle w:val="NormalnyWeb"/>
        <w:spacing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54186B">
        <w:rPr>
          <w:rFonts w:asciiTheme="minorHAnsi" w:hAnsiTheme="minorHAnsi" w:cstheme="minorHAnsi"/>
          <w:color w:val="000000"/>
          <w:sz w:val="22"/>
          <w:szCs w:val="22"/>
        </w:rPr>
        <w:t xml:space="preserve">Hol Wielki, Sala Wystaw / </w:t>
      </w:r>
      <w:r w:rsidR="0054186B" w:rsidRPr="0054186B">
        <w:rPr>
          <w:rFonts w:asciiTheme="minorHAnsi" w:hAnsiTheme="minorHAnsi" w:cstheme="minorHAnsi"/>
          <w:sz w:val="22"/>
          <w:szCs w:val="22"/>
        </w:rPr>
        <w:t xml:space="preserve">godziny otwarcia: g. 12-19 / </w:t>
      </w:r>
      <w:r w:rsidRPr="0054186B">
        <w:rPr>
          <w:rFonts w:asciiTheme="minorHAnsi" w:hAnsiTheme="minorHAnsi" w:cstheme="minorHAnsi"/>
          <w:color w:val="000000"/>
          <w:sz w:val="22"/>
          <w:szCs w:val="22"/>
        </w:rPr>
        <w:t xml:space="preserve">bilety: </w:t>
      </w:r>
      <w:r w:rsidR="00396E03" w:rsidRPr="0054186B">
        <w:rPr>
          <w:rFonts w:asciiTheme="minorHAnsi" w:hAnsiTheme="minorHAnsi" w:cstheme="minorHAnsi"/>
          <w:sz w:val="22"/>
          <w:szCs w:val="22"/>
        </w:rPr>
        <w:t>30 zł (n), 25 zł (u)</w:t>
      </w:r>
      <w:r w:rsidRPr="0054186B">
        <w:rPr>
          <w:rFonts w:asciiTheme="minorHAnsi" w:hAnsiTheme="minorHAnsi" w:cstheme="minorHAnsi"/>
          <w:color w:val="000000"/>
          <w:sz w:val="22"/>
          <w:szCs w:val="22"/>
        </w:rPr>
        <w:t xml:space="preserve"> / wiek: </w:t>
      </w:r>
      <w:proofErr w:type="spellStart"/>
      <w:r w:rsidRPr="0054186B">
        <w:rPr>
          <w:rFonts w:asciiTheme="minorHAnsi" w:hAnsiTheme="minorHAnsi" w:cstheme="minorHAnsi"/>
          <w:color w:val="000000"/>
          <w:sz w:val="22"/>
          <w:szCs w:val="22"/>
        </w:rPr>
        <w:t>b.o</w:t>
      </w:r>
      <w:proofErr w:type="spellEnd"/>
      <w:r w:rsidRPr="0054186B">
        <w:rPr>
          <w:rFonts w:asciiTheme="minorHAnsi" w:hAnsiTheme="minorHAnsi" w:cstheme="minorHAnsi"/>
          <w:color w:val="000000"/>
          <w:sz w:val="22"/>
          <w:szCs w:val="22"/>
        </w:rPr>
        <w:t xml:space="preserve">. </w:t>
      </w:r>
    </w:p>
    <w:p w14:paraId="17982F09" w14:textId="0B1B66A0" w:rsidR="009B0BB1" w:rsidRPr="0054186B" w:rsidRDefault="009B0BB1" w:rsidP="00396E03">
      <w:pPr>
        <w:suppressAutoHyphens w:val="0"/>
        <w:spacing w:after="0" w:line="240" w:lineRule="auto"/>
        <w:rPr>
          <w:rFonts w:eastAsia="Times New Roman" w:cstheme="minorHAnsi"/>
          <w:color w:val="000000"/>
          <w:lang w:val="en-GB" w:eastAsia="pl-PL"/>
        </w:rPr>
      </w:pPr>
      <w:proofErr w:type="spellStart"/>
      <w:r w:rsidRPr="0054186B">
        <w:rPr>
          <w:rFonts w:eastAsia="Times New Roman" w:cstheme="minorHAnsi"/>
          <w:color w:val="000000"/>
          <w:lang w:val="en-GB" w:eastAsia="pl-PL"/>
        </w:rPr>
        <w:t>Wystawa</w:t>
      </w:r>
      <w:proofErr w:type="spellEnd"/>
      <w:r w:rsidRPr="0054186B">
        <w:rPr>
          <w:rFonts w:eastAsia="Times New Roman" w:cstheme="minorHAnsi"/>
          <w:color w:val="000000"/>
          <w:lang w:val="en-GB" w:eastAsia="pl-PL"/>
        </w:rPr>
        <w:t xml:space="preserve"> z </w:t>
      </w:r>
      <w:proofErr w:type="spellStart"/>
      <w:r w:rsidRPr="0054186B">
        <w:rPr>
          <w:rFonts w:eastAsia="Times New Roman" w:cstheme="minorHAnsi"/>
          <w:color w:val="000000"/>
          <w:lang w:val="en-GB" w:eastAsia="pl-PL"/>
        </w:rPr>
        <w:t>audiodeskrypcją</w:t>
      </w:r>
      <w:proofErr w:type="spellEnd"/>
    </w:p>
    <w:p w14:paraId="55CC325A" w14:textId="3E6CDC71" w:rsidR="008D4443" w:rsidRPr="0054186B" w:rsidRDefault="008D4443" w:rsidP="009B0BB1">
      <w:pPr>
        <w:suppressAutoHyphens w:val="0"/>
        <w:spacing w:after="0" w:line="240" w:lineRule="auto"/>
        <w:rPr>
          <w:rFonts w:eastAsia="Times New Roman" w:cstheme="minorHAnsi"/>
          <w:color w:val="000000"/>
          <w:lang w:val="en-GB" w:eastAsia="pl-PL"/>
        </w:rPr>
      </w:pPr>
    </w:p>
    <w:p w14:paraId="383AFACD" w14:textId="77777777" w:rsidR="00FA2611" w:rsidRPr="0054186B" w:rsidRDefault="00FA2611" w:rsidP="00FA2611">
      <w:pPr>
        <w:suppressAutoHyphens w:val="0"/>
        <w:spacing w:after="0" w:line="240" w:lineRule="auto"/>
        <w:rPr>
          <w:rFonts w:eastAsia="Times New Roman" w:cstheme="minorHAnsi"/>
          <w:b/>
          <w:color w:val="000000"/>
          <w:lang w:val="en-GB" w:eastAsia="pl-PL"/>
        </w:rPr>
      </w:pPr>
      <w:r w:rsidRPr="0054186B">
        <w:rPr>
          <w:rFonts w:eastAsia="Times New Roman" w:cstheme="minorHAnsi"/>
          <w:b/>
          <w:color w:val="000000"/>
          <w:lang w:val="en-GB" w:eastAsia="pl-PL"/>
        </w:rPr>
        <w:t>QADIR JHATIAL – RIVER ALLEGORIES</w:t>
      </w:r>
    </w:p>
    <w:p w14:paraId="45D579DD" w14:textId="25D6D9C3" w:rsidR="008D4443" w:rsidRPr="004326BA" w:rsidRDefault="008D4443" w:rsidP="008D4443">
      <w:pPr>
        <w:suppressAutoHyphens w:val="0"/>
        <w:spacing w:after="0" w:line="240" w:lineRule="auto"/>
        <w:rPr>
          <w:rFonts w:eastAsia="Times New Roman" w:cstheme="minorHAnsi"/>
          <w:b/>
          <w:color w:val="000000"/>
          <w:lang w:eastAsia="pl-PL"/>
        </w:rPr>
      </w:pPr>
      <w:r w:rsidRPr="004326BA">
        <w:rPr>
          <w:rFonts w:eastAsia="Times New Roman" w:cstheme="minorHAnsi"/>
          <w:b/>
          <w:color w:val="000000"/>
          <w:lang w:eastAsia="pl-PL"/>
        </w:rPr>
        <w:t>W</w:t>
      </w:r>
      <w:r w:rsidR="00FA2611" w:rsidRPr="004326BA">
        <w:rPr>
          <w:rFonts w:eastAsia="Times New Roman" w:cstheme="minorHAnsi"/>
          <w:b/>
          <w:color w:val="000000"/>
          <w:lang w:eastAsia="pl-PL"/>
        </w:rPr>
        <w:t>ystawa</w:t>
      </w:r>
      <w:r w:rsidRPr="004326BA">
        <w:rPr>
          <w:rFonts w:eastAsia="Times New Roman" w:cstheme="minorHAnsi"/>
          <w:b/>
          <w:color w:val="000000"/>
          <w:lang w:eastAsia="pl-PL"/>
        </w:rPr>
        <w:t xml:space="preserve"> ramach REZYDENCJI ARTYSTYCZNYCH</w:t>
      </w:r>
    </w:p>
    <w:p w14:paraId="34F49FA7" w14:textId="796AFF19" w:rsidR="008D4443" w:rsidRPr="0054186B" w:rsidRDefault="008D4443" w:rsidP="008D4443">
      <w:pPr>
        <w:suppressAutoHyphens w:val="0"/>
        <w:spacing w:after="0" w:line="240" w:lineRule="auto"/>
        <w:rPr>
          <w:rFonts w:eastAsia="Times New Roman" w:cstheme="minorHAnsi"/>
          <w:color w:val="000000"/>
          <w:lang w:eastAsia="pl-PL"/>
        </w:rPr>
      </w:pPr>
      <w:r w:rsidRPr="0054186B">
        <w:rPr>
          <w:rFonts w:eastAsia="Times New Roman" w:cstheme="minorHAnsi"/>
          <w:color w:val="000000"/>
          <w:lang w:eastAsia="pl-PL"/>
        </w:rPr>
        <w:t>24.09‒24.10.2026</w:t>
      </w:r>
    </w:p>
    <w:p w14:paraId="643D763C" w14:textId="1A344F54" w:rsidR="008D4443" w:rsidRPr="0054186B" w:rsidRDefault="008D4443" w:rsidP="008D4443">
      <w:pPr>
        <w:suppressAutoHyphens w:val="0"/>
        <w:spacing w:after="0" w:line="240" w:lineRule="auto"/>
        <w:rPr>
          <w:rFonts w:eastAsia="Times New Roman" w:cstheme="minorHAnsi"/>
          <w:color w:val="000000"/>
          <w:lang w:eastAsia="pl-PL"/>
        </w:rPr>
      </w:pPr>
      <w:r w:rsidRPr="0054186B">
        <w:rPr>
          <w:rFonts w:eastAsia="Times New Roman" w:cstheme="minorHAnsi"/>
          <w:color w:val="000000"/>
          <w:lang w:eastAsia="pl-PL"/>
        </w:rPr>
        <w:t xml:space="preserve">Laboratorium / wstęp wolny </w:t>
      </w:r>
    </w:p>
    <w:p w14:paraId="63D40887" w14:textId="58581A07" w:rsidR="0054186B" w:rsidRPr="0054186B" w:rsidRDefault="0054186B" w:rsidP="008D4443">
      <w:pPr>
        <w:suppressAutoHyphens w:val="0"/>
        <w:spacing w:after="0" w:line="240" w:lineRule="auto"/>
        <w:rPr>
          <w:rFonts w:eastAsia="Times New Roman" w:cstheme="minorHAnsi"/>
          <w:color w:val="000000"/>
          <w:lang w:eastAsia="pl-PL"/>
        </w:rPr>
      </w:pPr>
    </w:p>
    <w:p w14:paraId="5039DBC9" w14:textId="77777777" w:rsidR="0054186B" w:rsidRPr="0054186B" w:rsidRDefault="0054186B" w:rsidP="0054186B">
      <w:pPr>
        <w:spacing w:after="0" w:line="240" w:lineRule="auto"/>
        <w:rPr>
          <w:b/>
        </w:rPr>
      </w:pPr>
      <w:r w:rsidRPr="0054186B">
        <w:rPr>
          <w:b/>
        </w:rPr>
        <w:t>NIC DO PRZEBICIA</w:t>
      </w:r>
    </w:p>
    <w:p w14:paraId="56B19AE4" w14:textId="77777777" w:rsidR="0054186B" w:rsidRPr="0054186B" w:rsidRDefault="0054186B" w:rsidP="0054186B">
      <w:pPr>
        <w:spacing w:after="0" w:line="240" w:lineRule="auto"/>
        <w:rPr>
          <w:b/>
        </w:rPr>
      </w:pPr>
      <w:r w:rsidRPr="0054186B">
        <w:rPr>
          <w:b/>
        </w:rPr>
        <w:t>Wystawa prac uczestników i uczestniczek Pracowni Grafiki i Pracowni Litograficznej Rakla</w:t>
      </w:r>
    </w:p>
    <w:p w14:paraId="768FF3BE" w14:textId="4798542D" w:rsidR="0054186B" w:rsidRDefault="00BF15B8" w:rsidP="0054186B">
      <w:pPr>
        <w:spacing w:after="0" w:line="240" w:lineRule="auto"/>
        <w:rPr>
          <w:b/>
        </w:rPr>
      </w:pPr>
      <w:r>
        <w:rPr>
          <w:b/>
        </w:rPr>
        <w:t>28</w:t>
      </w:r>
      <w:r w:rsidR="0054186B" w:rsidRPr="0054186B">
        <w:rPr>
          <w:b/>
        </w:rPr>
        <w:t>.10–15.11.2026</w:t>
      </w:r>
    </w:p>
    <w:p w14:paraId="5FEC7806" w14:textId="21DE82F2" w:rsidR="008502D0" w:rsidRPr="008502D0" w:rsidRDefault="008502D0" w:rsidP="0054186B">
      <w:pPr>
        <w:spacing w:after="0" w:line="240" w:lineRule="auto"/>
      </w:pPr>
      <w:r w:rsidRPr="008502D0">
        <w:t>Wernisaż: 27.10</w:t>
      </w:r>
      <w:r w:rsidR="00350A64">
        <w:t>.2026</w:t>
      </w:r>
      <w:r w:rsidRPr="008502D0">
        <w:t>, g. 19</w:t>
      </w:r>
    </w:p>
    <w:p w14:paraId="0B86B4D7" w14:textId="77777777" w:rsidR="0054186B" w:rsidRPr="0054186B" w:rsidRDefault="0054186B" w:rsidP="0054186B">
      <w:pPr>
        <w:spacing w:after="0" w:line="240" w:lineRule="auto"/>
      </w:pPr>
      <w:r w:rsidRPr="0054186B">
        <w:t>opieka: Dominika Ignasiak, Kornel Ofierski</w:t>
      </w:r>
    </w:p>
    <w:p w14:paraId="49D45679" w14:textId="699E803C" w:rsidR="0054186B" w:rsidRDefault="0054186B" w:rsidP="0054186B">
      <w:pPr>
        <w:spacing w:after="0" w:line="240" w:lineRule="auto"/>
      </w:pPr>
      <w:r w:rsidRPr="0054186B">
        <w:t xml:space="preserve">Laboratorium / wstęp wolny / wiek: </w:t>
      </w:r>
      <w:proofErr w:type="spellStart"/>
      <w:r w:rsidRPr="0054186B">
        <w:t>b.o</w:t>
      </w:r>
      <w:proofErr w:type="spellEnd"/>
      <w:r w:rsidRPr="0054186B">
        <w:t>.</w:t>
      </w:r>
    </w:p>
    <w:p w14:paraId="00AA631B" w14:textId="23A8A61A" w:rsidR="0054186B" w:rsidRDefault="0054186B" w:rsidP="0054186B">
      <w:pPr>
        <w:spacing w:after="0" w:line="240" w:lineRule="auto"/>
      </w:pPr>
    </w:p>
    <w:p w14:paraId="45ED444F" w14:textId="710E5E86" w:rsidR="0054186B" w:rsidRDefault="00BA2722" w:rsidP="0054186B">
      <w:pPr>
        <w:spacing w:after="0" w:line="240" w:lineRule="auto"/>
        <w:rPr>
          <w:b/>
        </w:rPr>
      </w:pPr>
      <w:r>
        <w:rPr>
          <w:b/>
        </w:rPr>
        <w:t>JOANNA SZPAK-</w:t>
      </w:r>
      <w:r w:rsidR="0054186B" w:rsidRPr="0054186B">
        <w:rPr>
          <w:b/>
        </w:rPr>
        <w:t>OSTACHOWSKA</w:t>
      </w:r>
      <w:r w:rsidR="00057FF4">
        <w:rPr>
          <w:b/>
        </w:rPr>
        <w:t xml:space="preserve"> </w:t>
      </w:r>
    </w:p>
    <w:p w14:paraId="4F4D1C03" w14:textId="68C57A17" w:rsidR="00273ED6" w:rsidRPr="0054186B" w:rsidRDefault="00273ED6" w:rsidP="00273ED6">
      <w:pPr>
        <w:spacing w:after="0" w:line="240" w:lineRule="auto"/>
        <w:rPr>
          <w:b/>
        </w:rPr>
      </w:pPr>
      <w:r w:rsidRPr="0054186B">
        <w:rPr>
          <w:b/>
        </w:rPr>
        <w:t xml:space="preserve">LINIA CIĘCIA </w:t>
      </w:r>
    </w:p>
    <w:p w14:paraId="61D9AC1D" w14:textId="0D687C44" w:rsidR="0054186B" w:rsidRPr="000E6A1A" w:rsidRDefault="00273ED6" w:rsidP="0054186B">
      <w:pPr>
        <w:spacing w:after="0" w:line="240" w:lineRule="auto"/>
        <w:rPr>
          <w:b/>
        </w:rPr>
      </w:pPr>
      <w:r>
        <w:rPr>
          <w:b/>
        </w:rPr>
        <w:t>9.</w:t>
      </w:r>
      <w:r w:rsidR="000E6A1A" w:rsidRPr="000E6A1A">
        <w:rPr>
          <w:b/>
        </w:rPr>
        <w:t>10‒13.12.2026</w:t>
      </w:r>
    </w:p>
    <w:p w14:paraId="3A626361" w14:textId="3ADA4018" w:rsidR="0054186B" w:rsidRPr="0054186B" w:rsidRDefault="0054186B" w:rsidP="0054186B">
      <w:pPr>
        <w:spacing w:after="0" w:line="240" w:lineRule="auto"/>
      </w:pPr>
      <w:r w:rsidRPr="0054186B">
        <w:t>Wernisaż: 8.10.2026</w:t>
      </w:r>
      <w:r>
        <w:t xml:space="preserve">, g. 18 </w:t>
      </w:r>
    </w:p>
    <w:p w14:paraId="6B8B45C5" w14:textId="5BBE9EAD" w:rsidR="0054186B" w:rsidRPr="0054186B" w:rsidRDefault="0054186B" w:rsidP="0054186B">
      <w:pPr>
        <w:spacing w:after="0" w:line="240" w:lineRule="auto"/>
      </w:pPr>
      <w:r w:rsidRPr="0054186B">
        <w:t xml:space="preserve">Galeria Fotografii </w:t>
      </w:r>
      <w:proofErr w:type="spellStart"/>
      <w:r w:rsidRPr="0054186B">
        <w:t>pf</w:t>
      </w:r>
      <w:proofErr w:type="spellEnd"/>
      <w:r w:rsidRPr="0054186B">
        <w:t xml:space="preserve"> / obowiązują bilety na zwiedzanie Zachodniego Skrzydła</w:t>
      </w:r>
    </w:p>
    <w:p w14:paraId="0CA2D24B" w14:textId="4A4B329E" w:rsidR="00D51FA8" w:rsidRPr="00D51FA8" w:rsidRDefault="00D51FA8" w:rsidP="00D51FA8">
      <w:pPr>
        <w:rPr>
          <w:rFonts w:ascii="Calibri" w:eastAsia="Times New Roman" w:hAnsi="Calibri" w:cs="Calibri"/>
          <w:color w:val="000000"/>
          <w:lang w:eastAsia="pl-PL"/>
        </w:rPr>
      </w:pPr>
    </w:p>
    <w:p w14:paraId="5D6A48E2" w14:textId="77777777" w:rsidR="00D51FA8" w:rsidRDefault="00D51FA8" w:rsidP="00D51FA8">
      <w:pPr>
        <w:spacing w:after="0" w:line="240" w:lineRule="auto"/>
        <w:rPr>
          <w:rFonts w:ascii="Calibri" w:eastAsiaTheme="minorEastAsia" w:hAnsi="Calibri" w:cs="Calibri"/>
          <w:lang w:eastAsia="pl-PL"/>
        </w:rPr>
      </w:pPr>
      <w:r>
        <w:rPr>
          <w:rFonts w:ascii="Calibri" w:eastAsiaTheme="minorEastAsia" w:hAnsi="Calibri" w:cs="Calibri"/>
          <w:b/>
          <w:lang w:eastAsia="pl-PL"/>
        </w:rPr>
        <w:t>_____________________</w:t>
      </w:r>
    </w:p>
    <w:p w14:paraId="517AE46F" w14:textId="77777777" w:rsidR="00D51FA8" w:rsidRDefault="00D51FA8" w:rsidP="00D51FA8">
      <w:pPr>
        <w:rPr>
          <w:rFonts w:ascii="Calibri" w:eastAsia="Times New Roman" w:hAnsi="Calibri" w:cs="Calibri"/>
          <w:b/>
          <w:color w:val="000000"/>
          <w:sz w:val="36"/>
          <w:lang w:eastAsia="pl-PL"/>
        </w:rPr>
      </w:pPr>
      <w:r>
        <w:rPr>
          <w:rFonts w:ascii="Calibri" w:eastAsia="Times New Roman" w:hAnsi="Calibri" w:cs="Calibri"/>
          <w:b/>
          <w:color w:val="000000"/>
          <w:sz w:val="36"/>
          <w:lang w:eastAsia="pl-PL"/>
        </w:rPr>
        <w:t>KINO PAŁACOWE</w:t>
      </w:r>
    </w:p>
    <w:p w14:paraId="678500A1" w14:textId="77777777" w:rsidR="00AD0D31" w:rsidRPr="00AD0D31" w:rsidRDefault="00AD0D31" w:rsidP="00AD0D31">
      <w:pPr>
        <w:suppressAutoHyphens w:val="0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pl-PL"/>
        </w:rPr>
      </w:pPr>
    </w:p>
    <w:p w14:paraId="101EAD63" w14:textId="1A0244CE" w:rsidR="002A7127" w:rsidRPr="002A7127" w:rsidRDefault="002A7127" w:rsidP="002A7127">
      <w:pPr>
        <w:suppressAutoHyphens w:val="0"/>
        <w:jc w:val="both"/>
        <w:rPr>
          <w:rFonts w:ascii="Calibri" w:eastAsia="Times New Roman" w:hAnsi="Calibri" w:cs="Calibri"/>
          <w:b/>
          <w:color w:val="000000"/>
          <w:lang w:eastAsia="pl-PL"/>
        </w:rPr>
      </w:pPr>
      <w:r w:rsidRPr="002A7127">
        <w:rPr>
          <w:rFonts w:ascii="Calibri" w:eastAsia="Times New Roman" w:hAnsi="Calibri" w:cs="Calibri"/>
          <w:b/>
          <w:color w:val="000000"/>
          <w:lang w:eastAsia="pl-PL"/>
        </w:rPr>
        <w:t>PORANKI DLA DZIECI:</w:t>
      </w:r>
      <w:r w:rsidRPr="002A7127">
        <w:rPr>
          <w:rFonts w:ascii="Calibri" w:eastAsia="Times New Roman" w:hAnsi="Calibri" w:cs="Calibri"/>
          <w:color w:val="000000"/>
          <w:lang w:eastAsia="pl-PL"/>
        </w:rPr>
        <w:t xml:space="preserve"> </w:t>
      </w:r>
      <w:r w:rsidR="001A035E">
        <w:t>3, 4, 10, 11, 17, 18, 24, 25, 31.10</w:t>
      </w:r>
      <w:r w:rsidR="008749ED">
        <w:rPr>
          <w:rFonts w:ascii="Calibri" w:eastAsia="Times New Roman" w:hAnsi="Calibri" w:cs="Calibri"/>
          <w:color w:val="000000"/>
          <w:lang w:eastAsia="pl-PL"/>
        </w:rPr>
        <w:t xml:space="preserve"> </w:t>
      </w:r>
      <w:r>
        <w:rPr>
          <w:rFonts w:cstheme="minorHAnsi"/>
        </w:rPr>
        <w:t>| Sala 1*| bilety: 15 zł</w:t>
      </w:r>
    </w:p>
    <w:p w14:paraId="4D37FCCF" w14:textId="728FDA2A" w:rsidR="002A7127" w:rsidRPr="001A035E" w:rsidRDefault="002A7127" w:rsidP="002A7127">
      <w:pPr>
        <w:suppressAutoHyphens w:val="0"/>
        <w:jc w:val="both"/>
        <w:rPr>
          <w:rFonts w:eastAsia="Times New Roman" w:cstheme="minorHAnsi"/>
          <w:b/>
          <w:color w:val="000000"/>
          <w:lang w:eastAsia="pl-PL"/>
        </w:rPr>
      </w:pPr>
      <w:r w:rsidRPr="001A035E">
        <w:rPr>
          <w:rFonts w:eastAsia="Times New Roman" w:cstheme="minorHAnsi"/>
          <w:b/>
          <w:color w:val="000000"/>
          <w:lang w:eastAsia="pl-PL"/>
        </w:rPr>
        <w:t xml:space="preserve">DKF ZAMEK: </w:t>
      </w:r>
      <w:r w:rsidR="001A035E">
        <w:t xml:space="preserve">7, 14, 21, 28.10, </w:t>
      </w:r>
      <w:r w:rsidRPr="001A035E">
        <w:rPr>
          <w:rFonts w:eastAsia="Times New Roman" w:cstheme="minorHAnsi"/>
          <w:color w:val="000000"/>
          <w:lang w:eastAsia="pl-PL"/>
        </w:rPr>
        <w:t xml:space="preserve">g. 19.30 | Sala 1* | </w:t>
      </w:r>
      <w:r w:rsidRPr="001A035E">
        <w:rPr>
          <w:rFonts w:eastAsia="Times New Roman" w:cstheme="minorHAnsi"/>
          <w:lang w:eastAsia="pl-PL"/>
        </w:rPr>
        <w:t>bilety: 16 zł</w:t>
      </w:r>
    </w:p>
    <w:p w14:paraId="602CBB3A" w14:textId="3ACFA073" w:rsidR="009F1C0A" w:rsidRPr="00A2637A" w:rsidRDefault="0072337E" w:rsidP="00A2637A">
      <w:pPr>
        <w:pStyle w:val="NormalnyWeb"/>
        <w:rPr>
          <w:rFonts w:asciiTheme="minorHAnsi" w:hAnsiTheme="minorHAnsi" w:cstheme="minorHAnsi"/>
          <w:sz w:val="22"/>
          <w:szCs w:val="22"/>
        </w:rPr>
      </w:pPr>
      <w:r w:rsidRPr="001A035E">
        <w:rPr>
          <w:rFonts w:asciiTheme="minorHAnsi" w:hAnsiTheme="minorHAnsi" w:cstheme="minorHAnsi"/>
          <w:b/>
          <w:sz w:val="22"/>
          <w:szCs w:val="22"/>
        </w:rPr>
        <w:t>KINO BEZ BARIER:</w:t>
      </w:r>
      <w:r w:rsidR="00077189" w:rsidRPr="001A035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1A035E" w:rsidRPr="001A035E">
        <w:rPr>
          <w:rFonts w:asciiTheme="minorHAnsi" w:hAnsiTheme="minorHAnsi" w:cstheme="minorHAnsi"/>
          <w:sz w:val="22"/>
          <w:szCs w:val="22"/>
        </w:rPr>
        <w:t>6. 13, 20, 27.10</w:t>
      </w:r>
      <w:r w:rsidR="001A035E">
        <w:rPr>
          <w:rFonts w:asciiTheme="minorHAnsi" w:hAnsiTheme="minorHAnsi" w:cstheme="minorHAnsi"/>
          <w:sz w:val="22"/>
          <w:szCs w:val="22"/>
        </w:rPr>
        <w:t>,</w:t>
      </w:r>
      <w:r w:rsidR="001A035E" w:rsidRPr="001A035E">
        <w:rPr>
          <w:rFonts w:asciiTheme="minorHAnsi" w:hAnsiTheme="minorHAnsi" w:cstheme="minorHAnsi"/>
          <w:sz w:val="22"/>
          <w:szCs w:val="22"/>
        </w:rPr>
        <w:t xml:space="preserve"> </w:t>
      </w:r>
      <w:r w:rsidR="001F1B81" w:rsidRPr="001A035E">
        <w:rPr>
          <w:rFonts w:asciiTheme="minorHAnsi" w:hAnsiTheme="minorHAnsi" w:cstheme="minorHAnsi"/>
          <w:sz w:val="22"/>
          <w:szCs w:val="22"/>
        </w:rPr>
        <w:t xml:space="preserve">g. 11 oraz </w:t>
      </w:r>
      <w:r w:rsidR="001A035E" w:rsidRPr="001A035E">
        <w:rPr>
          <w:rFonts w:asciiTheme="minorHAnsi" w:hAnsiTheme="minorHAnsi" w:cstheme="minorHAnsi"/>
          <w:sz w:val="22"/>
          <w:szCs w:val="22"/>
        </w:rPr>
        <w:t>1, 8, 15, 22, 29.10</w:t>
      </w:r>
      <w:r w:rsidR="001A035E">
        <w:rPr>
          <w:rFonts w:asciiTheme="minorHAnsi" w:hAnsiTheme="minorHAnsi" w:cstheme="minorHAnsi"/>
          <w:sz w:val="22"/>
          <w:szCs w:val="22"/>
        </w:rPr>
        <w:t>,</w:t>
      </w:r>
      <w:r w:rsidR="001A035E" w:rsidRPr="001A035E">
        <w:rPr>
          <w:rFonts w:asciiTheme="minorHAnsi" w:hAnsiTheme="minorHAnsi" w:cstheme="minorHAnsi"/>
          <w:sz w:val="22"/>
          <w:szCs w:val="22"/>
        </w:rPr>
        <w:t xml:space="preserve"> </w:t>
      </w:r>
      <w:r w:rsidR="001F1B81" w:rsidRPr="001A035E">
        <w:rPr>
          <w:rFonts w:asciiTheme="minorHAnsi" w:hAnsiTheme="minorHAnsi" w:cstheme="minorHAnsi"/>
          <w:sz w:val="22"/>
          <w:szCs w:val="22"/>
        </w:rPr>
        <w:t xml:space="preserve">g. 18 | </w:t>
      </w:r>
      <w:r w:rsidRPr="001A035E">
        <w:rPr>
          <w:rFonts w:asciiTheme="minorHAnsi" w:hAnsiTheme="minorHAnsi" w:cstheme="minorHAnsi"/>
          <w:sz w:val="22"/>
          <w:szCs w:val="22"/>
        </w:rPr>
        <w:t xml:space="preserve">bilety: 5 zł  </w:t>
      </w:r>
    </w:p>
    <w:p w14:paraId="65EB8FE1" w14:textId="77777777" w:rsidR="00350A64" w:rsidRDefault="00350A64" w:rsidP="00B65047">
      <w:pPr>
        <w:spacing w:beforeAutospacing="1" w:afterAutospacing="1" w:line="240" w:lineRule="auto"/>
        <w:rPr>
          <w:rFonts w:ascii="Calibri" w:eastAsia="Times New Roman" w:hAnsi="Calibri" w:cs="Calibri"/>
          <w:b/>
          <w:color w:val="1F497D"/>
        </w:rPr>
      </w:pPr>
    </w:p>
    <w:p w14:paraId="112DF7A3" w14:textId="12D3E457" w:rsidR="00B65047" w:rsidRPr="00A2637A" w:rsidRDefault="00B65047" w:rsidP="00B65047">
      <w:pPr>
        <w:spacing w:beforeAutospacing="1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2637A">
        <w:rPr>
          <w:rFonts w:ascii="Calibri" w:eastAsia="Times New Roman" w:hAnsi="Calibri" w:cs="Calibri"/>
          <w:b/>
          <w:color w:val="1F497D"/>
        </w:rPr>
        <w:t xml:space="preserve">ZWIEDZANIE ZAMKU </w:t>
      </w:r>
    </w:p>
    <w:p w14:paraId="4CBC8FD3" w14:textId="5F6A8C4F" w:rsidR="005B387E" w:rsidRPr="005B387E" w:rsidRDefault="005B387E" w:rsidP="005B387E">
      <w:pPr>
        <w:suppressAutoHyphens w:val="0"/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B387E">
        <w:rPr>
          <w:rFonts w:cstheme="minorHAnsi"/>
        </w:rPr>
        <w:t>codziennie w g. 12-19; zwiedzanie przestrzeni historycznych: 10 zł (n), 7 zł (u), zwiedzanie</w:t>
      </w:r>
    </w:p>
    <w:p w14:paraId="0305D0F5" w14:textId="5BDCCD06" w:rsidR="00B65047" w:rsidRPr="005B387E" w:rsidRDefault="005B387E" w:rsidP="005B387E">
      <w:pPr>
        <w:suppressAutoHyphens w:val="0"/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B387E">
        <w:rPr>
          <w:rFonts w:cstheme="minorHAnsi"/>
        </w:rPr>
        <w:t xml:space="preserve">przestrzeni historycznych z </w:t>
      </w:r>
      <w:proofErr w:type="spellStart"/>
      <w:r w:rsidRPr="005B387E">
        <w:rPr>
          <w:rFonts w:cstheme="minorHAnsi"/>
        </w:rPr>
        <w:t>audioprzewodnikiem</w:t>
      </w:r>
      <w:proofErr w:type="spellEnd"/>
      <w:r w:rsidRPr="005B387E">
        <w:rPr>
          <w:rFonts w:cstheme="minorHAnsi"/>
        </w:rPr>
        <w:t xml:space="preserve">: 20 zł (n), 15 zł (u). </w:t>
      </w:r>
      <w:proofErr w:type="spellStart"/>
      <w:r w:rsidRPr="005B387E">
        <w:rPr>
          <w:rFonts w:cstheme="minorHAnsi"/>
        </w:rPr>
        <w:t>Audioprzewodniki</w:t>
      </w:r>
      <w:proofErr w:type="spellEnd"/>
      <w:r w:rsidRPr="005B387E">
        <w:rPr>
          <w:rFonts w:cstheme="minorHAnsi"/>
        </w:rPr>
        <w:t xml:space="preserve"> wydawane są w Punkcie Informacyjnym w g. 12-18, zwrot sprzętu do g. 19.</w:t>
      </w:r>
    </w:p>
    <w:sectPr w:rsidR="00B65047" w:rsidRPr="005B38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E5E"/>
    <w:rsid w:val="00001A25"/>
    <w:rsid w:val="000039E5"/>
    <w:rsid w:val="000141A7"/>
    <w:rsid w:val="00025B18"/>
    <w:rsid w:val="00031185"/>
    <w:rsid w:val="00037168"/>
    <w:rsid w:val="00057E41"/>
    <w:rsid w:val="00057FC4"/>
    <w:rsid w:val="00057FF4"/>
    <w:rsid w:val="00071E18"/>
    <w:rsid w:val="00077189"/>
    <w:rsid w:val="000811BB"/>
    <w:rsid w:val="000A2D19"/>
    <w:rsid w:val="000A5F50"/>
    <w:rsid w:val="000C3532"/>
    <w:rsid w:val="000D0088"/>
    <w:rsid w:val="000D3AB2"/>
    <w:rsid w:val="000E21D8"/>
    <w:rsid w:val="000E6A1A"/>
    <w:rsid w:val="000F4785"/>
    <w:rsid w:val="000F700C"/>
    <w:rsid w:val="00105C09"/>
    <w:rsid w:val="00110C9E"/>
    <w:rsid w:val="00132F80"/>
    <w:rsid w:val="00140851"/>
    <w:rsid w:val="00153D69"/>
    <w:rsid w:val="00172D9F"/>
    <w:rsid w:val="00180402"/>
    <w:rsid w:val="00181CBF"/>
    <w:rsid w:val="001864FE"/>
    <w:rsid w:val="001A035E"/>
    <w:rsid w:val="001B49DA"/>
    <w:rsid w:val="001B633B"/>
    <w:rsid w:val="001C6477"/>
    <w:rsid w:val="001E1D7B"/>
    <w:rsid w:val="001F0902"/>
    <w:rsid w:val="001F1B81"/>
    <w:rsid w:val="001F6F22"/>
    <w:rsid w:val="002234DE"/>
    <w:rsid w:val="00243532"/>
    <w:rsid w:val="002464B1"/>
    <w:rsid w:val="00247589"/>
    <w:rsid w:val="00250DD6"/>
    <w:rsid w:val="002515A2"/>
    <w:rsid w:val="00261CC2"/>
    <w:rsid w:val="002701F1"/>
    <w:rsid w:val="00273ED6"/>
    <w:rsid w:val="00281221"/>
    <w:rsid w:val="002849FE"/>
    <w:rsid w:val="002969E8"/>
    <w:rsid w:val="0029787B"/>
    <w:rsid w:val="002A3582"/>
    <w:rsid w:val="002A7127"/>
    <w:rsid w:val="002B70D3"/>
    <w:rsid w:val="002C31D0"/>
    <w:rsid w:val="002C3255"/>
    <w:rsid w:val="002D1B54"/>
    <w:rsid w:val="002D4FE1"/>
    <w:rsid w:val="002E0C96"/>
    <w:rsid w:val="002E360B"/>
    <w:rsid w:val="00322A11"/>
    <w:rsid w:val="00331745"/>
    <w:rsid w:val="00340C97"/>
    <w:rsid w:val="00350A64"/>
    <w:rsid w:val="00371FBA"/>
    <w:rsid w:val="00387117"/>
    <w:rsid w:val="00392517"/>
    <w:rsid w:val="00396A0C"/>
    <w:rsid w:val="00396E03"/>
    <w:rsid w:val="003A56C5"/>
    <w:rsid w:val="003B2171"/>
    <w:rsid w:val="003C4104"/>
    <w:rsid w:val="0040614E"/>
    <w:rsid w:val="0042150C"/>
    <w:rsid w:val="004326BA"/>
    <w:rsid w:val="004416BA"/>
    <w:rsid w:val="00494206"/>
    <w:rsid w:val="004A4255"/>
    <w:rsid w:val="004A753E"/>
    <w:rsid w:val="004E4D0A"/>
    <w:rsid w:val="004F17C8"/>
    <w:rsid w:val="004F28BB"/>
    <w:rsid w:val="0050724C"/>
    <w:rsid w:val="0050796A"/>
    <w:rsid w:val="00514F39"/>
    <w:rsid w:val="005218A7"/>
    <w:rsid w:val="0052264F"/>
    <w:rsid w:val="00523696"/>
    <w:rsid w:val="005278DB"/>
    <w:rsid w:val="00531256"/>
    <w:rsid w:val="00532CC9"/>
    <w:rsid w:val="00537E12"/>
    <w:rsid w:val="0054186B"/>
    <w:rsid w:val="00550A0B"/>
    <w:rsid w:val="0056199A"/>
    <w:rsid w:val="00571FE2"/>
    <w:rsid w:val="00592325"/>
    <w:rsid w:val="005A5360"/>
    <w:rsid w:val="005B15E5"/>
    <w:rsid w:val="005B1CD5"/>
    <w:rsid w:val="005B28A3"/>
    <w:rsid w:val="005B387E"/>
    <w:rsid w:val="005B50C0"/>
    <w:rsid w:val="005B6A90"/>
    <w:rsid w:val="005E3B40"/>
    <w:rsid w:val="005E5606"/>
    <w:rsid w:val="005F405A"/>
    <w:rsid w:val="006003A7"/>
    <w:rsid w:val="006008CC"/>
    <w:rsid w:val="0060512E"/>
    <w:rsid w:val="00607ECE"/>
    <w:rsid w:val="00610E88"/>
    <w:rsid w:val="006160A3"/>
    <w:rsid w:val="00643D8C"/>
    <w:rsid w:val="00655AD5"/>
    <w:rsid w:val="00667F60"/>
    <w:rsid w:val="00675414"/>
    <w:rsid w:val="00677DC1"/>
    <w:rsid w:val="006A2223"/>
    <w:rsid w:val="006A2E5E"/>
    <w:rsid w:val="006A6922"/>
    <w:rsid w:val="006B6FD8"/>
    <w:rsid w:val="006C26E9"/>
    <w:rsid w:val="006D6E76"/>
    <w:rsid w:val="006D7F34"/>
    <w:rsid w:val="0072337E"/>
    <w:rsid w:val="0074188A"/>
    <w:rsid w:val="00741F48"/>
    <w:rsid w:val="00776F53"/>
    <w:rsid w:val="007A2324"/>
    <w:rsid w:val="007C14C9"/>
    <w:rsid w:val="007C1A1E"/>
    <w:rsid w:val="007D338B"/>
    <w:rsid w:val="007E1746"/>
    <w:rsid w:val="0080253F"/>
    <w:rsid w:val="00803B5A"/>
    <w:rsid w:val="00805343"/>
    <w:rsid w:val="0081322F"/>
    <w:rsid w:val="00815B1C"/>
    <w:rsid w:val="00816354"/>
    <w:rsid w:val="008264DB"/>
    <w:rsid w:val="0084331C"/>
    <w:rsid w:val="00844AAC"/>
    <w:rsid w:val="00847739"/>
    <w:rsid w:val="008502D0"/>
    <w:rsid w:val="008619A9"/>
    <w:rsid w:val="00862AEA"/>
    <w:rsid w:val="00863698"/>
    <w:rsid w:val="008638C9"/>
    <w:rsid w:val="00873603"/>
    <w:rsid w:val="008749ED"/>
    <w:rsid w:val="0087551C"/>
    <w:rsid w:val="008836DC"/>
    <w:rsid w:val="0088501A"/>
    <w:rsid w:val="0089710A"/>
    <w:rsid w:val="008A0A14"/>
    <w:rsid w:val="008A4794"/>
    <w:rsid w:val="008C551D"/>
    <w:rsid w:val="008C587D"/>
    <w:rsid w:val="008D4443"/>
    <w:rsid w:val="008E5952"/>
    <w:rsid w:val="008E6925"/>
    <w:rsid w:val="0091335C"/>
    <w:rsid w:val="00924FB5"/>
    <w:rsid w:val="00941586"/>
    <w:rsid w:val="009450AB"/>
    <w:rsid w:val="00947545"/>
    <w:rsid w:val="00960C58"/>
    <w:rsid w:val="009634E2"/>
    <w:rsid w:val="00970681"/>
    <w:rsid w:val="00995361"/>
    <w:rsid w:val="009A0830"/>
    <w:rsid w:val="009A084A"/>
    <w:rsid w:val="009A1C48"/>
    <w:rsid w:val="009A22EE"/>
    <w:rsid w:val="009B0BB1"/>
    <w:rsid w:val="009C0CB5"/>
    <w:rsid w:val="009C6758"/>
    <w:rsid w:val="009D24F7"/>
    <w:rsid w:val="009E2DBD"/>
    <w:rsid w:val="009E612A"/>
    <w:rsid w:val="009F1C0A"/>
    <w:rsid w:val="009F6F34"/>
    <w:rsid w:val="00A03607"/>
    <w:rsid w:val="00A13018"/>
    <w:rsid w:val="00A153A2"/>
    <w:rsid w:val="00A24AE9"/>
    <w:rsid w:val="00A2637A"/>
    <w:rsid w:val="00A446C7"/>
    <w:rsid w:val="00A5580A"/>
    <w:rsid w:val="00A77573"/>
    <w:rsid w:val="00A81082"/>
    <w:rsid w:val="00A81227"/>
    <w:rsid w:val="00A928CE"/>
    <w:rsid w:val="00A95417"/>
    <w:rsid w:val="00AA0D93"/>
    <w:rsid w:val="00AA3DCC"/>
    <w:rsid w:val="00AB6022"/>
    <w:rsid w:val="00AB6111"/>
    <w:rsid w:val="00AB64A6"/>
    <w:rsid w:val="00AC6436"/>
    <w:rsid w:val="00AD0D31"/>
    <w:rsid w:val="00AD11BE"/>
    <w:rsid w:val="00AE3BC0"/>
    <w:rsid w:val="00AF17ED"/>
    <w:rsid w:val="00AF4AEA"/>
    <w:rsid w:val="00AF70C5"/>
    <w:rsid w:val="00B0345E"/>
    <w:rsid w:val="00B17208"/>
    <w:rsid w:val="00B271F4"/>
    <w:rsid w:val="00B30621"/>
    <w:rsid w:val="00B3295D"/>
    <w:rsid w:val="00B65047"/>
    <w:rsid w:val="00B85A84"/>
    <w:rsid w:val="00B873B0"/>
    <w:rsid w:val="00BA2722"/>
    <w:rsid w:val="00BA42E7"/>
    <w:rsid w:val="00BB459D"/>
    <w:rsid w:val="00BB5212"/>
    <w:rsid w:val="00BB62D8"/>
    <w:rsid w:val="00BC0950"/>
    <w:rsid w:val="00BC11CB"/>
    <w:rsid w:val="00BC352A"/>
    <w:rsid w:val="00BD07A5"/>
    <w:rsid w:val="00BF15B8"/>
    <w:rsid w:val="00BF5681"/>
    <w:rsid w:val="00C01317"/>
    <w:rsid w:val="00C07F6B"/>
    <w:rsid w:val="00C17EF3"/>
    <w:rsid w:val="00C25B12"/>
    <w:rsid w:val="00C4332A"/>
    <w:rsid w:val="00C57C8D"/>
    <w:rsid w:val="00C61BFC"/>
    <w:rsid w:val="00C7292F"/>
    <w:rsid w:val="00C744A0"/>
    <w:rsid w:val="00CA07AF"/>
    <w:rsid w:val="00CA18AC"/>
    <w:rsid w:val="00CA1F3B"/>
    <w:rsid w:val="00CB3E4B"/>
    <w:rsid w:val="00CB4AF8"/>
    <w:rsid w:val="00CC4832"/>
    <w:rsid w:val="00CC5081"/>
    <w:rsid w:val="00CD18F0"/>
    <w:rsid w:val="00CE4400"/>
    <w:rsid w:val="00CE4C57"/>
    <w:rsid w:val="00CE6DB6"/>
    <w:rsid w:val="00CE76FB"/>
    <w:rsid w:val="00CF542C"/>
    <w:rsid w:val="00D451A9"/>
    <w:rsid w:val="00D51FA8"/>
    <w:rsid w:val="00D5445C"/>
    <w:rsid w:val="00D552C0"/>
    <w:rsid w:val="00D65015"/>
    <w:rsid w:val="00D6732A"/>
    <w:rsid w:val="00D73BD7"/>
    <w:rsid w:val="00D74C34"/>
    <w:rsid w:val="00D85767"/>
    <w:rsid w:val="00D870A8"/>
    <w:rsid w:val="00D873BF"/>
    <w:rsid w:val="00DA2554"/>
    <w:rsid w:val="00DB6064"/>
    <w:rsid w:val="00DC6597"/>
    <w:rsid w:val="00DD4831"/>
    <w:rsid w:val="00DE56BB"/>
    <w:rsid w:val="00E04F9D"/>
    <w:rsid w:val="00E13C10"/>
    <w:rsid w:val="00E43B8E"/>
    <w:rsid w:val="00E54BC9"/>
    <w:rsid w:val="00E625E7"/>
    <w:rsid w:val="00E64DE9"/>
    <w:rsid w:val="00E72AC1"/>
    <w:rsid w:val="00E7470C"/>
    <w:rsid w:val="00EA24AC"/>
    <w:rsid w:val="00EA4D62"/>
    <w:rsid w:val="00EA7C8A"/>
    <w:rsid w:val="00EB1397"/>
    <w:rsid w:val="00EB38A0"/>
    <w:rsid w:val="00EB4423"/>
    <w:rsid w:val="00EB672A"/>
    <w:rsid w:val="00EC0705"/>
    <w:rsid w:val="00EE09A7"/>
    <w:rsid w:val="00EE19DA"/>
    <w:rsid w:val="00EE5662"/>
    <w:rsid w:val="00EF0DBB"/>
    <w:rsid w:val="00F000DF"/>
    <w:rsid w:val="00F060E8"/>
    <w:rsid w:val="00F1435B"/>
    <w:rsid w:val="00F20A8D"/>
    <w:rsid w:val="00F251B3"/>
    <w:rsid w:val="00F37456"/>
    <w:rsid w:val="00F53F32"/>
    <w:rsid w:val="00F540D8"/>
    <w:rsid w:val="00F678B9"/>
    <w:rsid w:val="00FA2611"/>
    <w:rsid w:val="00FA41E2"/>
    <w:rsid w:val="00FA4DE8"/>
    <w:rsid w:val="00FB407E"/>
    <w:rsid w:val="00FB5DC8"/>
    <w:rsid w:val="00FD064E"/>
    <w:rsid w:val="00FD2233"/>
    <w:rsid w:val="00FD2460"/>
    <w:rsid w:val="00FF1C7C"/>
    <w:rsid w:val="00FF6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A6422"/>
  <w15:chartTrackingRefBased/>
  <w15:docId w15:val="{31AC06BC-1CFC-4642-996D-654CBE4B4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A2E5E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qFormat/>
    <w:rsid w:val="00D51FA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064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064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064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064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064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D06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064E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396A0C"/>
    <w:pPr>
      <w:spacing w:after="0" w:line="240" w:lineRule="auto"/>
    </w:pPr>
  </w:style>
  <w:style w:type="paragraph" w:customStyle="1" w:styleId="isselectedend">
    <w:name w:val="isselectedend"/>
    <w:basedOn w:val="Normalny"/>
    <w:rsid w:val="005B6A90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B6A90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BB521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9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9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5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4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5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9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6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1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3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0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7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8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3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6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7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2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6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0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4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1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2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4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8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5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7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3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1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8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1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9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0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3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28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71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80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4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5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83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4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8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8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4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C5C793-98A3-4280-B57F-1B0E80CC0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1399</Words>
  <Characters>8400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DNL</dc:creator>
  <cp:keywords/>
  <dc:description/>
  <cp:lastModifiedBy>Asia Januchowska</cp:lastModifiedBy>
  <cp:revision>3</cp:revision>
  <cp:lastPrinted>2026-06-15T09:52:00Z</cp:lastPrinted>
  <dcterms:created xsi:type="dcterms:W3CDTF">2026-09-29T09:47:00Z</dcterms:created>
  <dcterms:modified xsi:type="dcterms:W3CDTF">2026-09-30T10:14:00Z</dcterms:modified>
</cp:coreProperties>
</file>